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4F7B" w14:textId="7B3EA046" w:rsidR="00CB2908" w:rsidRDefault="00CB2908" w:rsidP="00CB2908">
      <w:pPr>
        <w:spacing w:line="360" w:lineRule="auto"/>
        <w:ind w:left="360"/>
        <w:jc w:val="center"/>
        <w:rPr>
          <w:rFonts w:ascii="Times" w:eastAsiaTheme="minorHAnsi" w:hAnsi="Times" w:cstheme="minorBidi"/>
          <w:b/>
          <w:bCs/>
          <w:color w:val="000000" w:themeColor="text1"/>
          <w:kern w:val="2"/>
          <w:sz w:val="32"/>
          <w:szCs w:val="32"/>
          <w:lang w:val="en-US" w:eastAsia="en-US"/>
          <w14:ligatures w14:val="standardContextual"/>
        </w:rPr>
      </w:pPr>
      <w:r w:rsidRPr="00CB2908">
        <w:rPr>
          <w:rFonts w:ascii="Times" w:eastAsiaTheme="minorHAnsi" w:hAnsi="Times" w:cstheme="minorBidi"/>
          <w:b/>
          <w:bCs/>
          <w:color w:val="000000" w:themeColor="text1"/>
          <w:kern w:val="2"/>
          <w:sz w:val="32"/>
          <w:szCs w:val="32"/>
          <w:lang w:val="en-US" w:eastAsia="en-US"/>
          <w14:ligatures w14:val="standardContextual"/>
        </w:rPr>
        <w:t xml:space="preserve">Guidelines for </w:t>
      </w:r>
      <w:r w:rsidR="00CF4290" w:rsidRPr="00CB2908">
        <w:rPr>
          <w:rFonts w:ascii="Times" w:eastAsiaTheme="minorHAnsi" w:hAnsi="Times" w:cstheme="minorBidi"/>
          <w:b/>
          <w:bCs/>
          <w:color w:val="000000" w:themeColor="text1"/>
          <w:kern w:val="2"/>
          <w:sz w:val="32"/>
          <w:szCs w:val="32"/>
          <w:lang w:val="en-US" w:eastAsia="en-US"/>
          <w14:ligatures w14:val="standardContextual"/>
        </w:rPr>
        <w:t xml:space="preserve">submission </w:t>
      </w:r>
      <w:r w:rsidR="00CF4290">
        <w:rPr>
          <w:rFonts w:ascii="Times" w:eastAsiaTheme="minorHAnsi" w:hAnsi="Times" w:cstheme="minorBidi"/>
          <w:b/>
          <w:bCs/>
          <w:color w:val="000000" w:themeColor="text1"/>
          <w:kern w:val="2"/>
          <w:sz w:val="32"/>
          <w:szCs w:val="32"/>
          <w:lang w:val="en-US" w:eastAsia="en-US"/>
          <w14:ligatures w14:val="standardContextual"/>
        </w:rPr>
        <w:t xml:space="preserve">of </w:t>
      </w:r>
      <w:r w:rsidRPr="00CB2908">
        <w:rPr>
          <w:rFonts w:ascii="Times" w:eastAsiaTheme="minorHAnsi" w:hAnsi="Times" w:cstheme="minorBidi"/>
          <w:b/>
          <w:bCs/>
          <w:color w:val="000000" w:themeColor="text1"/>
          <w:kern w:val="2"/>
          <w:sz w:val="32"/>
          <w:szCs w:val="32"/>
          <w:lang w:val="en-US" w:eastAsia="en-US"/>
          <w14:ligatures w14:val="standardContextual"/>
        </w:rPr>
        <w:t>research proposal</w:t>
      </w:r>
      <w:r w:rsidR="00CF4290">
        <w:rPr>
          <w:rFonts w:ascii="Times" w:eastAsiaTheme="minorHAnsi" w:hAnsi="Times" w:cstheme="minorBidi"/>
          <w:b/>
          <w:bCs/>
          <w:color w:val="000000" w:themeColor="text1"/>
          <w:kern w:val="2"/>
          <w:sz w:val="32"/>
          <w:szCs w:val="32"/>
          <w:lang w:val="en-US" w:eastAsia="en-US"/>
          <w14:ligatures w14:val="standardContextual"/>
        </w:rPr>
        <w:t xml:space="preserve"> to IRC/ IEC</w:t>
      </w:r>
      <w:r w:rsidRPr="00CB2908">
        <w:rPr>
          <w:rFonts w:ascii="Times" w:eastAsiaTheme="minorHAnsi" w:hAnsi="Times" w:cstheme="minorBidi"/>
          <w:b/>
          <w:bCs/>
          <w:color w:val="000000" w:themeColor="text1"/>
          <w:kern w:val="2"/>
          <w:sz w:val="32"/>
          <w:szCs w:val="32"/>
          <w:lang w:val="en-US" w:eastAsia="en-US"/>
          <w14:ligatures w14:val="standardContextual"/>
        </w:rPr>
        <w:t xml:space="preserve"> </w:t>
      </w:r>
    </w:p>
    <w:p w14:paraId="71129370" w14:textId="77777777" w:rsidR="00417C84" w:rsidRPr="00CB2908" w:rsidRDefault="00417C84" w:rsidP="00CB2908">
      <w:pPr>
        <w:spacing w:line="360" w:lineRule="auto"/>
        <w:ind w:left="360"/>
        <w:jc w:val="center"/>
        <w:rPr>
          <w:rFonts w:ascii="Times" w:eastAsiaTheme="minorHAnsi" w:hAnsi="Times" w:cstheme="minorBidi"/>
          <w:color w:val="000000" w:themeColor="text1"/>
          <w:kern w:val="2"/>
          <w:sz w:val="32"/>
          <w:szCs w:val="32"/>
          <w:lang w:val="en-US" w:eastAsia="en-US"/>
          <w14:ligatures w14:val="standardContextual"/>
        </w:rPr>
      </w:pPr>
    </w:p>
    <w:p w14:paraId="48DEF35C" w14:textId="77777777" w:rsidR="00EC08E7" w:rsidRPr="00EC08E7" w:rsidRDefault="00CB2908" w:rsidP="00D55515">
      <w:pPr>
        <w:pStyle w:val="ListParagraph"/>
        <w:numPr>
          <w:ilvl w:val="0"/>
          <w:numId w:val="3"/>
        </w:numPr>
        <w:spacing w:line="360" w:lineRule="auto"/>
        <w:rPr>
          <w:rFonts w:ascii="Times" w:eastAsiaTheme="minorHAnsi" w:hAnsi="Times" w:cstheme="minorBidi"/>
          <w:color w:val="000000" w:themeColor="text1"/>
          <w:kern w:val="2"/>
          <w:lang w:val="en-US" w:eastAsia="en-US"/>
          <w14:ligatures w14:val="standardContextual"/>
        </w:rPr>
      </w:pPr>
      <w:r w:rsidRPr="00D55515">
        <w:rPr>
          <w:rFonts w:ascii="Times" w:eastAsiaTheme="minorHAnsi" w:hAnsi="Times" w:cstheme="minorBidi"/>
          <w:b/>
          <w:bCs/>
          <w:color w:val="000000" w:themeColor="text1"/>
          <w:kern w:val="2"/>
          <w:lang w:val="en-US" w:eastAsia="en-US"/>
          <w14:ligatures w14:val="standardContextual"/>
        </w:rPr>
        <w:t xml:space="preserve">IRC submission – </w:t>
      </w:r>
    </w:p>
    <w:p w14:paraId="0760E762" w14:textId="1228F91F" w:rsidR="00EC08E7" w:rsidRDefault="00CB2908" w:rsidP="00EC08E7">
      <w:pPr>
        <w:pStyle w:val="ListParagraph"/>
        <w:numPr>
          <w:ilvl w:val="0"/>
          <w:numId w:val="4"/>
        </w:numPr>
        <w:spacing w:line="360" w:lineRule="auto"/>
        <w:rPr>
          <w:rFonts w:ascii="Times" w:eastAsiaTheme="minorHAnsi" w:hAnsi="Times" w:cstheme="minorBidi"/>
          <w:color w:val="000000" w:themeColor="text1"/>
          <w:kern w:val="2"/>
          <w:lang w:val="en-US" w:eastAsia="en-US"/>
          <w14:ligatures w14:val="standardContextual"/>
        </w:rPr>
      </w:pPr>
      <w:r w:rsidRPr="00D55515">
        <w:rPr>
          <w:rFonts w:ascii="Times" w:eastAsiaTheme="minorHAnsi" w:hAnsi="Times" w:cstheme="minorBidi"/>
          <w:color w:val="000000" w:themeColor="text1"/>
          <w:kern w:val="2"/>
          <w:lang w:val="en-US" w:eastAsia="en-US"/>
          <w14:ligatures w14:val="standardContextual"/>
        </w:rPr>
        <w:t>Covering letter addres</w:t>
      </w:r>
      <w:r w:rsidR="00EC08E7">
        <w:rPr>
          <w:rFonts w:ascii="Times" w:eastAsiaTheme="minorHAnsi" w:hAnsi="Times" w:cstheme="minorBidi"/>
          <w:color w:val="000000" w:themeColor="text1"/>
          <w:kern w:val="2"/>
          <w:lang w:val="en-US" w:eastAsia="en-US"/>
          <w14:ligatures w14:val="standardContextual"/>
        </w:rPr>
        <w:t xml:space="preserve">sed to the </w:t>
      </w:r>
      <w:r w:rsidRPr="00D55515">
        <w:rPr>
          <w:rFonts w:ascii="Times" w:eastAsiaTheme="minorHAnsi" w:hAnsi="Times" w:cstheme="minorBidi"/>
          <w:color w:val="000000" w:themeColor="text1"/>
          <w:kern w:val="2"/>
          <w:lang w:val="en-US" w:eastAsia="en-US"/>
          <w14:ligatures w14:val="standardContextual"/>
        </w:rPr>
        <w:t xml:space="preserve">Member secretary </w:t>
      </w:r>
      <w:r w:rsidR="00EC08E7">
        <w:rPr>
          <w:rFonts w:ascii="Times" w:eastAsiaTheme="minorHAnsi" w:hAnsi="Times" w:cstheme="minorBidi"/>
          <w:color w:val="000000" w:themeColor="text1"/>
          <w:kern w:val="2"/>
          <w:lang w:val="en-US" w:eastAsia="en-US"/>
          <w14:ligatures w14:val="standardContextual"/>
        </w:rPr>
        <w:t xml:space="preserve">along </w:t>
      </w:r>
      <w:r w:rsidRPr="00D55515">
        <w:rPr>
          <w:rFonts w:ascii="Times" w:eastAsiaTheme="minorHAnsi" w:hAnsi="Times" w:cstheme="minorBidi"/>
          <w:color w:val="000000" w:themeColor="text1"/>
          <w:kern w:val="2"/>
          <w:lang w:val="en-US" w:eastAsia="en-US"/>
          <w14:ligatures w14:val="standardContextual"/>
        </w:rPr>
        <w:t xml:space="preserve">with </w:t>
      </w:r>
      <w:r w:rsidR="00EC08E7">
        <w:rPr>
          <w:rFonts w:ascii="Times" w:eastAsiaTheme="minorHAnsi" w:hAnsi="Times" w:cstheme="minorBidi"/>
          <w:color w:val="000000" w:themeColor="text1"/>
          <w:kern w:val="2"/>
          <w:lang w:val="en-US" w:eastAsia="en-US"/>
          <w14:ligatures w14:val="standardContextual"/>
        </w:rPr>
        <w:t>one</w:t>
      </w:r>
      <w:r w:rsidRPr="00D55515">
        <w:rPr>
          <w:rFonts w:ascii="Times" w:eastAsiaTheme="minorHAnsi" w:hAnsi="Times" w:cstheme="minorBidi"/>
          <w:color w:val="000000" w:themeColor="text1"/>
          <w:kern w:val="2"/>
          <w:lang w:val="en-US" w:eastAsia="en-US"/>
          <w14:ligatures w14:val="standardContextual"/>
        </w:rPr>
        <w:t xml:space="preserve"> hardcop</w:t>
      </w:r>
      <w:r w:rsidR="00EC08E7">
        <w:rPr>
          <w:rFonts w:ascii="Times" w:eastAsiaTheme="minorHAnsi" w:hAnsi="Times" w:cstheme="minorBidi"/>
          <w:color w:val="000000" w:themeColor="text1"/>
          <w:kern w:val="2"/>
          <w:lang w:val="en-US" w:eastAsia="en-US"/>
          <w14:ligatures w14:val="standardContextual"/>
        </w:rPr>
        <w:t>y</w:t>
      </w:r>
      <w:r w:rsidRPr="00D55515">
        <w:rPr>
          <w:rFonts w:ascii="Times" w:eastAsiaTheme="minorHAnsi" w:hAnsi="Times" w:cstheme="minorBidi"/>
          <w:color w:val="000000" w:themeColor="text1"/>
          <w:kern w:val="2"/>
          <w:lang w:val="en-US" w:eastAsia="en-US"/>
          <w14:ligatures w14:val="standardContextual"/>
        </w:rPr>
        <w:t xml:space="preserve"> </w:t>
      </w:r>
      <w:r w:rsidR="00EC08E7">
        <w:rPr>
          <w:rFonts w:ascii="Times" w:eastAsiaTheme="minorHAnsi" w:hAnsi="Times" w:cstheme="minorBidi"/>
          <w:color w:val="000000" w:themeColor="text1"/>
          <w:kern w:val="2"/>
          <w:lang w:val="en-US" w:eastAsia="en-US"/>
          <w14:ligatures w14:val="standardContextual"/>
        </w:rPr>
        <w:t xml:space="preserve">of the research proposal in the IRC/IEC format </w:t>
      </w:r>
      <w:r w:rsidRPr="00D55515">
        <w:rPr>
          <w:rFonts w:ascii="Times" w:eastAsiaTheme="minorHAnsi" w:hAnsi="Times" w:cstheme="minorBidi"/>
          <w:color w:val="000000" w:themeColor="text1"/>
          <w:kern w:val="2"/>
          <w:lang w:val="en-US" w:eastAsia="en-US"/>
          <w14:ligatures w14:val="standardContextual"/>
        </w:rPr>
        <w:t>(</w:t>
      </w:r>
      <w:r w:rsidR="00EC08E7">
        <w:rPr>
          <w:rFonts w:ascii="Times" w:eastAsiaTheme="minorHAnsi" w:hAnsi="Times" w:cstheme="minorBidi"/>
          <w:color w:val="000000" w:themeColor="text1"/>
          <w:kern w:val="2"/>
          <w:lang w:val="en-US" w:eastAsia="en-US"/>
          <w14:ligatures w14:val="standardContextual"/>
        </w:rPr>
        <w:t xml:space="preserve">with </w:t>
      </w:r>
      <w:r w:rsidRPr="00D55515">
        <w:rPr>
          <w:rFonts w:ascii="Times" w:eastAsiaTheme="minorHAnsi" w:hAnsi="Times" w:cstheme="minorBidi"/>
          <w:color w:val="000000" w:themeColor="text1"/>
          <w:kern w:val="2"/>
          <w:lang w:val="en-US" w:eastAsia="en-US"/>
          <w14:ligatures w14:val="standardContextual"/>
        </w:rPr>
        <w:t>original signatures</w:t>
      </w:r>
      <w:r w:rsidR="00EC08E7">
        <w:rPr>
          <w:rFonts w:ascii="Times" w:eastAsiaTheme="minorHAnsi" w:hAnsi="Times" w:cstheme="minorBidi"/>
          <w:color w:val="000000" w:themeColor="text1"/>
          <w:kern w:val="2"/>
          <w:lang w:val="en-US" w:eastAsia="en-US"/>
          <w14:ligatures w14:val="standardContextual"/>
        </w:rPr>
        <w:t xml:space="preserve"> and all relevant annexures as mentioned in the checklist</w:t>
      </w:r>
      <w:r w:rsidRPr="00D55515">
        <w:rPr>
          <w:rFonts w:ascii="Times" w:eastAsiaTheme="minorHAnsi" w:hAnsi="Times" w:cstheme="minorBidi"/>
          <w:color w:val="000000" w:themeColor="text1"/>
          <w:kern w:val="2"/>
          <w:lang w:val="en-US" w:eastAsia="en-US"/>
          <w14:ligatures w14:val="standardContextual"/>
        </w:rPr>
        <w:t>)</w:t>
      </w:r>
      <w:r w:rsidR="00EC08E7">
        <w:rPr>
          <w:rFonts w:ascii="Times" w:eastAsiaTheme="minorHAnsi" w:hAnsi="Times" w:cstheme="minorBidi"/>
          <w:color w:val="000000" w:themeColor="text1"/>
          <w:kern w:val="2"/>
          <w:lang w:val="en-US" w:eastAsia="en-US"/>
          <w14:ligatures w14:val="standardContextual"/>
        </w:rPr>
        <w:t xml:space="preserve">. </w:t>
      </w:r>
    </w:p>
    <w:p w14:paraId="346BFA65" w14:textId="77777777" w:rsidR="00EC08E7" w:rsidRPr="00EC08E7" w:rsidRDefault="00EC08E7" w:rsidP="00EC08E7">
      <w:pPr>
        <w:pStyle w:val="ListParagraph"/>
        <w:numPr>
          <w:ilvl w:val="0"/>
          <w:numId w:val="4"/>
        </w:numPr>
        <w:spacing w:line="360" w:lineRule="auto"/>
        <w:rPr>
          <w:rStyle w:val="Hyperlink"/>
          <w:rFonts w:ascii="Times" w:eastAsiaTheme="minorHAnsi" w:hAnsi="Times" w:cstheme="minorBidi"/>
          <w:color w:val="000000" w:themeColor="text1"/>
          <w:kern w:val="2"/>
          <w:u w:val="none"/>
          <w:lang w:val="en-US" w:eastAsia="en-US"/>
          <w14:ligatures w14:val="standardContextual"/>
        </w:rPr>
      </w:pPr>
      <w:r>
        <w:rPr>
          <w:rFonts w:ascii="Times" w:eastAsiaTheme="minorHAnsi" w:hAnsi="Times" w:cstheme="minorBidi"/>
          <w:color w:val="000000" w:themeColor="text1"/>
          <w:kern w:val="2"/>
          <w:lang w:val="en-US" w:eastAsia="en-US"/>
          <w14:ligatures w14:val="standardContextual"/>
        </w:rPr>
        <w:t xml:space="preserve">The </w:t>
      </w:r>
      <w:r w:rsidR="00CB2908" w:rsidRPr="00D55515">
        <w:rPr>
          <w:rFonts w:ascii="Times" w:eastAsiaTheme="minorHAnsi" w:hAnsi="Times" w:cstheme="minorBidi"/>
          <w:color w:val="000000" w:themeColor="text1"/>
          <w:kern w:val="2"/>
          <w:lang w:val="en-US" w:eastAsia="en-US"/>
          <w14:ligatures w14:val="standardContextual"/>
        </w:rPr>
        <w:t xml:space="preserve">scanned copy </w:t>
      </w:r>
      <w:r>
        <w:rPr>
          <w:rFonts w:ascii="Times" w:eastAsiaTheme="minorHAnsi" w:hAnsi="Times" w:cstheme="minorBidi"/>
          <w:color w:val="000000" w:themeColor="text1"/>
          <w:kern w:val="2"/>
          <w:lang w:val="en-US" w:eastAsia="en-US"/>
          <w14:ligatures w14:val="standardContextual"/>
        </w:rPr>
        <w:t xml:space="preserve">of the same </w:t>
      </w:r>
      <w:r w:rsidR="00CB2908" w:rsidRPr="00D55515">
        <w:rPr>
          <w:rFonts w:ascii="Times" w:eastAsiaTheme="minorHAnsi" w:hAnsi="Times" w:cstheme="minorBidi"/>
          <w:color w:val="000000" w:themeColor="text1"/>
          <w:kern w:val="2"/>
          <w:lang w:val="en-US" w:eastAsia="en-US"/>
          <w14:ligatures w14:val="standardContextual"/>
        </w:rPr>
        <w:t xml:space="preserve">should be mailed to </w:t>
      </w:r>
      <w:hyperlink r:id="rId5" w:history="1">
        <w:r w:rsidR="00CB2908" w:rsidRPr="00D55515">
          <w:rPr>
            <w:rStyle w:val="Hyperlink"/>
            <w:rFonts w:ascii="Times" w:eastAsiaTheme="minorHAnsi" w:hAnsi="Times" w:cstheme="minorBidi"/>
            <w:kern w:val="2"/>
            <w:lang w:val="en-US" w:eastAsia="en-US"/>
            <w14:ligatures w14:val="standardContextual"/>
          </w:rPr>
          <w:t>ircigmcripdy@gmail.com</w:t>
        </w:r>
      </w:hyperlink>
      <w:r>
        <w:rPr>
          <w:rStyle w:val="Hyperlink"/>
          <w:rFonts w:ascii="Times" w:eastAsiaTheme="minorHAnsi" w:hAnsi="Times" w:cstheme="minorBidi"/>
          <w:kern w:val="2"/>
          <w:lang w:val="en-US" w:eastAsia="en-US"/>
          <w14:ligatures w14:val="standardContextual"/>
        </w:rPr>
        <w:t xml:space="preserve">. </w:t>
      </w:r>
    </w:p>
    <w:p w14:paraId="7F91C5A8" w14:textId="77777777" w:rsidR="00EC08E7" w:rsidRDefault="00EC08E7" w:rsidP="00EC08E7">
      <w:pPr>
        <w:pStyle w:val="ListParagraph"/>
        <w:numPr>
          <w:ilvl w:val="0"/>
          <w:numId w:val="4"/>
        </w:numPr>
        <w:spacing w:line="360" w:lineRule="auto"/>
        <w:rPr>
          <w:rStyle w:val="Hyperlink"/>
          <w:rFonts w:ascii="Times" w:eastAsiaTheme="minorHAnsi" w:hAnsi="Times" w:cstheme="minorBidi"/>
          <w:color w:val="000000" w:themeColor="text1"/>
          <w:kern w:val="2"/>
          <w:u w:val="none"/>
          <w:lang w:val="en-US" w:eastAsia="en-US"/>
          <w14:ligatures w14:val="standardContextual"/>
        </w:rPr>
      </w:pPr>
      <w:r w:rsidRPr="00EC08E7">
        <w:rPr>
          <w:rStyle w:val="Hyperlink"/>
          <w:rFonts w:ascii="Times" w:eastAsiaTheme="minorHAnsi" w:hAnsi="Times" w:cstheme="minorBidi"/>
          <w:color w:val="000000" w:themeColor="text1"/>
          <w:kern w:val="2"/>
          <w:u w:val="none"/>
          <w:lang w:val="en-US" w:eastAsia="en-US"/>
          <w14:ligatures w14:val="standardContextual"/>
        </w:rPr>
        <w:t xml:space="preserve">Proposals </w:t>
      </w:r>
      <w:r>
        <w:rPr>
          <w:rStyle w:val="Hyperlink"/>
          <w:rFonts w:ascii="Times" w:eastAsiaTheme="minorHAnsi" w:hAnsi="Times" w:cstheme="minorBidi"/>
          <w:color w:val="000000" w:themeColor="text1"/>
          <w:kern w:val="2"/>
          <w:u w:val="none"/>
          <w:lang w:val="en-US" w:eastAsia="en-US"/>
          <w14:ligatures w14:val="standardContextual"/>
        </w:rPr>
        <w:t xml:space="preserve">can be submitted to the IRC anytime. </w:t>
      </w:r>
    </w:p>
    <w:p w14:paraId="2636C8C7" w14:textId="77777777" w:rsidR="00EC08E7" w:rsidRDefault="00EC08E7" w:rsidP="00EC08E7">
      <w:pPr>
        <w:pStyle w:val="ListParagraph"/>
        <w:numPr>
          <w:ilvl w:val="0"/>
          <w:numId w:val="4"/>
        </w:numPr>
        <w:spacing w:line="360" w:lineRule="auto"/>
        <w:rPr>
          <w:rStyle w:val="Hyperlink"/>
          <w:rFonts w:ascii="Times" w:eastAsiaTheme="minorHAnsi" w:hAnsi="Times" w:cstheme="minorBidi"/>
          <w:color w:val="000000" w:themeColor="text1"/>
          <w:kern w:val="2"/>
          <w:u w:val="none"/>
          <w:lang w:val="en-US" w:eastAsia="en-US"/>
          <w14:ligatures w14:val="standardContextual"/>
        </w:rPr>
      </w:pPr>
      <w:r>
        <w:rPr>
          <w:rStyle w:val="Hyperlink"/>
          <w:rFonts w:ascii="Times" w:eastAsiaTheme="minorHAnsi" w:hAnsi="Times" w:cstheme="minorBidi"/>
          <w:color w:val="000000" w:themeColor="text1"/>
          <w:kern w:val="2"/>
          <w:u w:val="none"/>
          <w:lang w:val="en-US" w:eastAsia="en-US"/>
          <w14:ligatures w14:val="standardContextual"/>
        </w:rPr>
        <w:t xml:space="preserve">Only those proposals which are received </w:t>
      </w:r>
      <w:proofErr w:type="spellStart"/>
      <w:r>
        <w:rPr>
          <w:rStyle w:val="Hyperlink"/>
          <w:rFonts w:ascii="Times" w:eastAsiaTheme="minorHAnsi" w:hAnsi="Times" w:cstheme="minorBidi"/>
          <w:color w:val="000000" w:themeColor="text1"/>
          <w:kern w:val="2"/>
          <w:u w:val="none"/>
          <w:lang w:val="en-US" w:eastAsia="en-US"/>
          <w14:ligatures w14:val="standardContextual"/>
        </w:rPr>
        <w:t>atleast</w:t>
      </w:r>
      <w:proofErr w:type="spellEnd"/>
      <w:r>
        <w:rPr>
          <w:rStyle w:val="Hyperlink"/>
          <w:rFonts w:ascii="Times" w:eastAsiaTheme="minorHAnsi" w:hAnsi="Times" w:cstheme="minorBidi"/>
          <w:color w:val="000000" w:themeColor="text1"/>
          <w:kern w:val="2"/>
          <w:u w:val="none"/>
          <w:lang w:val="en-US" w:eastAsia="en-US"/>
          <w14:ligatures w14:val="standardContextual"/>
        </w:rPr>
        <w:t xml:space="preserve"> a week before the IRC meeting will be reviewed and others would be reviewed in the next meeting. </w:t>
      </w:r>
    </w:p>
    <w:p w14:paraId="6CDD536F" w14:textId="1ECE46A4" w:rsidR="00EC08E7" w:rsidRDefault="00EC08E7" w:rsidP="00EC08E7">
      <w:pPr>
        <w:pStyle w:val="ListParagraph"/>
        <w:numPr>
          <w:ilvl w:val="0"/>
          <w:numId w:val="4"/>
        </w:numPr>
        <w:spacing w:line="360" w:lineRule="auto"/>
        <w:rPr>
          <w:rFonts w:ascii="Times" w:eastAsiaTheme="minorHAnsi" w:hAnsi="Times" w:cstheme="minorBidi"/>
          <w:color w:val="000000" w:themeColor="text1"/>
          <w:kern w:val="2"/>
          <w:lang w:val="en-US" w:eastAsia="en-US"/>
          <w14:ligatures w14:val="standardContextual"/>
        </w:rPr>
      </w:pPr>
      <w:r w:rsidRPr="009064C2">
        <w:rPr>
          <w:rFonts w:ascii="Times" w:eastAsiaTheme="minorHAnsi" w:hAnsi="Times" w:cstheme="minorBidi"/>
          <w:color w:val="000000" w:themeColor="text1"/>
          <w:kern w:val="2"/>
          <w:lang w:val="en-US" w:eastAsia="en-US"/>
          <w14:ligatures w14:val="standardContextual"/>
        </w:rPr>
        <w:t xml:space="preserve">Comments / suggestions provided by IRC should be rectified and </w:t>
      </w:r>
      <w:r>
        <w:rPr>
          <w:rFonts w:ascii="Times" w:eastAsiaTheme="minorHAnsi" w:hAnsi="Times" w:cstheme="minorBidi"/>
          <w:color w:val="000000" w:themeColor="text1"/>
          <w:kern w:val="2"/>
          <w:lang w:val="en-US" w:eastAsia="en-US"/>
          <w14:ligatures w14:val="standardContextual"/>
        </w:rPr>
        <w:t xml:space="preserve">the proposal must be </w:t>
      </w:r>
      <w:r w:rsidRPr="009064C2">
        <w:rPr>
          <w:rFonts w:ascii="Times" w:eastAsiaTheme="minorHAnsi" w:hAnsi="Times" w:cstheme="minorBidi"/>
          <w:color w:val="000000" w:themeColor="text1"/>
          <w:kern w:val="2"/>
          <w:lang w:val="en-US" w:eastAsia="en-US"/>
          <w14:ligatures w14:val="standardContextual"/>
        </w:rPr>
        <w:t xml:space="preserve">resubmitted </w:t>
      </w:r>
      <w:r>
        <w:rPr>
          <w:rFonts w:ascii="Times" w:eastAsiaTheme="minorHAnsi" w:hAnsi="Times" w:cstheme="minorBidi"/>
          <w:color w:val="000000" w:themeColor="text1"/>
          <w:kern w:val="2"/>
          <w:lang w:val="en-US" w:eastAsia="en-US"/>
          <w14:ligatures w14:val="standardContextual"/>
        </w:rPr>
        <w:t xml:space="preserve">with all relevant documents </w:t>
      </w:r>
      <w:r w:rsidRPr="009064C2">
        <w:rPr>
          <w:rFonts w:ascii="Times" w:eastAsiaTheme="minorHAnsi" w:hAnsi="Times" w:cstheme="minorBidi"/>
          <w:color w:val="000000" w:themeColor="text1"/>
          <w:kern w:val="2"/>
          <w:lang w:val="en-US" w:eastAsia="en-US"/>
          <w14:ligatures w14:val="standardContextual"/>
        </w:rPr>
        <w:t>within a week of receiving the comments</w:t>
      </w:r>
      <w:r>
        <w:rPr>
          <w:rFonts w:ascii="Times" w:eastAsiaTheme="minorHAnsi" w:hAnsi="Times" w:cstheme="minorBidi"/>
          <w:color w:val="000000" w:themeColor="text1"/>
          <w:kern w:val="2"/>
          <w:lang w:val="en-US" w:eastAsia="en-US"/>
          <w14:ligatures w14:val="standardContextual"/>
        </w:rPr>
        <w:t>.</w:t>
      </w:r>
    </w:p>
    <w:p w14:paraId="65D2AEDF" w14:textId="647CD80B" w:rsidR="00EC08E7" w:rsidRPr="009064C2" w:rsidRDefault="00EC08E7" w:rsidP="00EC08E7">
      <w:pPr>
        <w:pStyle w:val="ListParagraph"/>
        <w:numPr>
          <w:ilvl w:val="0"/>
          <w:numId w:val="4"/>
        </w:numPr>
        <w:spacing w:line="360" w:lineRule="auto"/>
        <w:rPr>
          <w:rFonts w:ascii="Times" w:eastAsiaTheme="minorHAnsi" w:hAnsi="Times" w:cstheme="minorBidi"/>
          <w:color w:val="000000" w:themeColor="text1"/>
          <w:kern w:val="2"/>
          <w:lang w:val="en-US" w:eastAsia="en-US"/>
          <w14:ligatures w14:val="standardContextual"/>
        </w:rPr>
      </w:pPr>
      <w:r>
        <w:rPr>
          <w:rFonts w:ascii="Times" w:eastAsiaTheme="minorHAnsi" w:hAnsi="Times" w:cstheme="minorBidi"/>
          <w:color w:val="000000" w:themeColor="text1"/>
          <w:kern w:val="2"/>
          <w:lang w:val="en-US" w:eastAsia="en-US"/>
          <w14:ligatures w14:val="standardContextual"/>
        </w:rPr>
        <w:t>After approval from the IRC, it would be submitted to the IEC for further review.</w:t>
      </w:r>
    </w:p>
    <w:p w14:paraId="0044DA7C" w14:textId="01D6B8F9" w:rsidR="00CB2908" w:rsidRPr="00EC08E7" w:rsidRDefault="00CB2908" w:rsidP="00EC08E7">
      <w:pPr>
        <w:spacing w:line="360" w:lineRule="auto"/>
        <w:rPr>
          <w:rFonts w:ascii="Times" w:eastAsiaTheme="minorHAnsi" w:hAnsi="Times" w:cstheme="minorBidi"/>
          <w:color w:val="000000" w:themeColor="text1"/>
          <w:kern w:val="2"/>
          <w:lang w:val="en-US" w:eastAsia="en-US"/>
          <w14:ligatures w14:val="standardContextual"/>
        </w:rPr>
      </w:pPr>
    </w:p>
    <w:p w14:paraId="78119B28" w14:textId="3CA37216" w:rsidR="00417C84" w:rsidRDefault="00417C84" w:rsidP="00D55515">
      <w:pPr>
        <w:pStyle w:val="ListParagraph"/>
        <w:numPr>
          <w:ilvl w:val="0"/>
          <w:numId w:val="3"/>
        </w:numPr>
        <w:spacing w:line="360" w:lineRule="auto"/>
        <w:rPr>
          <w:rFonts w:ascii="Times" w:eastAsiaTheme="minorHAnsi" w:hAnsi="Times" w:cstheme="minorBidi"/>
          <w:color w:val="000000" w:themeColor="text1"/>
          <w:kern w:val="2"/>
          <w:lang w:val="en-US" w:eastAsia="en-US"/>
          <w14:ligatures w14:val="standardContextual"/>
        </w:rPr>
      </w:pPr>
      <w:r w:rsidRPr="00417C84">
        <w:rPr>
          <w:rFonts w:ascii="Times" w:eastAsiaTheme="minorHAnsi" w:hAnsi="Times" w:cstheme="minorBidi"/>
          <w:b/>
          <w:bCs/>
          <w:color w:val="000000" w:themeColor="text1"/>
          <w:kern w:val="2"/>
          <w:lang w:val="en-US" w:eastAsia="en-US"/>
          <w14:ligatures w14:val="standardContextual"/>
        </w:rPr>
        <w:t>Institute Biosafety committee (IBSC) review</w:t>
      </w:r>
      <w:r>
        <w:rPr>
          <w:rFonts w:ascii="Times" w:eastAsiaTheme="minorHAnsi" w:hAnsi="Times" w:cstheme="minorBidi"/>
          <w:color w:val="000000" w:themeColor="text1"/>
          <w:kern w:val="2"/>
          <w:lang w:val="en-US" w:eastAsia="en-US"/>
          <w14:ligatures w14:val="standardContextual"/>
        </w:rPr>
        <w:t>-</w:t>
      </w:r>
    </w:p>
    <w:p w14:paraId="391AB411" w14:textId="1FDD5ECC" w:rsidR="00417C84" w:rsidRDefault="00417C84" w:rsidP="00417C84">
      <w:pPr>
        <w:pStyle w:val="ListParagraph"/>
        <w:spacing w:line="360" w:lineRule="auto"/>
        <w:ind w:left="360"/>
        <w:rPr>
          <w:iCs/>
        </w:rPr>
      </w:pPr>
      <w:r>
        <w:rPr>
          <w:rFonts w:ascii="Times" w:eastAsiaTheme="minorHAnsi" w:hAnsi="Times" w:cstheme="minorBidi"/>
          <w:color w:val="000000" w:themeColor="text1"/>
          <w:kern w:val="2"/>
          <w:lang w:val="en-US" w:eastAsia="en-US"/>
          <w14:ligatures w14:val="standardContextual"/>
        </w:rPr>
        <w:t xml:space="preserve">Any project that involves micro-organisms or gene manipulation requires a </w:t>
      </w:r>
      <w:r w:rsidRPr="00417C84">
        <w:rPr>
          <w:iCs/>
        </w:rPr>
        <w:t>Notification of Intention to Perform Research in Microorganism/ Genetic Manipulation</w:t>
      </w:r>
      <w:r>
        <w:rPr>
          <w:iCs/>
        </w:rPr>
        <w:t xml:space="preserve"> in the format </w:t>
      </w:r>
      <w:r>
        <w:rPr>
          <w:iCs/>
        </w:rPr>
        <w:t>attached</w:t>
      </w:r>
      <w:r>
        <w:rPr>
          <w:iCs/>
        </w:rPr>
        <w:t xml:space="preserve"> as annexure. For such projects after IRC review, the projects will be sent to IBSC review and if approved, forwarded to IEC for review.</w:t>
      </w:r>
    </w:p>
    <w:p w14:paraId="46672144" w14:textId="7C934714" w:rsidR="00417C84" w:rsidRPr="00417C84" w:rsidRDefault="00417C84" w:rsidP="00417C84">
      <w:pPr>
        <w:pStyle w:val="ListParagraph"/>
        <w:spacing w:line="360" w:lineRule="auto"/>
        <w:ind w:left="360"/>
        <w:rPr>
          <w:rFonts w:ascii="Times" w:eastAsiaTheme="minorHAnsi" w:hAnsi="Times" w:cstheme="minorBidi"/>
          <w:iCs/>
          <w:color w:val="000000" w:themeColor="text1"/>
          <w:kern w:val="2"/>
          <w:lang w:val="en-US" w:eastAsia="en-US"/>
          <w14:ligatures w14:val="standardContextual"/>
        </w:rPr>
      </w:pPr>
      <w:r>
        <w:rPr>
          <w:iCs/>
        </w:rPr>
        <w:t xml:space="preserve"> </w:t>
      </w:r>
    </w:p>
    <w:p w14:paraId="63BF6F0E" w14:textId="1C9E1829" w:rsidR="00EC08E7" w:rsidRPr="00EC08E7" w:rsidRDefault="00CB2908" w:rsidP="00D55515">
      <w:pPr>
        <w:pStyle w:val="ListParagraph"/>
        <w:numPr>
          <w:ilvl w:val="0"/>
          <w:numId w:val="3"/>
        </w:numPr>
        <w:spacing w:line="360" w:lineRule="auto"/>
        <w:rPr>
          <w:rFonts w:ascii="Times" w:eastAsiaTheme="minorHAnsi" w:hAnsi="Times" w:cstheme="minorBidi"/>
          <w:color w:val="000000" w:themeColor="text1"/>
          <w:kern w:val="2"/>
          <w:lang w:val="en-US" w:eastAsia="en-US"/>
          <w14:ligatures w14:val="standardContextual"/>
        </w:rPr>
      </w:pPr>
      <w:r w:rsidRPr="00D55515">
        <w:rPr>
          <w:rFonts w:ascii="Times" w:eastAsiaTheme="minorHAnsi" w:hAnsi="Times" w:cstheme="minorBidi"/>
          <w:b/>
          <w:bCs/>
          <w:color w:val="000000" w:themeColor="text1"/>
          <w:kern w:val="2"/>
          <w:lang w:val="en-US" w:eastAsia="en-US"/>
          <w14:ligatures w14:val="standardContextual"/>
        </w:rPr>
        <w:t xml:space="preserve">IEC submission – </w:t>
      </w:r>
    </w:p>
    <w:p w14:paraId="6C7E6E62" w14:textId="5415CF52" w:rsidR="00CB2908" w:rsidRPr="00D55515" w:rsidRDefault="00CB2908"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sidRPr="00D55515">
        <w:rPr>
          <w:rFonts w:ascii="Times" w:eastAsiaTheme="minorHAnsi" w:hAnsi="Times" w:cstheme="minorBidi"/>
          <w:color w:val="000000" w:themeColor="text1"/>
          <w:kern w:val="2"/>
          <w:lang w:val="en-US" w:eastAsia="en-US"/>
          <w14:ligatures w14:val="standardContextual"/>
        </w:rPr>
        <w:t xml:space="preserve">Covering letter addressing Member secretary with 6 hardcopies (one copy with original signatures) and scanned copy (as one pdf file with all necessary details with original signatures in the Research proposal submission </w:t>
      </w:r>
      <w:r w:rsidR="002C44F8" w:rsidRPr="00D55515">
        <w:rPr>
          <w:rFonts w:ascii="Times" w:eastAsiaTheme="minorHAnsi" w:hAnsi="Times" w:cstheme="minorBidi"/>
          <w:color w:val="000000" w:themeColor="text1"/>
          <w:kern w:val="2"/>
          <w:lang w:val="en-US" w:eastAsia="en-US"/>
          <w14:ligatures w14:val="standardContextual"/>
        </w:rPr>
        <w:t>format)</w:t>
      </w:r>
      <w:r w:rsidRPr="00D55515">
        <w:rPr>
          <w:rFonts w:ascii="Times" w:eastAsiaTheme="minorHAnsi" w:hAnsi="Times" w:cstheme="minorBidi"/>
          <w:color w:val="000000" w:themeColor="text1"/>
          <w:kern w:val="2"/>
          <w:lang w:val="en-US" w:eastAsia="en-US"/>
          <w14:ligatures w14:val="standardContextual"/>
        </w:rPr>
        <w:t xml:space="preserve"> should be mailed to </w:t>
      </w:r>
      <w:hyperlink r:id="rId6" w:history="1">
        <w:r w:rsidRPr="00D55515">
          <w:rPr>
            <w:rStyle w:val="Hyperlink"/>
            <w:rFonts w:ascii="Times" w:eastAsiaTheme="minorHAnsi" w:hAnsi="Times" w:cstheme="minorBidi"/>
            <w:kern w:val="2"/>
            <w:lang w:val="en-US" w:eastAsia="en-US"/>
            <w14:ligatures w14:val="standardContextual"/>
          </w:rPr>
          <w:t>iecigmcri@gmail.com</w:t>
        </w:r>
      </w:hyperlink>
      <w:r w:rsidRPr="00D55515">
        <w:rPr>
          <w:rFonts w:ascii="Times" w:eastAsiaTheme="minorHAnsi" w:hAnsi="Times" w:cstheme="minorBidi"/>
          <w:color w:val="000000" w:themeColor="text1"/>
          <w:kern w:val="2"/>
          <w:lang w:val="en-US" w:eastAsia="en-US"/>
          <w14:ligatures w14:val="standardContextual"/>
        </w:rPr>
        <w:t xml:space="preserve"> </w:t>
      </w:r>
    </w:p>
    <w:p w14:paraId="617C895B" w14:textId="7A274D32" w:rsidR="00D55515" w:rsidRDefault="00D55515"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sidRPr="00EC08E7">
        <w:rPr>
          <w:rFonts w:ascii="Times" w:eastAsiaTheme="minorHAnsi" w:hAnsi="Times" w:cstheme="minorBidi"/>
          <w:color w:val="000000" w:themeColor="text1"/>
          <w:kern w:val="2"/>
          <w:lang w:val="en-US" w:eastAsia="en-US"/>
          <w14:ligatures w14:val="standardContextual"/>
        </w:rPr>
        <w:t>Submission date:</w:t>
      </w:r>
      <w:r w:rsidRPr="00D55515">
        <w:rPr>
          <w:rFonts w:ascii="Times" w:eastAsiaTheme="minorHAnsi" w:hAnsi="Times" w:cstheme="minorBidi"/>
          <w:color w:val="000000" w:themeColor="text1"/>
          <w:kern w:val="2"/>
          <w:lang w:val="en-US" w:eastAsia="en-US"/>
          <w14:ligatures w14:val="standardContextual"/>
        </w:rPr>
        <w:t xml:space="preserve"> Proposals submitted beyond the stipulated time for each meeting will not be considered for that meeting and will be included for review in the next meeting. </w:t>
      </w:r>
    </w:p>
    <w:p w14:paraId="6C0B0E72" w14:textId="69F70052" w:rsidR="00D55515" w:rsidRPr="009064C2" w:rsidRDefault="00D55515"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sidRPr="009064C2">
        <w:rPr>
          <w:rFonts w:ascii="Times" w:eastAsiaTheme="minorHAnsi" w:hAnsi="Times" w:cstheme="minorBidi"/>
          <w:color w:val="000000" w:themeColor="text1"/>
          <w:kern w:val="2"/>
          <w:lang w:val="en-US" w:eastAsia="en-US"/>
          <w14:ligatures w14:val="standardContextual"/>
        </w:rPr>
        <w:t xml:space="preserve">Proposals submitted by fulfilling the checklist alone will be considered for review by </w:t>
      </w:r>
      <w:proofErr w:type="gramStart"/>
      <w:r w:rsidRPr="009064C2">
        <w:rPr>
          <w:rFonts w:ascii="Times" w:eastAsiaTheme="minorHAnsi" w:hAnsi="Times" w:cstheme="minorBidi"/>
          <w:color w:val="000000" w:themeColor="text1"/>
          <w:kern w:val="2"/>
          <w:lang w:val="en-US" w:eastAsia="en-US"/>
          <w14:ligatures w14:val="standardContextual"/>
        </w:rPr>
        <w:t>IEC</w:t>
      </w:r>
      <w:proofErr w:type="gramEnd"/>
    </w:p>
    <w:p w14:paraId="1F4BCC72" w14:textId="32E246EC" w:rsidR="00D55515" w:rsidRPr="009064C2" w:rsidRDefault="00D55515"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sidRPr="009064C2">
        <w:rPr>
          <w:rFonts w:ascii="Times" w:eastAsiaTheme="minorHAnsi" w:hAnsi="Times" w:cstheme="minorBidi"/>
          <w:color w:val="000000" w:themeColor="text1"/>
          <w:kern w:val="2"/>
          <w:lang w:val="en-US" w:eastAsia="en-US"/>
          <w14:ligatures w14:val="standardContextual"/>
        </w:rPr>
        <w:t xml:space="preserve">Comments / suggestions provided by IEC should be rectified and resubmitted within a week of receiving the </w:t>
      </w:r>
      <w:proofErr w:type="gramStart"/>
      <w:r w:rsidRPr="009064C2">
        <w:rPr>
          <w:rFonts w:ascii="Times" w:eastAsiaTheme="minorHAnsi" w:hAnsi="Times" w:cstheme="minorBidi"/>
          <w:color w:val="000000" w:themeColor="text1"/>
          <w:kern w:val="2"/>
          <w:lang w:val="en-US" w:eastAsia="en-US"/>
          <w14:ligatures w14:val="standardContextual"/>
        </w:rPr>
        <w:t>comments</w:t>
      </w:r>
      <w:proofErr w:type="gramEnd"/>
      <w:r w:rsidRPr="009064C2">
        <w:rPr>
          <w:rFonts w:ascii="Times" w:eastAsiaTheme="minorHAnsi" w:hAnsi="Times" w:cstheme="minorBidi"/>
          <w:color w:val="000000" w:themeColor="text1"/>
          <w:kern w:val="2"/>
          <w:lang w:val="en-US" w:eastAsia="en-US"/>
          <w14:ligatures w14:val="standardContextual"/>
        </w:rPr>
        <w:t xml:space="preserve"> </w:t>
      </w:r>
    </w:p>
    <w:p w14:paraId="17697779" w14:textId="7F9B3971" w:rsidR="00D55515" w:rsidRDefault="009064C2"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sidRPr="009064C2">
        <w:rPr>
          <w:rFonts w:ascii="Times" w:eastAsiaTheme="minorHAnsi" w:hAnsi="Times" w:cstheme="minorBidi"/>
          <w:color w:val="000000" w:themeColor="text1"/>
          <w:kern w:val="2"/>
          <w:lang w:val="en-US" w:eastAsia="en-US"/>
          <w14:ligatures w14:val="standardContextual"/>
        </w:rPr>
        <w:t xml:space="preserve">IEC </w:t>
      </w:r>
      <w:r w:rsidR="00D55515" w:rsidRPr="009064C2">
        <w:rPr>
          <w:rFonts w:ascii="Times" w:eastAsiaTheme="minorHAnsi" w:hAnsi="Times" w:cstheme="minorBidi"/>
          <w:color w:val="000000" w:themeColor="text1"/>
          <w:kern w:val="2"/>
          <w:lang w:val="en-US" w:eastAsia="en-US"/>
          <w14:ligatures w14:val="standardContextual"/>
        </w:rPr>
        <w:t xml:space="preserve">Approval certificate should be collected from the IEC member secretary within a month of </w:t>
      </w:r>
      <w:proofErr w:type="gramStart"/>
      <w:r w:rsidR="00D55515" w:rsidRPr="009064C2">
        <w:rPr>
          <w:rFonts w:ascii="Times" w:eastAsiaTheme="minorHAnsi" w:hAnsi="Times" w:cstheme="minorBidi"/>
          <w:color w:val="000000" w:themeColor="text1"/>
          <w:kern w:val="2"/>
          <w:lang w:val="en-US" w:eastAsia="en-US"/>
          <w14:ligatures w14:val="standardContextual"/>
        </w:rPr>
        <w:t>meeting</w:t>
      </w:r>
      <w:proofErr w:type="gramEnd"/>
      <w:r w:rsidR="00D55515" w:rsidRPr="009064C2">
        <w:rPr>
          <w:rFonts w:ascii="Times" w:eastAsiaTheme="minorHAnsi" w:hAnsi="Times" w:cstheme="minorBidi"/>
          <w:color w:val="000000" w:themeColor="text1"/>
          <w:kern w:val="2"/>
          <w:lang w:val="en-US" w:eastAsia="en-US"/>
          <w14:ligatures w14:val="standardContextual"/>
        </w:rPr>
        <w:t xml:space="preserve"> </w:t>
      </w:r>
    </w:p>
    <w:p w14:paraId="6BED0875" w14:textId="5C1B3DD7" w:rsidR="009064C2" w:rsidRPr="009064C2" w:rsidRDefault="009064C2" w:rsidP="00EC08E7">
      <w:pPr>
        <w:pStyle w:val="ListParagraph"/>
        <w:numPr>
          <w:ilvl w:val="0"/>
          <w:numId w:val="5"/>
        </w:numPr>
        <w:spacing w:line="360" w:lineRule="auto"/>
        <w:rPr>
          <w:rFonts w:ascii="Times" w:eastAsiaTheme="minorHAnsi" w:hAnsi="Times" w:cstheme="minorBidi"/>
          <w:color w:val="000000" w:themeColor="text1"/>
          <w:kern w:val="2"/>
          <w:lang w:val="en-US" w:eastAsia="en-US"/>
          <w14:ligatures w14:val="standardContextual"/>
        </w:rPr>
      </w:pPr>
      <w:r>
        <w:rPr>
          <w:rFonts w:ascii="Times" w:eastAsiaTheme="minorHAnsi" w:hAnsi="Times" w:cstheme="minorBidi"/>
          <w:color w:val="000000" w:themeColor="text1"/>
          <w:kern w:val="2"/>
          <w:lang w:val="en-US" w:eastAsia="en-US"/>
          <w14:ligatures w14:val="standardContextual"/>
        </w:rPr>
        <w:lastRenderedPageBreak/>
        <w:t xml:space="preserve">Study completion certificate should be submitted to IEC member secretary within a year of project approval. In case of non-completion of the study, extension of approval should be obtained from the IEC. </w:t>
      </w:r>
    </w:p>
    <w:p w14:paraId="74AD7689" w14:textId="5279C27D" w:rsidR="00CB2908" w:rsidRPr="009064C2" w:rsidRDefault="00CB2908" w:rsidP="00CB2908">
      <w:pPr>
        <w:pStyle w:val="ListParagraph"/>
        <w:numPr>
          <w:ilvl w:val="0"/>
          <w:numId w:val="3"/>
        </w:numPr>
        <w:spacing w:line="360" w:lineRule="auto"/>
        <w:rPr>
          <w:rFonts w:ascii="Times" w:eastAsiaTheme="minorHAnsi" w:hAnsi="Times" w:cstheme="minorBidi"/>
          <w:b/>
          <w:bCs/>
          <w:color w:val="000000" w:themeColor="text1"/>
          <w:kern w:val="2"/>
          <w:lang w:val="en-US" w:eastAsia="en-US"/>
          <w14:ligatures w14:val="standardContextual"/>
        </w:rPr>
      </w:pPr>
      <w:r w:rsidRPr="009064C2">
        <w:rPr>
          <w:rFonts w:ascii="Times" w:eastAsiaTheme="minorHAnsi" w:hAnsi="Times" w:cstheme="minorBidi"/>
          <w:b/>
          <w:bCs/>
          <w:color w:val="000000" w:themeColor="text1"/>
          <w:kern w:val="2"/>
          <w:lang w:val="en-US" w:eastAsia="en-US"/>
          <w14:ligatures w14:val="standardContextual"/>
        </w:rPr>
        <w:t>Participant Information Sheet</w:t>
      </w:r>
      <w:r w:rsidR="002C44F8" w:rsidRPr="009064C2">
        <w:rPr>
          <w:rFonts w:ascii="Times" w:eastAsiaTheme="minorHAnsi" w:hAnsi="Times" w:cstheme="minorBidi"/>
          <w:b/>
          <w:bCs/>
          <w:color w:val="000000" w:themeColor="text1"/>
          <w:kern w:val="2"/>
          <w:lang w:val="en-US" w:eastAsia="en-US"/>
          <w14:ligatures w14:val="standardContextual"/>
        </w:rPr>
        <w:t xml:space="preserve"> </w:t>
      </w:r>
      <w:r w:rsidRPr="009064C2">
        <w:rPr>
          <w:rFonts w:ascii="Times" w:eastAsiaTheme="minorHAnsi" w:hAnsi="Times" w:cstheme="minorBidi"/>
          <w:b/>
          <w:bCs/>
          <w:color w:val="000000" w:themeColor="text1"/>
          <w:kern w:val="2"/>
          <w:lang w:val="en-US" w:eastAsia="en-US"/>
          <w14:ligatures w14:val="standardContextual"/>
        </w:rPr>
        <w:t xml:space="preserve">(PIS) </w:t>
      </w:r>
      <w:r w:rsidRPr="009064C2">
        <w:rPr>
          <w:rFonts w:ascii="Times" w:eastAsiaTheme="minorHAnsi" w:hAnsi="Times" w:cstheme="minorBidi"/>
          <w:color w:val="000000" w:themeColor="text1"/>
          <w:kern w:val="2"/>
          <w:lang w:val="en-US" w:eastAsia="en-US"/>
          <w14:ligatures w14:val="standardContextual"/>
        </w:rPr>
        <w:t>- written in dialogue format (not as question and answer) addressing the patient/participant with all the questions answered in complete sentence and in simple understandable language. Abbreviations to be avoided. (Format enclosed)</w:t>
      </w:r>
    </w:p>
    <w:p w14:paraId="26079B39" w14:textId="1F07150B" w:rsidR="00CB2908" w:rsidRPr="009064C2" w:rsidRDefault="00CB2908" w:rsidP="00CB2908">
      <w:pPr>
        <w:pStyle w:val="ListParagraph"/>
        <w:numPr>
          <w:ilvl w:val="0"/>
          <w:numId w:val="3"/>
        </w:numPr>
        <w:spacing w:line="360" w:lineRule="auto"/>
        <w:rPr>
          <w:rFonts w:ascii="Times" w:eastAsiaTheme="minorHAnsi" w:hAnsi="Times" w:cstheme="minorBidi"/>
          <w:b/>
          <w:bCs/>
          <w:lang w:eastAsia="en-US"/>
        </w:rPr>
      </w:pPr>
      <w:r w:rsidRPr="009064C2">
        <w:rPr>
          <w:rFonts w:ascii="Times" w:eastAsiaTheme="minorHAnsi" w:hAnsi="Times" w:cstheme="minorBidi"/>
          <w:b/>
          <w:bCs/>
          <w:color w:val="000000" w:themeColor="text1"/>
          <w:kern w:val="2"/>
          <w:lang w:val="en-US" w:eastAsia="en-US"/>
          <w14:ligatures w14:val="standardContextual"/>
        </w:rPr>
        <w:t>Informed consent form</w:t>
      </w:r>
      <w:r w:rsidRPr="009064C2">
        <w:rPr>
          <w:rFonts w:ascii="Times" w:eastAsiaTheme="minorHAnsi" w:hAnsi="Times" w:cstheme="minorBidi"/>
          <w:color w:val="000000" w:themeColor="text1"/>
          <w:kern w:val="2"/>
          <w:lang w:val="en-US" w:eastAsia="en-US"/>
          <w14:ligatures w14:val="standardContextual"/>
        </w:rPr>
        <w:t xml:space="preserve"> - Complete address and phone number of the investigator/guide provided in the appropriate place. Consent form is appropriately worded for adults and children (less than 18 years) e.g. Instead of ‘my participation’, ‘my child’s/ward’s participation’ to be replaced. (format enclosed)</w:t>
      </w:r>
    </w:p>
    <w:p w14:paraId="0CDAAD08" w14:textId="77777777" w:rsidR="00CB2908" w:rsidRDefault="00CB2908" w:rsidP="009064C2">
      <w:pPr>
        <w:pStyle w:val="ListParagraph"/>
        <w:numPr>
          <w:ilvl w:val="0"/>
          <w:numId w:val="3"/>
        </w:numPr>
        <w:spacing w:line="360" w:lineRule="auto"/>
        <w:rPr>
          <w:rFonts w:ascii="Times" w:eastAsiaTheme="minorHAnsi" w:hAnsi="Times" w:cstheme="minorBidi"/>
          <w:lang w:eastAsia="en-US"/>
        </w:rPr>
      </w:pPr>
      <w:r w:rsidRPr="009064C2">
        <w:rPr>
          <w:rFonts w:ascii="Times" w:eastAsiaTheme="minorHAnsi" w:hAnsi="Times" w:cstheme="minorBidi"/>
          <w:b/>
          <w:bCs/>
          <w:lang w:eastAsia="en-US"/>
        </w:rPr>
        <w:t>Questionnaire:</w:t>
      </w:r>
      <w:r w:rsidRPr="009064C2">
        <w:rPr>
          <w:rFonts w:ascii="Times" w:eastAsiaTheme="minorHAnsi" w:hAnsi="Times" w:cstheme="minorBidi"/>
          <w:lang w:eastAsia="en-US"/>
        </w:rPr>
        <w:t xml:space="preserve"> It should be validated and pretested before submission to IRC</w:t>
      </w:r>
    </w:p>
    <w:p w14:paraId="6957753A" w14:textId="023E2A48" w:rsidR="009064C2" w:rsidRPr="009064C2" w:rsidRDefault="009064C2" w:rsidP="009064C2">
      <w:pPr>
        <w:pStyle w:val="ListParagraph"/>
        <w:numPr>
          <w:ilvl w:val="0"/>
          <w:numId w:val="3"/>
        </w:numPr>
        <w:spacing w:line="360" w:lineRule="auto"/>
        <w:rPr>
          <w:rFonts w:ascii="Times" w:eastAsiaTheme="minorHAnsi" w:hAnsi="Times" w:cstheme="minorBidi"/>
          <w:lang w:eastAsia="en-US"/>
        </w:rPr>
      </w:pPr>
      <w:r>
        <w:rPr>
          <w:rFonts w:ascii="Times" w:eastAsiaTheme="minorHAnsi" w:hAnsi="Times" w:cstheme="minorBidi"/>
          <w:b/>
          <w:bCs/>
          <w:lang w:eastAsia="en-US"/>
        </w:rPr>
        <w:t xml:space="preserve">Necessary approval letters from the concerned for data collection is mandatory for research proposal submission  </w:t>
      </w:r>
    </w:p>
    <w:p w14:paraId="3C2CBEC8" w14:textId="77777777" w:rsidR="00CB2908" w:rsidRDefault="00CB2908" w:rsidP="00CB2908">
      <w:pPr>
        <w:spacing w:line="360" w:lineRule="auto"/>
        <w:ind w:left="360"/>
        <w:rPr>
          <w:rFonts w:ascii="Times" w:eastAsiaTheme="minorHAnsi" w:hAnsi="Times" w:cstheme="minorBidi"/>
          <w:lang w:eastAsia="en-US"/>
        </w:rPr>
      </w:pPr>
    </w:p>
    <w:p w14:paraId="1B9FE550" w14:textId="77777777" w:rsidR="00CB2908" w:rsidRDefault="00CB2908" w:rsidP="00CB2908">
      <w:pPr>
        <w:spacing w:line="360" w:lineRule="auto"/>
        <w:ind w:left="360"/>
        <w:rPr>
          <w:rFonts w:ascii="Times" w:eastAsiaTheme="minorHAnsi" w:hAnsi="Times" w:cstheme="minorBidi"/>
          <w:lang w:eastAsia="en-US"/>
        </w:rPr>
      </w:pPr>
    </w:p>
    <w:p w14:paraId="7C64FE9E" w14:textId="77777777" w:rsidR="00417C84" w:rsidRDefault="00417C84" w:rsidP="00CB2908">
      <w:pPr>
        <w:autoSpaceDE w:val="0"/>
        <w:autoSpaceDN w:val="0"/>
        <w:adjustRightInd w:val="0"/>
        <w:spacing w:line="360" w:lineRule="auto"/>
        <w:jc w:val="center"/>
        <w:rPr>
          <w:b/>
          <w:bCs/>
          <w:color w:val="000000"/>
          <w:u w:val="single"/>
          <w:lang w:val="en-US" w:bidi="en-US"/>
        </w:rPr>
      </w:pPr>
    </w:p>
    <w:p w14:paraId="237AE95A" w14:textId="77777777" w:rsidR="00417C84" w:rsidRDefault="00417C84" w:rsidP="00CB2908">
      <w:pPr>
        <w:autoSpaceDE w:val="0"/>
        <w:autoSpaceDN w:val="0"/>
        <w:adjustRightInd w:val="0"/>
        <w:spacing w:line="360" w:lineRule="auto"/>
        <w:jc w:val="center"/>
        <w:rPr>
          <w:b/>
          <w:bCs/>
          <w:color w:val="000000"/>
          <w:u w:val="single"/>
          <w:lang w:val="en-US" w:bidi="en-US"/>
        </w:rPr>
      </w:pPr>
    </w:p>
    <w:p w14:paraId="47C3E494" w14:textId="77777777" w:rsidR="00417C84" w:rsidRDefault="00417C84" w:rsidP="00CB2908">
      <w:pPr>
        <w:autoSpaceDE w:val="0"/>
        <w:autoSpaceDN w:val="0"/>
        <w:adjustRightInd w:val="0"/>
        <w:spacing w:line="360" w:lineRule="auto"/>
        <w:jc w:val="center"/>
        <w:rPr>
          <w:b/>
          <w:bCs/>
          <w:color w:val="000000"/>
          <w:u w:val="single"/>
          <w:lang w:val="en-US" w:bidi="en-US"/>
        </w:rPr>
      </w:pPr>
    </w:p>
    <w:p w14:paraId="3DB07EFD" w14:textId="77777777" w:rsidR="00417C84" w:rsidRDefault="00417C84" w:rsidP="00CB2908">
      <w:pPr>
        <w:autoSpaceDE w:val="0"/>
        <w:autoSpaceDN w:val="0"/>
        <w:adjustRightInd w:val="0"/>
        <w:spacing w:line="360" w:lineRule="auto"/>
        <w:jc w:val="center"/>
        <w:rPr>
          <w:b/>
          <w:bCs/>
          <w:color w:val="000000"/>
          <w:u w:val="single"/>
          <w:lang w:val="en-US" w:bidi="en-US"/>
        </w:rPr>
      </w:pPr>
    </w:p>
    <w:p w14:paraId="45F9E757" w14:textId="77777777" w:rsidR="00417C84" w:rsidRDefault="00417C84" w:rsidP="00CB2908">
      <w:pPr>
        <w:autoSpaceDE w:val="0"/>
        <w:autoSpaceDN w:val="0"/>
        <w:adjustRightInd w:val="0"/>
        <w:spacing w:line="360" w:lineRule="auto"/>
        <w:jc w:val="center"/>
        <w:rPr>
          <w:b/>
          <w:bCs/>
          <w:color w:val="000000"/>
          <w:u w:val="single"/>
          <w:lang w:val="en-US" w:bidi="en-US"/>
        </w:rPr>
      </w:pPr>
    </w:p>
    <w:p w14:paraId="17B8FD67" w14:textId="77777777" w:rsidR="00417C84" w:rsidRDefault="00417C84" w:rsidP="00CB2908">
      <w:pPr>
        <w:autoSpaceDE w:val="0"/>
        <w:autoSpaceDN w:val="0"/>
        <w:adjustRightInd w:val="0"/>
        <w:spacing w:line="360" w:lineRule="auto"/>
        <w:jc w:val="center"/>
        <w:rPr>
          <w:b/>
          <w:bCs/>
          <w:color w:val="000000"/>
          <w:u w:val="single"/>
          <w:lang w:val="en-US" w:bidi="en-US"/>
        </w:rPr>
      </w:pPr>
    </w:p>
    <w:p w14:paraId="1B551582" w14:textId="77777777" w:rsidR="00417C84" w:rsidRDefault="00417C84" w:rsidP="00CB2908">
      <w:pPr>
        <w:autoSpaceDE w:val="0"/>
        <w:autoSpaceDN w:val="0"/>
        <w:adjustRightInd w:val="0"/>
        <w:spacing w:line="360" w:lineRule="auto"/>
        <w:jc w:val="center"/>
        <w:rPr>
          <w:b/>
          <w:bCs/>
          <w:color w:val="000000"/>
          <w:u w:val="single"/>
          <w:lang w:val="en-US" w:bidi="en-US"/>
        </w:rPr>
      </w:pPr>
    </w:p>
    <w:p w14:paraId="2ECCD4A0" w14:textId="77777777" w:rsidR="00417C84" w:rsidRDefault="00417C84" w:rsidP="00CB2908">
      <w:pPr>
        <w:autoSpaceDE w:val="0"/>
        <w:autoSpaceDN w:val="0"/>
        <w:adjustRightInd w:val="0"/>
        <w:spacing w:line="360" w:lineRule="auto"/>
        <w:jc w:val="center"/>
        <w:rPr>
          <w:b/>
          <w:bCs/>
          <w:color w:val="000000"/>
          <w:u w:val="single"/>
          <w:lang w:val="en-US" w:bidi="en-US"/>
        </w:rPr>
      </w:pPr>
    </w:p>
    <w:p w14:paraId="0D52C8EC" w14:textId="77777777" w:rsidR="00417C84" w:rsidRDefault="00417C84" w:rsidP="00CB2908">
      <w:pPr>
        <w:autoSpaceDE w:val="0"/>
        <w:autoSpaceDN w:val="0"/>
        <w:adjustRightInd w:val="0"/>
        <w:spacing w:line="360" w:lineRule="auto"/>
        <w:jc w:val="center"/>
        <w:rPr>
          <w:b/>
          <w:bCs/>
          <w:color w:val="000000"/>
          <w:u w:val="single"/>
          <w:lang w:val="en-US" w:bidi="en-US"/>
        </w:rPr>
      </w:pPr>
    </w:p>
    <w:p w14:paraId="695399CF" w14:textId="77777777" w:rsidR="00417C84" w:rsidRDefault="00417C84" w:rsidP="00CB2908">
      <w:pPr>
        <w:autoSpaceDE w:val="0"/>
        <w:autoSpaceDN w:val="0"/>
        <w:adjustRightInd w:val="0"/>
        <w:spacing w:line="360" w:lineRule="auto"/>
        <w:jc w:val="center"/>
        <w:rPr>
          <w:b/>
          <w:bCs/>
          <w:color w:val="000000"/>
          <w:u w:val="single"/>
          <w:lang w:val="en-US" w:bidi="en-US"/>
        </w:rPr>
      </w:pPr>
    </w:p>
    <w:p w14:paraId="0F572DCF" w14:textId="77777777" w:rsidR="00417C84" w:rsidRDefault="00417C84" w:rsidP="00CB2908">
      <w:pPr>
        <w:autoSpaceDE w:val="0"/>
        <w:autoSpaceDN w:val="0"/>
        <w:adjustRightInd w:val="0"/>
        <w:spacing w:line="360" w:lineRule="auto"/>
        <w:jc w:val="center"/>
        <w:rPr>
          <w:b/>
          <w:bCs/>
          <w:color w:val="000000"/>
          <w:u w:val="single"/>
          <w:lang w:val="en-US" w:bidi="en-US"/>
        </w:rPr>
      </w:pPr>
    </w:p>
    <w:p w14:paraId="709F7B8E" w14:textId="77777777" w:rsidR="00417C84" w:rsidRDefault="00417C84" w:rsidP="00CB2908">
      <w:pPr>
        <w:autoSpaceDE w:val="0"/>
        <w:autoSpaceDN w:val="0"/>
        <w:adjustRightInd w:val="0"/>
        <w:spacing w:line="360" w:lineRule="auto"/>
        <w:jc w:val="center"/>
        <w:rPr>
          <w:b/>
          <w:bCs/>
          <w:color w:val="000000"/>
          <w:u w:val="single"/>
          <w:lang w:val="en-US" w:bidi="en-US"/>
        </w:rPr>
      </w:pPr>
    </w:p>
    <w:p w14:paraId="7935E2E8" w14:textId="77777777" w:rsidR="00417C84" w:rsidRDefault="00417C84" w:rsidP="00CB2908">
      <w:pPr>
        <w:autoSpaceDE w:val="0"/>
        <w:autoSpaceDN w:val="0"/>
        <w:adjustRightInd w:val="0"/>
        <w:spacing w:line="360" w:lineRule="auto"/>
        <w:jc w:val="center"/>
        <w:rPr>
          <w:b/>
          <w:bCs/>
          <w:color w:val="000000"/>
          <w:u w:val="single"/>
          <w:lang w:val="en-US" w:bidi="en-US"/>
        </w:rPr>
      </w:pPr>
    </w:p>
    <w:p w14:paraId="24DC5FA9" w14:textId="77777777" w:rsidR="00417C84" w:rsidRDefault="00417C84" w:rsidP="00CB2908">
      <w:pPr>
        <w:autoSpaceDE w:val="0"/>
        <w:autoSpaceDN w:val="0"/>
        <w:adjustRightInd w:val="0"/>
        <w:spacing w:line="360" w:lineRule="auto"/>
        <w:jc w:val="center"/>
        <w:rPr>
          <w:b/>
          <w:bCs/>
          <w:color w:val="000000"/>
          <w:u w:val="single"/>
          <w:lang w:val="en-US" w:bidi="en-US"/>
        </w:rPr>
      </w:pPr>
    </w:p>
    <w:p w14:paraId="21D81881" w14:textId="77777777" w:rsidR="00417C84" w:rsidRDefault="00417C84" w:rsidP="00CB2908">
      <w:pPr>
        <w:autoSpaceDE w:val="0"/>
        <w:autoSpaceDN w:val="0"/>
        <w:adjustRightInd w:val="0"/>
        <w:spacing w:line="360" w:lineRule="auto"/>
        <w:jc w:val="center"/>
        <w:rPr>
          <w:b/>
          <w:bCs/>
          <w:color w:val="000000"/>
          <w:u w:val="single"/>
          <w:lang w:val="en-US" w:bidi="en-US"/>
        </w:rPr>
      </w:pPr>
    </w:p>
    <w:p w14:paraId="3D63635A" w14:textId="77777777" w:rsidR="00417C84" w:rsidRDefault="00417C84" w:rsidP="00CB2908">
      <w:pPr>
        <w:autoSpaceDE w:val="0"/>
        <w:autoSpaceDN w:val="0"/>
        <w:adjustRightInd w:val="0"/>
        <w:spacing w:line="360" w:lineRule="auto"/>
        <w:jc w:val="center"/>
        <w:rPr>
          <w:b/>
          <w:bCs/>
          <w:color w:val="000000"/>
          <w:u w:val="single"/>
          <w:lang w:val="en-US" w:bidi="en-US"/>
        </w:rPr>
      </w:pPr>
    </w:p>
    <w:p w14:paraId="4D42CAAE" w14:textId="77777777" w:rsidR="00417C84" w:rsidRDefault="00417C84" w:rsidP="00CB2908">
      <w:pPr>
        <w:autoSpaceDE w:val="0"/>
        <w:autoSpaceDN w:val="0"/>
        <w:adjustRightInd w:val="0"/>
        <w:spacing w:line="360" w:lineRule="auto"/>
        <w:jc w:val="center"/>
        <w:rPr>
          <w:b/>
          <w:bCs/>
          <w:color w:val="000000"/>
          <w:u w:val="single"/>
          <w:lang w:val="en-US" w:bidi="en-US"/>
        </w:rPr>
      </w:pPr>
    </w:p>
    <w:p w14:paraId="1C34DC0F" w14:textId="28E75208" w:rsidR="00CB2908" w:rsidRPr="00D86CEE" w:rsidRDefault="00CB2908" w:rsidP="00CB2908">
      <w:pPr>
        <w:autoSpaceDE w:val="0"/>
        <w:autoSpaceDN w:val="0"/>
        <w:adjustRightInd w:val="0"/>
        <w:spacing w:line="360" w:lineRule="auto"/>
        <w:jc w:val="center"/>
        <w:rPr>
          <w:b/>
          <w:bCs/>
          <w:color w:val="000000"/>
          <w:u w:val="single"/>
          <w:lang w:val="en-US" w:bidi="en-US"/>
        </w:rPr>
      </w:pPr>
      <w:r w:rsidRPr="00D86CEE">
        <w:rPr>
          <w:b/>
          <w:bCs/>
          <w:color w:val="000000"/>
          <w:u w:val="single"/>
          <w:lang w:val="en-US" w:bidi="en-US"/>
        </w:rPr>
        <w:lastRenderedPageBreak/>
        <w:t xml:space="preserve">Participants information sheet </w:t>
      </w:r>
    </w:p>
    <w:p w14:paraId="7A79591B" w14:textId="77777777" w:rsidR="00CB2908" w:rsidRPr="00D86CEE" w:rsidRDefault="00CB2908" w:rsidP="00EC08E7">
      <w:pPr>
        <w:autoSpaceDE w:val="0"/>
        <w:autoSpaceDN w:val="0"/>
        <w:adjustRightInd w:val="0"/>
        <w:spacing w:line="360" w:lineRule="auto"/>
        <w:rPr>
          <w:color w:val="000000"/>
          <w:lang w:val="en-US" w:bidi="en-US"/>
        </w:rPr>
      </w:pPr>
    </w:p>
    <w:p w14:paraId="2027B4A6" w14:textId="666B0951" w:rsidR="00CB2908" w:rsidRPr="00D86CEE" w:rsidRDefault="00CB2908" w:rsidP="00EC08E7">
      <w:pPr>
        <w:autoSpaceDE w:val="0"/>
        <w:autoSpaceDN w:val="0"/>
        <w:adjustRightInd w:val="0"/>
        <w:spacing w:line="360" w:lineRule="auto"/>
        <w:ind w:firstLine="720"/>
        <w:rPr>
          <w:color w:val="000000"/>
          <w:lang w:val="en-US" w:bidi="en-US"/>
        </w:rPr>
      </w:pPr>
      <w:r w:rsidRPr="00D86CEE">
        <w:rPr>
          <w:b/>
          <w:color w:val="000000"/>
          <w:lang w:val="en-US" w:bidi="en-US"/>
        </w:rPr>
        <w:t xml:space="preserve">Instructions </w:t>
      </w:r>
      <w:r w:rsidRPr="00D86CEE">
        <w:rPr>
          <w:color w:val="000000"/>
          <w:lang w:val="en-US" w:bidi="en-US"/>
        </w:rPr>
        <w:t xml:space="preserve">- This is the patient / participants information sheet. It should address the participant of this study. Depending upon the nature of the individual project, the details provided to the participant may vary. A separate consent form for the patient/test group and control (drug/procedure or placebo) should be provided as applicable. While formulating this sheet, the investigator must provide the following information as applicable in a simple language in English and Tamil which can be understood by the participant. </w:t>
      </w:r>
      <w:r w:rsidRPr="00D86CEE">
        <w:rPr>
          <w:b/>
          <w:bCs/>
          <w:color w:val="000000"/>
          <w:lang w:val="en-US" w:bidi="en-US"/>
        </w:rPr>
        <w:t>It should be written in dialogue format addressing the patient/</w:t>
      </w:r>
      <w:proofErr w:type="gramStart"/>
      <w:r w:rsidRPr="00D86CEE">
        <w:rPr>
          <w:b/>
          <w:bCs/>
          <w:color w:val="000000"/>
          <w:lang w:val="en-US" w:bidi="en-US"/>
        </w:rPr>
        <w:t>participant</w:t>
      </w:r>
      <w:proofErr w:type="gramEnd"/>
    </w:p>
    <w:p w14:paraId="2E49FFF3"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Title of the project</w:t>
      </w:r>
    </w:p>
    <w:p w14:paraId="67ECD73B"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Name of the investigator/guide</w:t>
      </w:r>
    </w:p>
    <w:p w14:paraId="0409D6FE"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Purpose of this project/study</w:t>
      </w:r>
    </w:p>
    <w:p w14:paraId="0889789D"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Procedure/methods of the study</w:t>
      </w:r>
    </w:p>
    <w:p w14:paraId="1CE4C434"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Expected duration of the subject participation</w:t>
      </w:r>
    </w:p>
    <w:p w14:paraId="0F47B5F7"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xml:space="preserve">- The benefits to be expected from the research to the participant or to others and the </w:t>
      </w:r>
      <w:proofErr w:type="spellStart"/>
      <w:r w:rsidRPr="00D86CEE">
        <w:rPr>
          <w:color w:val="000000"/>
          <w:lang w:val="en-US" w:bidi="en-US"/>
        </w:rPr>
        <w:t>post trial</w:t>
      </w:r>
      <w:proofErr w:type="spellEnd"/>
      <w:r w:rsidRPr="00D86CEE">
        <w:rPr>
          <w:color w:val="000000"/>
          <w:lang w:val="en-US" w:bidi="en-US"/>
        </w:rPr>
        <w:t xml:space="preserve"> responsibilities of the investigator</w:t>
      </w:r>
    </w:p>
    <w:p w14:paraId="4D1C8B9D"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Any risks expected from the study to the participant</w:t>
      </w:r>
    </w:p>
    <w:p w14:paraId="5B24D96E"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Maintenance of confidentiality of records</w:t>
      </w:r>
    </w:p>
    <w:p w14:paraId="2FB6312C"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Provision of free treatment for research related injury</w:t>
      </w:r>
    </w:p>
    <w:p w14:paraId="7B892126"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Compensation of the participants not only for disability or death resulting from such injury but also for unforeseeable risks.</w:t>
      </w:r>
    </w:p>
    <w:p w14:paraId="56C9A989"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Freedom to withdraw from the study at any time during the study period without the loss of benefits that the participant would otherwise be entitled</w:t>
      </w:r>
    </w:p>
    <w:p w14:paraId="1179DAFE"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Possible current and future uses of the biological material and of the data to be generated from the research and if the material is likely to be used for secondary purposes or would be shared with others, this should be mentioned</w:t>
      </w:r>
    </w:p>
    <w:p w14:paraId="0AD2FD2C"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Address and telephone number of the investigator and co-investigator/guide</w:t>
      </w:r>
    </w:p>
    <w:p w14:paraId="5B472B9E" w14:textId="77777777" w:rsidR="00CB2908" w:rsidRPr="00D86CEE" w:rsidRDefault="00CB2908" w:rsidP="009064C2">
      <w:pPr>
        <w:autoSpaceDE w:val="0"/>
        <w:autoSpaceDN w:val="0"/>
        <w:adjustRightInd w:val="0"/>
        <w:spacing w:line="360" w:lineRule="auto"/>
        <w:jc w:val="both"/>
        <w:rPr>
          <w:color w:val="000000"/>
          <w:lang w:val="en-US" w:bidi="en-US"/>
        </w:rPr>
      </w:pPr>
      <w:r w:rsidRPr="00D86CEE">
        <w:rPr>
          <w:color w:val="000000"/>
          <w:lang w:val="en-US" w:bidi="en-US"/>
        </w:rPr>
        <w:t>- The patient information sheet must be duly signed by the investigator</w:t>
      </w:r>
    </w:p>
    <w:p w14:paraId="172E577F" w14:textId="77777777" w:rsidR="00CB2908" w:rsidRPr="00D86CEE" w:rsidRDefault="00CB2908" w:rsidP="00EC08E7">
      <w:pPr>
        <w:autoSpaceDE w:val="0"/>
        <w:autoSpaceDN w:val="0"/>
        <w:adjustRightInd w:val="0"/>
        <w:spacing w:line="360" w:lineRule="auto"/>
        <w:rPr>
          <w:b/>
          <w:bCs/>
          <w:color w:val="000000"/>
          <w:lang w:val="en-US" w:bidi="en-US"/>
        </w:rPr>
      </w:pPr>
    </w:p>
    <w:p w14:paraId="20338F4C" w14:textId="77777777" w:rsidR="00417C84" w:rsidRDefault="00417C84" w:rsidP="00CB2908">
      <w:pPr>
        <w:autoSpaceDE w:val="0"/>
        <w:autoSpaceDN w:val="0"/>
        <w:adjustRightInd w:val="0"/>
        <w:spacing w:line="360" w:lineRule="auto"/>
        <w:jc w:val="center"/>
        <w:rPr>
          <w:b/>
          <w:bCs/>
          <w:color w:val="000000"/>
          <w:lang w:val="en-US" w:bidi="en-US"/>
        </w:rPr>
      </w:pPr>
    </w:p>
    <w:p w14:paraId="13DDB669" w14:textId="77777777" w:rsidR="00417C84" w:rsidRDefault="00417C84" w:rsidP="00CB2908">
      <w:pPr>
        <w:autoSpaceDE w:val="0"/>
        <w:autoSpaceDN w:val="0"/>
        <w:adjustRightInd w:val="0"/>
        <w:spacing w:line="360" w:lineRule="auto"/>
        <w:jc w:val="center"/>
        <w:rPr>
          <w:b/>
          <w:bCs/>
          <w:color w:val="000000"/>
          <w:lang w:val="en-US" w:bidi="en-US"/>
        </w:rPr>
      </w:pPr>
    </w:p>
    <w:p w14:paraId="438C6E95" w14:textId="77777777" w:rsidR="00417C84" w:rsidRDefault="00417C84" w:rsidP="00CB2908">
      <w:pPr>
        <w:autoSpaceDE w:val="0"/>
        <w:autoSpaceDN w:val="0"/>
        <w:adjustRightInd w:val="0"/>
        <w:spacing w:line="360" w:lineRule="auto"/>
        <w:jc w:val="center"/>
        <w:rPr>
          <w:b/>
          <w:bCs/>
          <w:color w:val="000000"/>
          <w:lang w:val="en-US" w:bidi="en-US"/>
        </w:rPr>
      </w:pPr>
    </w:p>
    <w:p w14:paraId="798422BA" w14:textId="77777777" w:rsidR="00417C84" w:rsidRDefault="00417C84" w:rsidP="00CB2908">
      <w:pPr>
        <w:autoSpaceDE w:val="0"/>
        <w:autoSpaceDN w:val="0"/>
        <w:adjustRightInd w:val="0"/>
        <w:spacing w:line="360" w:lineRule="auto"/>
        <w:jc w:val="center"/>
        <w:rPr>
          <w:b/>
          <w:bCs/>
          <w:color w:val="000000"/>
          <w:lang w:val="en-US" w:bidi="en-US"/>
        </w:rPr>
      </w:pPr>
    </w:p>
    <w:p w14:paraId="413999ED" w14:textId="77777777" w:rsidR="00417C84" w:rsidRDefault="00417C84" w:rsidP="00CB2908">
      <w:pPr>
        <w:autoSpaceDE w:val="0"/>
        <w:autoSpaceDN w:val="0"/>
        <w:adjustRightInd w:val="0"/>
        <w:spacing w:line="360" w:lineRule="auto"/>
        <w:jc w:val="center"/>
        <w:rPr>
          <w:b/>
          <w:bCs/>
          <w:color w:val="000000"/>
          <w:lang w:val="en-US" w:bidi="en-US"/>
        </w:rPr>
      </w:pPr>
    </w:p>
    <w:p w14:paraId="67DF575C" w14:textId="41E31F6E" w:rsidR="00CB2908" w:rsidRPr="00D86CEE" w:rsidRDefault="00CB2908" w:rsidP="00CB2908">
      <w:pPr>
        <w:autoSpaceDE w:val="0"/>
        <w:autoSpaceDN w:val="0"/>
        <w:adjustRightInd w:val="0"/>
        <w:spacing w:line="360" w:lineRule="auto"/>
        <w:jc w:val="center"/>
        <w:rPr>
          <w:b/>
          <w:bCs/>
          <w:color w:val="000000"/>
          <w:lang w:val="en-US" w:bidi="en-US"/>
        </w:rPr>
      </w:pPr>
      <w:r w:rsidRPr="00D86CEE">
        <w:rPr>
          <w:b/>
          <w:bCs/>
          <w:color w:val="000000"/>
          <w:lang w:val="en-US" w:bidi="en-US"/>
        </w:rPr>
        <w:lastRenderedPageBreak/>
        <w:t>CONSENT FORM</w:t>
      </w:r>
    </w:p>
    <w:p w14:paraId="7E275569" w14:textId="77777777" w:rsidR="00CB2908" w:rsidRPr="00D86CEE" w:rsidRDefault="00CB2908" w:rsidP="00CB2908">
      <w:pPr>
        <w:autoSpaceDE w:val="0"/>
        <w:autoSpaceDN w:val="0"/>
        <w:adjustRightInd w:val="0"/>
        <w:spacing w:line="360" w:lineRule="auto"/>
        <w:rPr>
          <w:color w:val="000000"/>
          <w:lang w:val="en-US" w:bidi="en-US"/>
        </w:rPr>
      </w:pPr>
    </w:p>
    <w:p w14:paraId="46049A0D" w14:textId="77777777" w:rsidR="00CB2908" w:rsidRPr="00D86CEE" w:rsidRDefault="00CB2908" w:rsidP="009064C2">
      <w:pPr>
        <w:autoSpaceDE w:val="0"/>
        <w:autoSpaceDN w:val="0"/>
        <w:adjustRightInd w:val="0"/>
        <w:spacing w:line="360" w:lineRule="auto"/>
        <w:ind w:firstLine="720"/>
        <w:jc w:val="both"/>
        <w:rPr>
          <w:color w:val="000000"/>
          <w:lang w:val="en-US" w:bidi="en-US"/>
        </w:rPr>
      </w:pPr>
      <w:r w:rsidRPr="00D86CEE">
        <w:rPr>
          <w:color w:val="000000"/>
          <w:lang w:val="en-US" w:bidi="en-US"/>
        </w:rPr>
        <w:t xml:space="preserve">Participant’s name: </w:t>
      </w:r>
      <w:r w:rsidRPr="00D86CEE">
        <w:rPr>
          <w:color w:val="000000"/>
          <w:lang w:val="en-US" w:bidi="en-US"/>
        </w:rPr>
        <w:tab/>
      </w:r>
      <w:r w:rsidRPr="00D86CEE">
        <w:rPr>
          <w:color w:val="000000"/>
          <w:lang w:val="en-US" w:bidi="en-US"/>
        </w:rPr>
        <w:tab/>
      </w:r>
      <w:r w:rsidRPr="00D86CEE">
        <w:rPr>
          <w:color w:val="000000"/>
          <w:lang w:val="en-US" w:bidi="en-US"/>
        </w:rPr>
        <w:tab/>
      </w:r>
      <w:r w:rsidRPr="00D86CEE">
        <w:rPr>
          <w:color w:val="000000"/>
          <w:lang w:val="en-US" w:bidi="en-US"/>
        </w:rPr>
        <w:tab/>
      </w:r>
      <w:r w:rsidRPr="00D86CEE">
        <w:rPr>
          <w:color w:val="000000"/>
          <w:lang w:val="en-US" w:bidi="en-US"/>
        </w:rPr>
        <w:tab/>
        <w:t>Address:</w:t>
      </w:r>
    </w:p>
    <w:p w14:paraId="3996B6C5" w14:textId="77777777" w:rsidR="00CB2908" w:rsidRPr="00D86CEE" w:rsidRDefault="00CB2908" w:rsidP="00CB2908">
      <w:pPr>
        <w:autoSpaceDE w:val="0"/>
        <w:autoSpaceDN w:val="0"/>
        <w:adjustRightInd w:val="0"/>
        <w:spacing w:line="360" w:lineRule="auto"/>
        <w:jc w:val="both"/>
        <w:rPr>
          <w:b/>
          <w:bCs/>
          <w:color w:val="000000"/>
          <w:lang w:val="en-US" w:bidi="en-US"/>
        </w:rPr>
      </w:pPr>
    </w:p>
    <w:p w14:paraId="65EE796F" w14:textId="77777777" w:rsidR="00CB2908" w:rsidRPr="00D86CEE" w:rsidRDefault="00CB2908" w:rsidP="009064C2">
      <w:pPr>
        <w:autoSpaceDE w:val="0"/>
        <w:autoSpaceDN w:val="0"/>
        <w:adjustRightInd w:val="0"/>
        <w:spacing w:line="360" w:lineRule="auto"/>
        <w:ind w:firstLine="720"/>
        <w:jc w:val="both"/>
        <w:rPr>
          <w:color w:val="000000"/>
          <w:lang w:val="en-US" w:bidi="en-US"/>
        </w:rPr>
      </w:pPr>
      <w:r w:rsidRPr="00D86CEE">
        <w:rPr>
          <w:b/>
          <w:bCs/>
          <w:color w:val="000000"/>
          <w:lang w:val="en-US" w:bidi="en-US"/>
        </w:rPr>
        <w:t>Title of the project</w:t>
      </w:r>
      <w:r w:rsidRPr="00D86CEE">
        <w:rPr>
          <w:color w:val="000000"/>
          <w:lang w:val="en-US" w:bidi="en-US"/>
        </w:rPr>
        <w:t>:</w:t>
      </w:r>
    </w:p>
    <w:p w14:paraId="08B57750" w14:textId="77777777" w:rsidR="00CB2908" w:rsidRPr="00D86CEE" w:rsidRDefault="00CB2908" w:rsidP="009064C2">
      <w:pPr>
        <w:autoSpaceDE w:val="0"/>
        <w:autoSpaceDN w:val="0"/>
        <w:adjustRightInd w:val="0"/>
        <w:spacing w:line="360" w:lineRule="auto"/>
        <w:ind w:left="720" w:firstLine="720"/>
        <w:jc w:val="both"/>
        <w:rPr>
          <w:color w:val="000000"/>
          <w:lang w:val="en-US" w:bidi="en-US"/>
        </w:rPr>
      </w:pPr>
      <w:r w:rsidRPr="00D86CEE">
        <w:rPr>
          <w:color w:val="000000"/>
          <w:lang w:val="en-US" w:bidi="en-US"/>
        </w:rPr>
        <w:t>The details of the study have been provided to me in writing and explained to me in my own language. I confirm that I have understood the above study and had the opportunity to ask questions. I understand that my participation in the study is voluntary and that I am free to withdraw at any time, without giving any reason, without the medical care that will normally be provided by the hospital being affected. I agree not to restrict the use of any data or results that arise from this study provided such a use is only for scientific purpose(s). I have been given an information sheet giving details of the study. I fully consent to participate in the above study.</w:t>
      </w:r>
    </w:p>
    <w:p w14:paraId="34AEDF53" w14:textId="77777777" w:rsidR="00CB2908" w:rsidRPr="00D86CEE" w:rsidRDefault="00CB2908" w:rsidP="009064C2">
      <w:pPr>
        <w:autoSpaceDE w:val="0"/>
        <w:autoSpaceDN w:val="0"/>
        <w:adjustRightInd w:val="0"/>
        <w:spacing w:line="360" w:lineRule="auto"/>
        <w:jc w:val="both"/>
        <w:rPr>
          <w:color w:val="000000"/>
          <w:lang w:val="en-US" w:bidi="en-US"/>
        </w:rPr>
      </w:pPr>
    </w:p>
    <w:p w14:paraId="33BA53E3" w14:textId="77777777" w:rsidR="00CB2908" w:rsidRPr="00D86CEE" w:rsidRDefault="00CB2908" w:rsidP="009064C2">
      <w:pPr>
        <w:autoSpaceDE w:val="0"/>
        <w:autoSpaceDN w:val="0"/>
        <w:adjustRightInd w:val="0"/>
        <w:spacing w:line="360" w:lineRule="auto"/>
        <w:jc w:val="both"/>
        <w:rPr>
          <w:color w:val="000000"/>
          <w:lang w:val="en-US" w:bidi="en-US"/>
        </w:rPr>
      </w:pPr>
    </w:p>
    <w:p w14:paraId="0E30F20D" w14:textId="77777777" w:rsidR="00CB2908" w:rsidRPr="00D86CEE" w:rsidRDefault="00CB2908" w:rsidP="009064C2">
      <w:pPr>
        <w:autoSpaceDE w:val="0"/>
        <w:autoSpaceDN w:val="0"/>
        <w:adjustRightInd w:val="0"/>
        <w:spacing w:line="360" w:lineRule="auto"/>
        <w:jc w:val="both"/>
        <w:rPr>
          <w:color w:val="000000"/>
          <w:lang w:val="en-US" w:bidi="en-US"/>
        </w:rPr>
      </w:pPr>
    </w:p>
    <w:p w14:paraId="06C29440" w14:textId="77777777" w:rsidR="00CB2908" w:rsidRPr="00D86CEE" w:rsidRDefault="00CB2908" w:rsidP="009064C2">
      <w:pPr>
        <w:autoSpaceDE w:val="0"/>
        <w:autoSpaceDN w:val="0"/>
        <w:adjustRightInd w:val="0"/>
        <w:spacing w:line="360" w:lineRule="auto"/>
        <w:ind w:firstLine="720"/>
        <w:jc w:val="both"/>
        <w:rPr>
          <w:color w:val="000000"/>
          <w:lang w:val="en-US" w:bidi="en-US"/>
        </w:rPr>
      </w:pPr>
      <w:r w:rsidRPr="00D86CEE">
        <w:rPr>
          <w:color w:val="000000"/>
          <w:lang w:val="en-US" w:bidi="en-US"/>
        </w:rPr>
        <w:t>Signature of the participant: ______________________ Date: _____________</w:t>
      </w:r>
    </w:p>
    <w:p w14:paraId="20F4C204" w14:textId="77777777" w:rsidR="00CB2908" w:rsidRPr="00D86CEE" w:rsidRDefault="00CB2908" w:rsidP="00CB2908">
      <w:pPr>
        <w:autoSpaceDE w:val="0"/>
        <w:autoSpaceDN w:val="0"/>
        <w:adjustRightInd w:val="0"/>
        <w:spacing w:line="360" w:lineRule="auto"/>
        <w:jc w:val="both"/>
        <w:rPr>
          <w:color w:val="000000"/>
          <w:lang w:val="en-US" w:bidi="en-US"/>
        </w:rPr>
      </w:pPr>
    </w:p>
    <w:p w14:paraId="68C3CF9E" w14:textId="77777777" w:rsidR="00CB2908" w:rsidRPr="00D86CEE" w:rsidRDefault="00CB2908" w:rsidP="00CB2908">
      <w:pPr>
        <w:autoSpaceDE w:val="0"/>
        <w:autoSpaceDN w:val="0"/>
        <w:adjustRightInd w:val="0"/>
        <w:spacing w:line="360" w:lineRule="auto"/>
        <w:jc w:val="both"/>
        <w:rPr>
          <w:color w:val="000000"/>
          <w:lang w:val="en-US" w:bidi="en-US"/>
        </w:rPr>
      </w:pPr>
    </w:p>
    <w:p w14:paraId="3B00DB22" w14:textId="77777777" w:rsidR="00CB2908" w:rsidRPr="00D86CEE" w:rsidRDefault="00CB2908" w:rsidP="00CB2908">
      <w:pPr>
        <w:autoSpaceDE w:val="0"/>
        <w:autoSpaceDN w:val="0"/>
        <w:adjustRightInd w:val="0"/>
        <w:spacing w:line="360" w:lineRule="auto"/>
        <w:ind w:firstLine="720"/>
        <w:jc w:val="both"/>
        <w:rPr>
          <w:color w:val="000000"/>
          <w:lang w:val="en-US" w:bidi="en-US"/>
        </w:rPr>
      </w:pPr>
      <w:r w:rsidRPr="00D86CEE">
        <w:rPr>
          <w:color w:val="000000"/>
          <w:lang w:val="en-US" w:bidi="en-US"/>
        </w:rPr>
        <w:t>Signature of the witness: ________________________ Date: _____________</w:t>
      </w:r>
    </w:p>
    <w:p w14:paraId="2AE36F0F" w14:textId="77777777" w:rsidR="00CB2908" w:rsidRPr="00D86CEE" w:rsidRDefault="00CB2908" w:rsidP="00CB2908">
      <w:pPr>
        <w:autoSpaceDE w:val="0"/>
        <w:autoSpaceDN w:val="0"/>
        <w:adjustRightInd w:val="0"/>
        <w:spacing w:line="360" w:lineRule="auto"/>
        <w:ind w:firstLine="720"/>
        <w:jc w:val="both"/>
        <w:rPr>
          <w:color w:val="000000"/>
          <w:lang w:val="en-US" w:bidi="en-US"/>
        </w:rPr>
      </w:pPr>
    </w:p>
    <w:p w14:paraId="722865C4" w14:textId="77777777" w:rsidR="00CB2908" w:rsidRPr="00D86CEE" w:rsidRDefault="00CB2908" w:rsidP="00CB2908">
      <w:pPr>
        <w:autoSpaceDE w:val="0"/>
        <w:autoSpaceDN w:val="0"/>
        <w:adjustRightInd w:val="0"/>
        <w:spacing w:line="360" w:lineRule="auto"/>
        <w:ind w:firstLine="720"/>
        <w:jc w:val="both"/>
        <w:rPr>
          <w:color w:val="000000"/>
          <w:lang w:val="en-US" w:bidi="en-US"/>
        </w:rPr>
      </w:pPr>
      <w:r w:rsidRPr="00D86CEE">
        <w:rPr>
          <w:color w:val="000000"/>
          <w:lang w:val="en-US" w:bidi="en-US"/>
        </w:rPr>
        <w:t>Signature of the Principal investigator _________________Date: ____________</w:t>
      </w:r>
    </w:p>
    <w:p w14:paraId="12D50FCF" w14:textId="77777777" w:rsidR="00CB2908" w:rsidRPr="00D86CEE" w:rsidRDefault="00CB2908" w:rsidP="00CB2908">
      <w:pPr>
        <w:autoSpaceDE w:val="0"/>
        <w:autoSpaceDN w:val="0"/>
        <w:adjustRightInd w:val="0"/>
        <w:spacing w:line="360" w:lineRule="auto"/>
        <w:jc w:val="both"/>
        <w:rPr>
          <w:color w:val="000000"/>
          <w:lang w:val="en-US" w:bidi="en-US"/>
        </w:rPr>
      </w:pPr>
    </w:p>
    <w:p w14:paraId="3FA2C747" w14:textId="77777777" w:rsidR="00CB2908" w:rsidRPr="00D86CEE" w:rsidRDefault="00CB2908" w:rsidP="00CB2908">
      <w:pPr>
        <w:spacing w:line="360" w:lineRule="auto"/>
        <w:rPr>
          <w:color w:val="000000"/>
          <w:lang w:val="en-US" w:bidi="en-US"/>
        </w:rPr>
      </w:pPr>
      <w:r w:rsidRPr="00D86CEE">
        <w:rPr>
          <w:color w:val="000000"/>
          <w:lang w:val="en-US" w:bidi="en-US"/>
        </w:rPr>
        <w:t xml:space="preserve">Note: Consent form should be appropriately worded for adults and children (less than 18 years) e.g. If the participant is less than 18 years of age, instead of ‘my participation’, ‘my child’s/ward’s participation’ needs to be replaced. In case of child &gt; 7 </w:t>
      </w:r>
      <w:proofErr w:type="spellStart"/>
      <w:r w:rsidRPr="00D86CEE">
        <w:rPr>
          <w:color w:val="000000"/>
          <w:lang w:val="en-US" w:bidi="en-US"/>
        </w:rPr>
        <w:t>yrs</w:t>
      </w:r>
      <w:proofErr w:type="spellEnd"/>
      <w:r w:rsidRPr="00D86CEE">
        <w:rPr>
          <w:color w:val="000000"/>
          <w:lang w:val="en-US" w:bidi="en-US"/>
        </w:rPr>
        <w:t>, assent form should be attached</w:t>
      </w:r>
    </w:p>
    <w:p w14:paraId="62C3B5E6" w14:textId="77777777" w:rsidR="00CB2908" w:rsidRPr="00D86CEE" w:rsidRDefault="00CB2908" w:rsidP="00CB2908">
      <w:pPr>
        <w:spacing w:line="360" w:lineRule="auto"/>
        <w:rPr>
          <w:color w:val="000000"/>
          <w:lang w:val="en-US" w:bidi="en-US"/>
        </w:rPr>
      </w:pPr>
    </w:p>
    <w:p w14:paraId="1E98A406" w14:textId="77777777" w:rsidR="009064C2" w:rsidRDefault="009064C2" w:rsidP="00EC08E7">
      <w:pPr>
        <w:rPr>
          <w:b/>
          <w:bCs/>
        </w:rPr>
      </w:pPr>
    </w:p>
    <w:p w14:paraId="09F01332" w14:textId="77777777" w:rsidR="00417C84" w:rsidRDefault="00417C84" w:rsidP="00EC08E7">
      <w:pPr>
        <w:rPr>
          <w:b/>
          <w:bCs/>
        </w:rPr>
      </w:pPr>
    </w:p>
    <w:p w14:paraId="28612799" w14:textId="77777777" w:rsidR="00417C84" w:rsidRDefault="00417C84" w:rsidP="00EC08E7">
      <w:pPr>
        <w:rPr>
          <w:b/>
          <w:bCs/>
        </w:rPr>
      </w:pPr>
    </w:p>
    <w:p w14:paraId="4B51C695" w14:textId="77777777" w:rsidR="00417C84" w:rsidRDefault="00417C84" w:rsidP="00EC08E7">
      <w:pPr>
        <w:rPr>
          <w:b/>
          <w:bCs/>
        </w:rPr>
      </w:pPr>
    </w:p>
    <w:p w14:paraId="6BE74C51" w14:textId="77777777" w:rsidR="00417C84" w:rsidRDefault="00417C84" w:rsidP="00EC08E7">
      <w:pPr>
        <w:rPr>
          <w:b/>
          <w:bCs/>
        </w:rPr>
      </w:pPr>
    </w:p>
    <w:p w14:paraId="5A07C516" w14:textId="77777777" w:rsidR="00417C84" w:rsidRDefault="00417C84" w:rsidP="00EC08E7">
      <w:pPr>
        <w:rPr>
          <w:b/>
          <w:bCs/>
        </w:rPr>
      </w:pPr>
    </w:p>
    <w:p w14:paraId="3C97409D" w14:textId="77777777" w:rsidR="00417C84" w:rsidRDefault="00417C84" w:rsidP="00EC08E7">
      <w:pPr>
        <w:rPr>
          <w:b/>
          <w:bCs/>
        </w:rPr>
      </w:pPr>
    </w:p>
    <w:p w14:paraId="16F72D6B" w14:textId="77777777" w:rsidR="00417C84" w:rsidRDefault="00417C84" w:rsidP="00EC08E7">
      <w:pPr>
        <w:rPr>
          <w:b/>
          <w:bCs/>
        </w:rPr>
      </w:pPr>
    </w:p>
    <w:p w14:paraId="2411F6B5" w14:textId="1C204F8D" w:rsidR="00CB2908" w:rsidRPr="00AB0F6C" w:rsidRDefault="00CB2908" w:rsidP="00CB2908">
      <w:pPr>
        <w:ind w:firstLine="720"/>
        <w:jc w:val="center"/>
        <w:rPr>
          <w:b/>
          <w:bCs/>
        </w:rPr>
      </w:pPr>
      <w:r w:rsidRPr="00AB0F6C">
        <w:rPr>
          <w:b/>
          <w:bCs/>
        </w:rPr>
        <w:lastRenderedPageBreak/>
        <w:t>Checklist: Requirements for research involving children</w:t>
      </w:r>
    </w:p>
    <w:p w14:paraId="60325472" w14:textId="77777777" w:rsidR="00CB2908" w:rsidRPr="0040371A" w:rsidRDefault="00CB2908" w:rsidP="00CB2908">
      <w:r w:rsidRPr="0040371A">
        <w:t>Name of Principal Investigator:</w:t>
      </w:r>
      <w:r w:rsidRPr="0040371A">
        <w:tab/>
      </w:r>
      <w:r w:rsidRPr="0040371A">
        <w:tab/>
      </w:r>
      <w:r w:rsidRPr="0040371A">
        <w:tab/>
        <w:t>Study Title:</w:t>
      </w:r>
    </w:p>
    <w:p w14:paraId="05DE7953" w14:textId="77777777" w:rsidR="00CB2908" w:rsidRPr="0040371A" w:rsidRDefault="00CB2908" w:rsidP="00CB2908">
      <w:pPr>
        <w:ind w:firstLine="720"/>
      </w:pPr>
    </w:p>
    <w:tbl>
      <w:tblPr>
        <w:tblStyle w:val="TableGrid"/>
        <w:tblW w:w="0" w:type="auto"/>
        <w:tblLook w:val="04A0" w:firstRow="1" w:lastRow="0" w:firstColumn="1" w:lastColumn="0" w:noHBand="0" w:noVBand="1"/>
      </w:tblPr>
      <w:tblGrid>
        <w:gridCol w:w="721"/>
        <w:gridCol w:w="6162"/>
        <w:gridCol w:w="707"/>
        <w:gridCol w:w="699"/>
        <w:gridCol w:w="721"/>
      </w:tblGrid>
      <w:tr w:rsidR="00CB2908" w:rsidRPr="0040371A" w14:paraId="1A86E61B" w14:textId="77777777" w:rsidTr="008D4FE6">
        <w:tc>
          <w:tcPr>
            <w:tcW w:w="738" w:type="dxa"/>
          </w:tcPr>
          <w:p w14:paraId="42E12BCF" w14:textId="77777777" w:rsidR="00CB2908" w:rsidRPr="0040371A" w:rsidRDefault="00CB2908" w:rsidP="008D4FE6">
            <w:r w:rsidRPr="0040371A">
              <w:t>Sl. No.</w:t>
            </w:r>
          </w:p>
        </w:tc>
        <w:tc>
          <w:tcPr>
            <w:tcW w:w="6660" w:type="dxa"/>
          </w:tcPr>
          <w:p w14:paraId="535A890D" w14:textId="77777777" w:rsidR="00CB2908" w:rsidRPr="0040371A" w:rsidRDefault="00CB2908" w:rsidP="008D4FE6">
            <w:r w:rsidRPr="0040371A">
              <w:t>Questions</w:t>
            </w:r>
          </w:p>
        </w:tc>
        <w:tc>
          <w:tcPr>
            <w:tcW w:w="720" w:type="dxa"/>
          </w:tcPr>
          <w:p w14:paraId="5348A44B" w14:textId="77777777" w:rsidR="00CB2908" w:rsidRPr="0040371A" w:rsidRDefault="00CB2908" w:rsidP="008D4FE6">
            <w:r w:rsidRPr="0040371A">
              <w:t>Yes</w:t>
            </w:r>
          </w:p>
        </w:tc>
        <w:tc>
          <w:tcPr>
            <w:tcW w:w="720" w:type="dxa"/>
          </w:tcPr>
          <w:p w14:paraId="24D3B2A8" w14:textId="77777777" w:rsidR="00CB2908" w:rsidRPr="0040371A" w:rsidRDefault="00CB2908" w:rsidP="008D4FE6">
            <w:r w:rsidRPr="0040371A">
              <w:t>No</w:t>
            </w:r>
          </w:p>
        </w:tc>
        <w:tc>
          <w:tcPr>
            <w:tcW w:w="738" w:type="dxa"/>
          </w:tcPr>
          <w:p w14:paraId="68798F9A" w14:textId="77777777" w:rsidR="00CB2908" w:rsidRPr="0040371A" w:rsidRDefault="00CB2908" w:rsidP="008D4FE6">
            <w:r w:rsidRPr="0040371A">
              <w:t>NA</w:t>
            </w:r>
          </w:p>
        </w:tc>
      </w:tr>
      <w:tr w:rsidR="00CB2908" w:rsidRPr="0040371A" w14:paraId="5F1700BB" w14:textId="77777777" w:rsidTr="008D4FE6">
        <w:tc>
          <w:tcPr>
            <w:tcW w:w="738" w:type="dxa"/>
          </w:tcPr>
          <w:p w14:paraId="44366782" w14:textId="77777777" w:rsidR="00CB2908" w:rsidRPr="0040371A" w:rsidRDefault="00CB2908" w:rsidP="008D4FE6">
            <w:r w:rsidRPr="0040371A">
              <w:t>1.</w:t>
            </w:r>
          </w:p>
        </w:tc>
        <w:tc>
          <w:tcPr>
            <w:tcW w:w="6660" w:type="dxa"/>
          </w:tcPr>
          <w:p w14:paraId="762DCDED" w14:textId="77777777" w:rsidR="00CB2908" w:rsidRPr="0040371A" w:rsidRDefault="00CB2908" w:rsidP="008D4FE6">
            <w:r w:rsidRPr="0040371A">
              <w:t>Does the research pose greater than minimal risk to children?</w:t>
            </w:r>
          </w:p>
        </w:tc>
        <w:tc>
          <w:tcPr>
            <w:tcW w:w="720" w:type="dxa"/>
          </w:tcPr>
          <w:p w14:paraId="5641E5EC" w14:textId="77777777" w:rsidR="00CB2908" w:rsidRPr="0040371A" w:rsidRDefault="00CB2908" w:rsidP="008D4FE6"/>
        </w:tc>
        <w:tc>
          <w:tcPr>
            <w:tcW w:w="720" w:type="dxa"/>
          </w:tcPr>
          <w:p w14:paraId="391E6D12" w14:textId="77777777" w:rsidR="00CB2908" w:rsidRPr="0040371A" w:rsidRDefault="00CB2908" w:rsidP="008D4FE6"/>
        </w:tc>
        <w:tc>
          <w:tcPr>
            <w:tcW w:w="738" w:type="dxa"/>
          </w:tcPr>
          <w:p w14:paraId="5F4B1950" w14:textId="77777777" w:rsidR="00CB2908" w:rsidRPr="0040371A" w:rsidRDefault="00CB2908" w:rsidP="008D4FE6"/>
        </w:tc>
      </w:tr>
      <w:tr w:rsidR="00CB2908" w:rsidRPr="0040371A" w14:paraId="604A4C9D" w14:textId="77777777" w:rsidTr="008D4FE6">
        <w:tc>
          <w:tcPr>
            <w:tcW w:w="738" w:type="dxa"/>
          </w:tcPr>
          <w:p w14:paraId="1083EAA4" w14:textId="77777777" w:rsidR="00CB2908" w:rsidRPr="0040371A" w:rsidRDefault="00CB2908" w:rsidP="008D4FE6">
            <w:r w:rsidRPr="0040371A">
              <w:t>2.</w:t>
            </w:r>
          </w:p>
        </w:tc>
        <w:tc>
          <w:tcPr>
            <w:tcW w:w="6660" w:type="dxa"/>
          </w:tcPr>
          <w:p w14:paraId="2FCD4DDA" w14:textId="77777777" w:rsidR="00CB2908" w:rsidRPr="0040371A" w:rsidRDefault="00CB2908" w:rsidP="008D4FE6">
            <w:r w:rsidRPr="0040371A">
              <w:t>If yes:  Are convincing scientific and ethical justifications given?</w:t>
            </w:r>
          </w:p>
        </w:tc>
        <w:tc>
          <w:tcPr>
            <w:tcW w:w="720" w:type="dxa"/>
          </w:tcPr>
          <w:p w14:paraId="7230677A" w14:textId="77777777" w:rsidR="00CB2908" w:rsidRPr="0040371A" w:rsidRDefault="00CB2908" w:rsidP="008D4FE6"/>
        </w:tc>
        <w:tc>
          <w:tcPr>
            <w:tcW w:w="720" w:type="dxa"/>
          </w:tcPr>
          <w:p w14:paraId="45FEB7DE" w14:textId="77777777" w:rsidR="00CB2908" w:rsidRPr="0040371A" w:rsidRDefault="00CB2908" w:rsidP="008D4FE6"/>
        </w:tc>
        <w:tc>
          <w:tcPr>
            <w:tcW w:w="738" w:type="dxa"/>
          </w:tcPr>
          <w:p w14:paraId="57E0A5ED" w14:textId="77777777" w:rsidR="00CB2908" w:rsidRPr="0040371A" w:rsidRDefault="00CB2908" w:rsidP="008D4FE6"/>
        </w:tc>
      </w:tr>
      <w:tr w:rsidR="00CB2908" w:rsidRPr="0040371A" w14:paraId="4E6478E5" w14:textId="77777777" w:rsidTr="008D4FE6">
        <w:tc>
          <w:tcPr>
            <w:tcW w:w="738" w:type="dxa"/>
          </w:tcPr>
          <w:p w14:paraId="1D6A02DF" w14:textId="77777777" w:rsidR="00CB2908" w:rsidRPr="0040371A" w:rsidRDefault="00CB2908" w:rsidP="008D4FE6">
            <w:r w:rsidRPr="0040371A">
              <w:t>3.</w:t>
            </w:r>
          </w:p>
        </w:tc>
        <w:tc>
          <w:tcPr>
            <w:tcW w:w="6660" w:type="dxa"/>
          </w:tcPr>
          <w:p w14:paraId="06FCE4B4" w14:textId="77777777" w:rsidR="00CB2908" w:rsidRPr="0040371A" w:rsidRDefault="00CB2908" w:rsidP="008D4FE6">
            <w:r w:rsidRPr="0040371A">
              <w:t>If yes:  Are adequate safeguards in place to minimize these risks?</w:t>
            </w:r>
          </w:p>
        </w:tc>
        <w:tc>
          <w:tcPr>
            <w:tcW w:w="720" w:type="dxa"/>
          </w:tcPr>
          <w:p w14:paraId="2EDE9001" w14:textId="77777777" w:rsidR="00CB2908" w:rsidRPr="0040371A" w:rsidRDefault="00CB2908" w:rsidP="008D4FE6"/>
        </w:tc>
        <w:tc>
          <w:tcPr>
            <w:tcW w:w="720" w:type="dxa"/>
          </w:tcPr>
          <w:p w14:paraId="2B473C33" w14:textId="77777777" w:rsidR="00CB2908" w:rsidRPr="0040371A" w:rsidRDefault="00CB2908" w:rsidP="008D4FE6"/>
        </w:tc>
        <w:tc>
          <w:tcPr>
            <w:tcW w:w="738" w:type="dxa"/>
          </w:tcPr>
          <w:p w14:paraId="66DD2F17" w14:textId="77777777" w:rsidR="00CB2908" w:rsidRPr="0040371A" w:rsidRDefault="00CB2908" w:rsidP="008D4FE6"/>
        </w:tc>
      </w:tr>
      <w:tr w:rsidR="00CB2908" w:rsidRPr="0040371A" w14:paraId="16C0801D" w14:textId="77777777" w:rsidTr="008D4FE6">
        <w:tc>
          <w:tcPr>
            <w:tcW w:w="738" w:type="dxa"/>
          </w:tcPr>
          <w:p w14:paraId="7F7EC679" w14:textId="77777777" w:rsidR="00CB2908" w:rsidRPr="0040371A" w:rsidRDefault="00CB2908" w:rsidP="008D4FE6">
            <w:r w:rsidRPr="0040371A">
              <w:t>4.</w:t>
            </w:r>
          </w:p>
        </w:tc>
        <w:tc>
          <w:tcPr>
            <w:tcW w:w="6660" w:type="dxa"/>
          </w:tcPr>
          <w:p w14:paraId="3D9115A1" w14:textId="77777777" w:rsidR="00CB2908" w:rsidRPr="0040371A" w:rsidRDefault="00CB2908" w:rsidP="008D4FE6">
            <w:r w:rsidRPr="0040371A">
              <w:t>Does the study involve healthy children?</w:t>
            </w:r>
          </w:p>
        </w:tc>
        <w:tc>
          <w:tcPr>
            <w:tcW w:w="720" w:type="dxa"/>
          </w:tcPr>
          <w:p w14:paraId="01F79D21" w14:textId="77777777" w:rsidR="00CB2908" w:rsidRPr="0040371A" w:rsidRDefault="00CB2908" w:rsidP="008D4FE6"/>
        </w:tc>
        <w:tc>
          <w:tcPr>
            <w:tcW w:w="720" w:type="dxa"/>
          </w:tcPr>
          <w:p w14:paraId="1353B416" w14:textId="77777777" w:rsidR="00CB2908" w:rsidRPr="0040371A" w:rsidRDefault="00CB2908" w:rsidP="008D4FE6"/>
        </w:tc>
        <w:tc>
          <w:tcPr>
            <w:tcW w:w="738" w:type="dxa"/>
          </w:tcPr>
          <w:p w14:paraId="0D307335" w14:textId="77777777" w:rsidR="00CB2908" w:rsidRPr="0040371A" w:rsidRDefault="00CB2908" w:rsidP="008D4FE6"/>
        </w:tc>
      </w:tr>
      <w:tr w:rsidR="00CB2908" w:rsidRPr="0040371A" w14:paraId="6FEB619C" w14:textId="77777777" w:rsidTr="008D4FE6">
        <w:tc>
          <w:tcPr>
            <w:tcW w:w="738" w:type="dxa"/>
          </w:tcPr>
          <w:p w14:paraId="71FF936D" w14:textId="77777777" w:rsidR="00CB2908" w:rsidRPr="0040371A" w:rsidRDefault="00CB2908" w:rsidP="008D4FE6">
            <w:r w:rsidRPr="0040371A">
              <w:t>5.</w:t>
            </w:r>
          </w:p>
        </w:tc>
        <w:tc>
          <w:tcPr>
            <w:tcW w:w="6660" w:type="dxa"/>
          </w:tcPr>
          <w:p w14:paraId="74C7B3F5" w14:textId="77777777" w:rsidR="00CB2908" w:rsidRPr="0040371A" w:rsidRDefault="00CB2908" w:rsidP="008D4FE6">
            <w:r w:rsidRPr="0040371A">
              <w:t>If yes:  Is the inclusion of healthy children justified?</w:t>
            </w:r>
          </w:p>
        </w:tc>
        <w:tc>
          <w:tcPr>
            <w:tcW w:w="720" w:type="dxa"/>
          </w:tcPr>
          <w:p w14:paraId="2C4FA57B" w14:textId="77777777" w:rsidR="00CB2908" w:rsidRPr="0040371A" w:rsidRDefault="00CB2908" w:rsidP="008D4FE6"/>
        </w:tc>
        <w:tc>
          <w:tcPr>
            <w:tcW w:w="720" w:type="dxa"/>
          </w:tcPr>
          <w:p w14:paraId="068C33AF" w14:textId="77777777" w:rsidR="00CB2908" w:rsidRPr="0040371A" w:rsidRDefault="00CB2908" w:rsidP="008D4FE6"/>
        </w:tc>
        <w:tc>
          <w:tcPr>
            <w:tcW w:w="738" w:type="dxa"/>
          </w:tcPr>
          <w:p w14:paraId="4BA76570" w14:textId="77777777" w:rsidR="00CB2908" w:rsidRPr="0040371A" w:rsidRDefault="00CB2908" w:rsidP="008D4FE6"/>
        </w:tc>
      </w:tr>
      <w:tr w:rsidR="00CB2908" w:rsidRPr="0040371A" w14:paraId="37508C14" w14:textId="77777777" w:rsidTr="008D4FE6">
        <w:tc>
          <w:tcPr>
            <w:tcW w:w="738" w:type="dxa"/>
          </w:tcPr>
          <w:p w14:paraId="340C9B67" w14:textId="77777777" w:rsidR="00CB2908" w:rsidRPr="0040371A" w:rsidRDefault="00CB2908" w:rsidP="008D4FE6">
            <w:r w:rsidRPr="0040371A">
              <w:t>6.</w:t>
            </w:r>
          </w:p>
        </w:tc>
        <w:tc>
          <w:tcPr>
            <w:tcW w:w="6660" w:type="dxa"/>
          </w:tcPr>
          <w:p w14:paraId="62B29076" w14:textId="77777777" w:rsidR="00CB2908" w:rsidRPr="0040371A" w:rsidRDefault="00CB2908" w:rsidP="008D4FE6">
            <w:r w:rsidRPr="0040371A">
              <w:t>Are the studies conducted on animals and adults appropriate and justified?</w:t>
            </w:r>
          </w:p>
        </w:tc>
        <w:tc>
          <w:tcPr>
            <w:tcW w:w="720" w:type="dxa"/>
          </w:tcPr>
          <w:p w14:paraId="775CFB18" w14:textId="77777777" w:rsidR="00CB2908" w:rsidRPr="0040371A" w:rsidRDefault="00CB2908" w:rsidP="008D4FE6"/>
        </w:tc>
        <w:tc>
          <w:tcPr>
            <w:tcW w:w="720" w:type="dxa"/>
          </w:tcPr>
          <w:p w14:paraId="4519CE11" w14:textId="77777777" w:rsidR="00CB2908" w:rsidRPr="0040371A" w:rsidRDefault="00CB2908" w:rsidP="008D4FE6"/>
        </w:tc>
        <w:tc>
          <w:tcPr>
            <w:tcW w:w="738" w:type="dxa"/>
          </w:tcPr>
          <w:p w14:paraId="0A032FE1" w14:textId="77777777" w:rsidR="00CB2908" w:rsidRPr="0040371A" w:rsidRDefault="00CB2908" w:rsidP="008D4FE6"/>
        </w:tc>
      </w:tr>
      <w:tr w:rsidR="00CB2908" w:rsidRPr="0040371A" w14:paraId="51CDE831" w14:textId="77777777" w:rsidTr="008D4FE6">
        <w:tc>
          <w:tcPr>
            <w:tcW w:w="738" w:type="dxa"/>
          </w:tcPr>
          <w:p w14:paraId="281A9DBB" w14:textId="77777777" w:rsidR="00CB2908" w:rsidRPr="0040371A" w:rsidRDefault="00CB2908" w:rsidP="008D4FE6">
            <w:r w:rsidRPr="0040371A">
              <w:t>7.</w:t>
            </w:r>
          </w:p>
        </w:tc>
        <w:tc>
          <w:tcPr>
            <w:tcW w:w="6660" w:type="dxa"/>
          </w:tcPr>
          <w:p w14:paraId="2021C6D5" w14:textId="77777777" w:rsidR="00CB2908" w:rsidRPr="0040371A" w:rsidRDefault="00CB2908" w:rsidP="008D4FE6">
            <w:r w:rsidRPr="0040371A">
              <w:t>If No:  Is the lack of studies conducted on animals and adults justified?</w:t>
            </w:r>
          </w:p>
        </w:tc>
        <w:tc>
          <w:tcPr>
            <w:tcW w:w="720" w:type="dxa"/>
          </w:tcPr>
          <w:p w14:paraId="4AD5A030" w14:textId="77777777" w:rsidR="00CB2908" w:rsidRPr="0040371A" w:rsidRDefault="00CB2908" w:rsidP="008D4FE6"/>
        </w:tc>
        <w:tc>
          <w:tcPr>
            <w:tcW w:w="720" w:type="dxa"/>
          </w:tcPr>
          <w:p w14:paraId="006F1DDE" w14:textId="77777777" w:rsidR="00CB2908" w:rsidRPr="0040371A" w:rsidRDefault="00CB2908" w:rsidP="008D4FE6"/>
        </w:tc>
        <w:tc>
          <w:tcPr>
            <w:tcW w:w="738" w:type="dxa"/>
          </w:tcPr>
          <w:p w14:paraId="41D98B9D" w14:textId="77777777" w:rsidR="00CB2908" w:rsidRPr="0040371A" w:rsidRDefault="00CB2908" w:rsidP="008D4FE6"/>
        </w:tc>
      </w:tr>
      <w:tr w:rsidR="00CB2908" w:rsidRPr="0040371A" w14:paraId="615132F4" w14:textId="77777777" w:rsidTr="008D4FE6">
        <w:tc>
          <w:tcPr>
            <w:tcW w:w="738" w:type="dxa"/>
          </w:tcPr>
          <w:p w14:paraId="63518327" w14:textId="77777777" w:rsidR="00CB2908" w:rsidRPr="0040371A" w:rsidRDefault="00CB2908" w:rsidP="008D4FE6">
            <w:r w:rsidRPr="0040371A">
              <w:t>8.</w:t>
            </w:r>
          </w:p>
        </w:tc>
        <w:tc>
          <w:tcPr>
            <w:tcW w:w="6660" w:type="dxa"/>
          </w:tcPr>
          <w:p w14:paraId="492169D3" w14:textId="77777777" w:rsidR="00CB2908" w:rsidRPr="0040371A" w:rsidRDefault="00CB2908" w:rsidP="008D4FE6">
            <w:r w:rsidRPr="0040371A">
              <w:t>Will older children be enrolled before younger ones?</w:t>
            </w:r>
          </w:p>
        </w:tc>
        <w:tc>
          <w:tcPr>
            <w:tcW w:w="720" w:type="dxa"/>
          </w:tcPr>
          <w:p w14:paraId="21E5AAC1" w14:textId="77777777" w:rsidR="00CB2908" w:rsidRPr="0040371A" w:rsidRDefault="00CB2908" w:rsidP="008D4FE6"/>
        </w:tc>
        <w:tc>
          <w:tcPr>
            <w:tcW w:w="720" w:type="dxa"/>
          </w:tcPr>
          <w:p w14:paraId="02D4858F" w14:textId="77777777" w:rsidR="00CB2908" w:rsidRPr="0040371A" w:rsidRDefault="00CB2908" w:rsidP="008D4FE6"/>
        </w:tc>
        <w:tc>
          <w:tcPr>
            <w:tcW w:w="738" w:type="dxa"/>
          </w:tcPr>
          <w:p w14:paraId="2E147174" w14:textId="77777777" w:rsidR="00CB2908" w:rsidRPr="0040371A" w:rsidRDefault="00CB2908" w:rsidP="008D4FE6"/>
        </w:tc>
      </w:tr>
      <w:tr w:rsidR="00CB2908" w:rsidRPr="0040371A" w14:paraId="5DB4A40E" w14:textId="77777777" w:rsidTr="008D4FE6">
        <w:tc>
          <w:tcPr>
            <w:tcW w:w="738" w:type="dxa"/>
          </w:tcPr>
          <w:p w14:paraId="031C93E2" w14:textId="77777777" w:rsidR="00CB2908" w:rsidRPr="0040371A" w:rsidRDefault="00CB2908" w:rsidP="008D4FE6">
            <w:r w:rsidRPr="0040371A">
              <w:t>9.</w:t>
            </w:r>
          </w:p>
        </w:tc>
        <w:tc>
          <w:tcPr>
            <w:tcW w:w="6660" w:type="dxa"/>
          </w:tcPr>
          <w:p w14:paraId="7A620563" w14:textId="77777777" w:rsidR="00CB2908" w:rsidRPr="0040371A" w:rsidRDefault="00CB2908" w:rsidP="008D4FE6">
            <w:r w:rsidRPr="0040371A">
              <w:t>Is permission of both parents necessary?</w:t>
            </w:r>
          </w:p>
        </w:tc>
        <w:tc>
          <w:tcPr>
            <w:tcW w:w="720" w:type="dxa"/>
          </w:tcPr>
          <w:p w14:paraId="1D75A154" w14:textId="77777777" w:rsidR="00CB2908" w:rsidRPr="0040371A" w:rsidRDefault="00CB2908" w:rsidP="008D4FE6"/>
        </w:tc>
        <w:tc>
          <w:tcPr>
            <w:tcW w:w="720" w:type="dxa"/>
          </w:tcPr>
          <w:p w14:paraId="44BACF62" w14:textId="77777777" w:rsidR="00CB2908" w:rsidRPr="0040371A" w:rsidRDefault="00CB2908" w:rsidP="008D4FE6"/>
        </w:tc>
        <w:tc>
          <w:tcPr>
            <w:tcW w:w="738" w:type="dxa"/>
          </w:tcPr>
          <w:p w14:paraId="4DB2C176" w14:textId="77777777" w:rsidR="00CB2908" w:rsidRPr="0040371A" w:rsidRDefault="00CB2908" w:rsidP="008D4FE6"/>
        </w:tc>
      </w:tr>
      <w:tr w:rsidR="00CB2908" w:rsidRPr="0040371A" w14:paraId="36F8EB85" w14:textId="77777777" w:rsidTr="008D4FE6">
        <w:tc>
          <w:tcPr>
            <w:tcW w:w="738" w:type="dxa"/>
          </w:tcPr>
          <w:p w14:paraId="7606A545" w14:textId="77777777" w:rsidR="00CB2908" w:rsidRPr="0040371A" w:rsidRDefault="00CB2908" w:rsidP="008D4FE6">
            <w:r w:rsidRPr="0040371A">
              <w:t>10.</w:t>
            </w:r>
          </w:p>
        </w:tc>
        <w:tc>
          <w:tcPr>
            <w:tcW w:w="6660" w:type="dxa"/>
          </w:tcPr>
          <w:p w14:paraId="77FF2F64" w14:textId="77777777" w:rsidR="00CB2908" w:rsidRPr="0040371A" w:rsidRDefault="00CB2908" w:rsidP="008D4FE6">
            <w:r w:rsidRPr="0040371A">
              <w:t>If Yes:  Are conditions under which one of the parents may be considered: “not reasonably available” described?</w:t>
            </w:r>
          </w:p>
        </w:tc>
        <w:tc>
          <w:tcPr>
            <w:tcW w:w="720" w:type="dxa"/>
          </w:tcPr>
          <w:p w14:paraId="13C9FBC1" w14:textId="77777777" w:rsidR="00CB2908" w:rsidRPr="0040371A" w:rsidRDefault="00CB2908" w:rsidP="008D4FE6"/>
        </w:tc>
        <w:tc>
          <w:tcPr>
            <w:tcW w:w="720" w:type="dxa"/>
          </w:tcPr>
          <w:p w14:paraId="46CBC84C" w14:textId="77777777" w:rsidR="00CB2908" w:rsidRPr="0040371A" w:rsidRDefault="00CB2908" w:rsidP="008D4FE6"/>
        </w:tc>
        <w:tc>
          <w:tcPr>
            <w:tcW w:w="738" w:type="dxa"/>
          </w:tcPr>
          <w:p w14:paraId="12CFD365" w14:textId="77777777" w:rsidR="00CB2908" w:rsidRPr="0040371A" w:rsidRDefault="00CB2908" w:rsidP="008D4FE6"/>
          <w:p w14:paraId="49ED7D9E" w14:textId="77777777" w:rsidR="00CB2908" w:rsidRPr="0040371A" w:rsidRDefault="00CB2908" w:rsidP="008D4FE6"/>
        </w:tc>
      </w:tr>
      <w:tr w:rsidR="00CB2908" w:rsidRPr="0040371A" w14:paraId="6EE9C478" w14:textId="77777777" w:rsidTr="008D4FE6">
        <w:tc>
          <w:tcPr>
            <w:tcW w:w="738" w:type="dxa"/>
          </w:tcPr>
          <w:p w14:paraId="06700DFC" w14:textId="77777777" w:rsidR="00CB2908" w:rsidRPr="0040371A" w:rsidRDefault="00CB2908" w:rsidP="008D4FE6">
            <w:r w:rsidRPr="0040371A">
              <w:t>11.</w:t>
            </w:r>
          </w:p>
        </w:tc>
        <w:tc>
          <w:tcPr>
            <w:tcW w:w="6660" w:type="dxa"/>
          </w:tcPr>
          <w:p w14:paraId="13D526A9" w14:textId="77777777" w:rsidR="00CB2908" w:rsidRPr="0040371A" w:rsidRDefault="00CB2908" w:rsidP="008D4FE6">
            <w:r w:rsidRPr="0040371A">
              <w:t>If Yes:  Are the conditions acceptable?</w:t>
            </w:r>
          </w:p>
        </w:tc>
        <w:tc>
          <w:tcPr>
            <w:tcW w:w="720" w:type="dxa"/>
          </w:tcPr>
          <w:p w14:paraId="7338D804" w14:textId="77777777" w:rsidR="00CB2908" w:rsidRPr="0040371A" w:rsidRDefault="00CB2908" w:rsidP="008D4FE6"/>
        </w:tc>
        <w:tc>
          <w:tcPr>
            <w:tcW w:w="720" w:type="dxa"/>
          </w:tcPr>
          <w:p w14:paraId="66C3FB40" w14:textId="77777777" w:rsidR="00CB2908" w:rsidRPr="0040371A" w:rsidRDefault="00CB2908" w:rsidP="008D4FE6"/>
        </w:tc>
        <w:tc>
          <w:tcPr>
            <w:tcW w:w="738" w:type="dxa"/>
          </w:tcPr>
          <w:p w14:paraId="078AB260" w14:textId="77777777" w:rsidR="00CB2908" w:rsidRPr="0040371A" w:rsidRDefault="00CB2908" w:rsidP="008D4FE6"/>
        </w:tc>
      </w:tr>
      <w:tr w:rsidR="00CB2908" w:rsidRPr="0040371A" w14:paraId="153D2478" w14:textId="77777777" w:rsidTr="008D4FE6">
        <w:tc>
          <w:tcPr>
            <w:tcW w:w="738" w:type="dxa"/>
          </w:tcPr>
          <w:p w14:paraId="19232742" w14:textId="77777777" w:rsidR="00CB2908" w:rsidRPr="0040371A" w:rsidRDefault="00CB2908" w:rsidP="008D4FE6">
            <w:r w:rsidRPr="0040371A">
              <w:t>12.</w:t>
            </w:r>
          </w:p>
        </w:tc>
        <w:tc>
          <w:tcPr>
            <w:tcW w:w="6660" w:type="dxa"/>
          </w:tcPr>
          <w:p w14:paraId="74A5C599" w14:textId="77777777" w:rsidR="00CB2908" w:rsidRPr="0040371A" w:rsidRDefault="00CB2908" w:rsidP="008D4FE6">
            <w:r w:rsidRPr="0040371A">
              <w:t>Will efforts be made to ensure that parents’ permission to involve</w:t>
            </w:r>
          </w:p>
          <w:p w14:paraId="169A6862" w14:textId="77777777" w:rsidR="00CB2908" w:rsidRPr="0040371A" w:rsidRDefault="00CB2908" w:rsidP="008D4FE6">
            <w:r w:rsidRPr="0040371A">
              <w:t>their child in research studies is free from coercion, exploitation, and/or unrealistic promises?</w:t>
            </w:r>
          </w:p>
        </w:tc>
        <w:tc>
          <w:tcPr>
            <w:tcW w:w="720" w:type="dxa"/>
          </w:tcPr>
          <w:p w14:paraId="3CA33D5C" w14:textId="77777777" w:rsidR="00CB2908" w:rsidRPr="0040371A" w:rsidRDefault="00CB2908" w:rsidP="008D4FE6"/>
        </w:tc>
        <w:tc>
          <w:tcPr>
            <w:tcW w:w="720" w:type="dxa"/>
          </w:tcPr>
          <w:p w14:paraId="5D75D061" w14:textId="77777777" w:rsidR="00CB2908" w:rsidRPr="0040371A" w:rsidRDefault="00CB2908" w:rsidP="008D4FE6"/>
        </w:tc>
        <w:tc>
          <w:tcPr>
            <w:tcW w:w="738" w:type="dxa"/>
          </w:tcPr>
          <w:p w14:paraId="0BC810E7" w14:textId="77777777" w:rsidR="00CB2908" w:rsidRPr="0040371A" w:rsidRDefault="00CB2908" w:rsidP="008D4FE6"/>
        </w:tc>
      </w:tr>
      <w:tr w:rsidR="00CB2908" w:rsidRPr="0040371A" w14:paraId="75B92183" w14:textId="77777777" w:rsidTr="008D4FE6">
        <w:tc>
          <w:tcPr>
            <w:tcW w:w="738" w:type="dxa"/>
          </w:tcPr>
          <w:p w14:paraId="65ACCC0F" w14:textId="77777777" w:rsidR="00CB2908" w:rsidRPr="0040371A" w:rsidRDefault="00CB2908" w:rsidP="008D4FE6">
            <w:r w:rsidRPr="0040371A">
              <w:t>13.</w:t>
            </w:r>
          </w:p>
        </w:tc>
        <w:tc>
          <w:tcPr>
            <w:tcW w:w="6660" w:type="dxa"/>
          </w:tcPr>
          <w:p w14:paraId="311D4BB1" w14:textId="77777777" w:rsidR="00CB2908" w:rsidRPr="0040371A" w:rsidRDefault="00CB2908" w:rsidP="008D4FE6">
            <w:r w:rsidRPr="0040371A">
              <w:t xml:space="preserve">Are provisions made to obtain the assent of children over 7 and, where appropriate, </w:t>
            </w:r>
            <w:proofErr w:type="spellStart"/>
            <w:r w:rsidRPr="0040371A">
              <w:t>honoring</w:t>
            </w:r>
            <w:proofErr w:type="spellEnd"/>
            <w:r w:rsidRPr="0040371A">
              <w:t xml:space="preserve"> their dissent?</w:t>
            </w:r>
          </w:p>
        </w:tc>
        <w:tc>
          <w:tcPr>
            <w:tcW w:w="720" w:type="dxa"/>
          </w:tcPr>
          <w:p w14:paraId="4BEDA2E3" w14:textId="77777777" w:rsidR="00CB2908" w:rsidRPr="0040371A" w:rsidRDefault="00CB2908" w:rsidP="008D4FE6"/>
        </w:tc>
        <w:tc>
          <w:tcPr>
            <w:tcW w:w="720" w:type="dxa"/>
          </w:tcPr>
          <w:p w14:paraId="768EB348" w14:textId="77777777" w:rsidR="00CB2908" w:rsidRPr="0040371A" w:rsidRDefault="00CB2908" w:rsidP="008D4FE6"/>
        </w:tc>
        <w:tc>
          <w:tcPr>
            <w:tcW w:w="738" w:type="dxa"/>
          </w:tcPr>
          <w:p w14:paraId="5B80C2AC" w14:textId="77777777" w:rsidR="00CB2908" w:rsidRPr="0040371A" w:rsidRDefault="00CB2908" w:rsidP="008D4FE6"/>
        </w:tc>
      </w:tr>
      <w:tr w:rsidR="00CB2908" w:rsidRPr="0040371A" w14:paraId="1672C7EB" w14:textId="77777777" w:rsidTr="008D4FE6">
        <w:tc>
          <w:tcPr>
            <w:tcW w:w="738" w:type="dxa"/>
          </w:tcPr>
          <w:p w14:paraId="5A47A768" w14:textId="77777777" w:rsidR="00CB2908" w:rsidRPr="0040371A" w:rsidRDefault="00CB2908" w:rsidP="008D4FE6">
            <w:r w:rsidRPr="0040371A">
              <w:t>14.</w:t>
            </w:r>
          </w:p>
        </w:tc>
        <w:tc>
          <w:tcPr>
            <w:tcW w:w="6660" w:type="dxa"/>
          </w:tcPr>
          <w:p w14:paraId="09EE34B3" w14:textId="77777777" w:rsidR="00CB2908" w:rsidRPr="0040371A" w:rsidRDefault="00CB2908" w:rsidP="008D4FE6">
            <w:r w:rsidRPr="0040371A">
              <w:t>Are provisions made to protect participants’ privacy and the confidentiality of information regarding procedures?</w:t>
            </w:r>
          </w:p>
        </w:tc>
        <w:tc>
          <w:tcPr>
            <w:tcW w:w="720" w:type="dxa"/>
          </w:tcPr>
          <w:p w14:paraId="12686A6E" w14:textId="77777777" w:rsidR="00CB2908" w:rsidRPr="0040371A" w:rsidRDefault="00CB2908" w:rsidP="008D4FE6"/>
        </w:tc>
        <w:tc>
          <w:tcPr>
            <w:tcW w:w="720" w:type="dxa"/>
          </w:tcPr>
          <w:p w14:paraId="4AC7C8AA" w14:textId="77777777" w:rsidR="00CB2908" w:rsidRPr="0040371A" w:rsidRDefault="00CB2908" w:rsidP="008D4FE6"/>
        </w:tc>
        <w:tc>
          <w:tcPr>
            <w:tcW w:w="738" w:type="dxa"/>
          </w:tcPr>
          <w:p w14:paraId="6D69FF44" w14:textId="77777777" w:rsidR="00CB2908" w:rsidRPr="0040371A" w:rsidRDefault="00CB2908" w:rsidP="008D4FE6"/>
        </w:tc>
      </w:tr>
      <w:tr w:rsidR="00CB2908" w:rsidRPr="0040371A" w14:paraId="6A72CDFC" w14:textId="77777777" w:rsidTr="008D4FE6">
        <w:tc>
          <w:tcPr>
            <w:tcW w:w="738" w:type="dxa"/>
          </w:tcPr>
          <w:p w14:paraId="4C6C51B8" w14:textId="77777777" w:rsidR="00CB2908" w:rsidRPr="0040371A" w:rsidRDefault="00CB2908" w:rsidP="008D4FE6">
            <w:r w:rsidRPr="0040371A">
              <w:t>15.</w:t>
            </w:r>
          </w:p>
        </w:tc>
        <w:tc>
          <w:tcPr>
            <w:tcW w:w="6660" w:type="dxa"/>
          </w:tcPr>
          <w:p w14:paraId="7287E764" w14:textId="77777777" w:rsidR="00CB2908" w:rsidRPr="0040371A" w:rsidRDefault="00CB2908" w:rsidP="008D4FE6">
            <w:r w:rsidRPr="0040371A">
              <w:t>Are there special problems that call for the presence of a monitor or IEC member during consent procedures?</w:t>
            </w:r>
          </w:p>
        </w:tc>
        <w:tc>
          <w:tcPr>
            <w:tcW w:w="720" w:type="dxa"/>
          </w:tcPr>
          <w:p w14:paraId="62C4E894" w14:textId="77777777" w:rsidR="00CB2908" w:rsidRPr="0040371A" w:rsidRDefault="00CB2908" w:rsidP="008D4FE6"/>
        </w:tc>
        <w:tc>
          <w:tcPr>
            <w:tcW w:w="720" w:type="dxa"/>
          </w:tcPr>
          <w:p w14:paraId="371B5C58" w14:textId="77777777" w:rsidR="00CB2908" w:rsidRPr="0040371A" w:rsidRDefault="00CB2908" w:rsidP="008D4FE6"/>
        </w:tc>
        <w:tc>
          <w:tcPr>
            <w:tcW w:w="738" w:type="dxa"/>
          </w:tcPr>
          <w:p w14:paraId="2FB268FF" w14:textId="77777777" w:rsidR="00CB2908" w:rsidRPr="0040371A" w:rsidRDefault="00CB2908" w:rsidP="008D4FE6"/>
        </w:tc>
      </w:tr>
      <w:tr w:rsidR="00CB2908" w:rsidRPr="0040371A" w14:paraId="40F91668" w14:textId="77777777" w:rsidTr="008D4FE6">
        <w:tc>
          <w:tcPr>
            <w:tcW w:w="738" w:type="dxa"/>
          </w:tcPr>
          <w:p w14:paraId="51552419" w14:textId="77777777" w:rsidR="00CB2908" w:rsidRPr="0040371A" w:rsidRDefault="00CB2908" w:rsidP="008D4FE6">
            <w:r w:rsidRPr="0040371A">
              <w:t>16.</w:t>
            </w:r>
          </w:p>
        </w:tc>
        <w:tc>
          <w:tcPr>
            <w:tcW w:w="6660" w:type="dxa"/>
          </w:tcPr>
          <w:p w14:paraId="4A56ADF8" w14:textId="77777777" w:rsidR="00CB2908" w:rsidRPr="0040371A" w:rsidRDefault="00CB2908" w:rsidP="008D4FE6">
            <w:r w:rsidRPr="0040371A">
              <w:t xml:space="preserve">Are special needs of adolescents such as </w:t>
            </w:r>
            <w:proofErr w:type="spellStart"/>
            <w:r w:rsidRPr="0040371A">
              <w:t>counseling</w:t>
            </w:r>
            <w:proofErr w:type="spellEnd"/>
            <w:r w:rsidRPr="0040371A">
              <w:t xml:space="preserve"> and confidentiality accounted for in the research design?</w:t>
            </w:r>
          </w:p>
        </w:tc>
        <w:tc>
          <w:tcPr>
            <w:tcW w:w="720" w:type="dxa"/>
          </w:tcPr>
          <w:p w14:paraId="7A5CE998" w14:textId="77777777" w:rsidR="00CB2908" w:rsidRPr="0040371A" w:rsidRDefault="00CB2908" w:rsidP="008D4FE6"/>
        </w:tc>
        <w:tc>
          <w:tcPr>
            <w:tcW w:w="720" w:type="dxa"/>
          </w:tcPr>
          <w:p w14:paraId="597A58A4" w14:textId="77777777" w:rsidR="00CB2908" w:rsidRPr="0040371A" w:rsidRDefault="00CB2908" w:rsidP="008D4FE6"/>
        </w:tc>
        <w:tc>
          <w:tcPr>
            <w:tcW w:w="738" w:type="dxa"/>
          </w:tcPr>
          <w:p w14:paraId="45A75F20" w14:textId="77777777" w:rsidR="00CB2908" w:rsidRPr="0040371A" w:rsidRDefault="00CB2908" w:rsidP="008D4FE6"/>
        </w:tc>
      </w:tr>
      <w:tr w:rsidR="00CB2908" w:rsidRPr="0040371A" w14:paraId="5E993088" w14:textId="77777777" w:rsidTr="008D4FE6">
        <w:tc>
          <w:tcPr>
            <w:tcW w:w="738" w:type="dxa"/>
          </w:tcPr>
          <w:p w14:paraId="2EDD6E12" w14:textId="77777777" w:rsidR="00CB2908" w:rsidRPr="0040371A" w:rsidRDefault="00CB2908" w:rsidP="008D4FE6">
            <w:r w:rsidRPr="0040371A">
              <w:t>17.</w:t>
            </w:r>
          </w:p>
        </w:tc>
        <w:tc>
          <w:tcPr>
            <w:tcW w:w="6660" w:type="dxa"/>
          </w:tcPr>
          <w:p w14:paraId="7FD47DA7" w14:textId="77777777" w:rsidR="00CB2908" w:rsidRPr="0040371A" w:rsidRDefault="00CB2908" w:rsidP="008D4FE6">
            <w:r w:rsidRPr="0040371A">
              <w:t>Are there any special problems such as confidentiality and reporting that might arise in sensitive research about child abuse or sexual practices of teenagers?</w:t>
            </w:r>
          </w:p>
        </w:tc>
        <w:tc>
          <w:tcPr>
            <w:tcW w:w="720" w:type="dxa"/>
          </w:tcPr>
          <w:p w14:paraId="15E57D10" w14:textId="77777777" w:rsidR="00CB2908" w:rsidRPr="0040371A" w:rsidRDefault="00CB2908" w:rsidP="008D4FE6"/>
        </w:tc>
        <w:tc>
          <w:tcPr>
            <w:tcW w:w="720" w:type="dxa"/>
          </w:tcPr>
          <w:p w14:paraId="1FFB7900" w14:textId="77777777" w:rsidR="00CB2908" w:rsidRPr="0040371A" w:rsidRDefault="00CB2908" w:rsidP="008D4FE6"/>
        </w:tc>
        <w:tc>
          <w:tcPr>
            <w:tcW w:w="738" w:type="dxa"/>
          </w:tcPr>
          <w:p w14:paraId="0D5DB298" w14:textId="77777777" w:rsidR="00CB2908" w:rsidRPr="0040371A" w:rsidRDefault="00CB2908" w:rsidP="008D4FE6"/>
        </w:tc>
      </w:tr>
      <w:tr w:rsidR="00CB2908" w:rsidRPr="0040371A" w14:paraId="35E3B5E7" w14:textId="77777777" w:rsidTr="008D4FE6">
        <w:tc>
          <w:tcPr>
            <w:tcW w:w="738" w:type="dxa"/>
          </w:tcPr>
          <w:p w14:paraId="35E7BDE7" w14:textId="77777777" w:rsidR="00CB2908" w:rsidRPr="0040371A" w:rsidRDefault="00CB2908" w:rsidP="008D4FE6">
            <w:r w:rsidRPr="0040371A">
              <w:t>18.</w:t>
            </w:r>
          </w:p>
        </w:tc>
        <w:tc>
          <w:tcPr>
            <w:tcW w:w="6660" w:type="dxa"/>
          </w:tcPr>
          <w:p w14:paraId="166D215C" w14:textId="77777777" w:rsidR="00CB2908" w:rsidRPr="0040371A" w:rsidRDefault="00CB2908" w:rsidP="008D4FE6">
            <w:r w:rsidRPr="0040371A">
              <w:t xml:space="preserve">Does the research involve possibility of findings which may have implications for other family member? (for </w:t>
            </w:r>
            <w:proofErr w:type="spellStart"/>
            <w:r w:rsidRPr="0040371A">
              <w:t>eg.</w:t>
            </w:r>
            <w:proofErr w:type="spellEnd"/>
            <w:r w:rsidRPr="0040371A">
              <w:t xml:space="preserve"> Genetic risk. HIV infection, Hepatitis C)</w:t>
            </w:r>
          </w:p>
        </w:tc>
        <w:tc>
          <w:tcPr>
            <w:tcW w:w="720" w:type="dxa"/>
          </w:tcPr>
          <w:p w14:paraId="73A5831C" w14:textId="77777777" w:rsidR="00CB2908" w:rsidRPr="0040371A" w:rsidRDefault="00CB2908" w:rsidP="008D4FE6"/>
        </w:tc>
        <w:tc>
          <w:tcPr>
            <w:tcW w:w="720" w:type="dxa"/>
          </w:tcPr>
          <w:p w14:paraId="2FA3CE52" w14:textId="77777777" w:rsidR="00CB2908" w:rsidRPr="0040371A" w:rsidRDefault="00CB2908" w:rsidP="008D4FE6"/>
        </w:tc>
        <w:tc>
          <w:tcPr>
            <w:tcW w:w="738" w:type="dxa"/>
          </w:tcPr>
          <w:p w14:paraId="3A2EF116" w14:textId="77777777" w:rsidR="00CB2908" w:rsidRPr="0040371A" w:rsidRDefault="00CB2908" w:rsidP="008D4FE6"/>
        </w:tc>
      </w:tr>
      <w:tr w:rsidR="00CB2908" w:rsidRPr="0040371A" w14:paraId="40375FAD" w14:textId="77777777" w:rsidTr="008D4FE6">
        <w:tc>
          <w:tcPr>
            <w:tcW w:w="738" w:type="dxa"/>
          </w:tcPr>
          <w:p w14:paraId="7BC641BF" w14:textId="77777777" w:rsidR="00CB2908" w:rsidRPr="0040371A" w:rsidRDefault="00CB2908" w:rsidP="008D4FE6">
            <w:r w:rsidRPr="0040371A">
              <w:t>19.</w:t>
            </w:r>
          </w:p>
        </w:tc>
        <w:tc>
          <w:tcPr>
            <w:tcW w:w="6660" w:type="dxa"/>
          </w:tcPr>
          <w:p w14:paraId="7FD52CA0" w14:textId="77777777" w:rsidR="00CB2908" w:rsidRPr="0040371A" w:rsidRDefault="00CB2908" w:rsidP="008D4FE6">
            <w:r w:rsidRPr="0040371A">
              <w:t>If yes:  Are there adequate mechanisms in place to deal with other members of the family?</w:t>
            </w:r>
          </w:p>
        </w:tc>
        <w:tc>
          <w:tcPr>
            <w:tcW w:w="720" w:type="dxa"/>
          </w:tcPr>
          <w:p w14:paraId="301DFA3A" w14:textId="77777777" w:rsidR="00CB2908" w:rsidRPr="0040371A" w:rsidRDefault="00CB2908" w:rsidP="008D4FE6"/>
        </w:tc>
        <w:tc>
          <w:tcPr>
            <w:tcW w:w="720" w:type="dxa"/>
          </w:tcPr>
          <w:p w14:paraId="09153F8B" w14:textId="77777777" w:rsidR="00CB2908" w:rsidRPr="0040371A" w:rsidRDefault="00CB2908" w:rsidP="008D4FE6"/>
        </w:tc>
        <w:tc>
          <w:tcPr>
            <w:tcW w:w="738" w:type="dxa"/>
          </w:tcPr>
          <w:p w14:paraId="0F335B04" w14:textId="77777777" w:rsidR="00CB2908" w:rsidRPr="0040371A" w:rsidRDefault="00CB2908" w:rsidP="008D4FE6"/>
        </w:tc>
      </w:tr>
      <w:tr w:rsidR="00CB2908" w:rsidRPr="0040371A" w14:paraId="609FEA35" w14:textId="77777777" w:rsidTr="008D4FE6">
        <w:tc>
          <w:tcPr>
            <w:tcW w:w="738" w:type="dxa"/>
          </w:tcPr>
          <w:p w14:paraId="275E44AB" w14:textId="77777777" w:rsidR="00CB2908" w:rsidRPr="0040371A" w:rsidRDefault="00CB2908" w:rsidP="008D4FE6">
            <w:r w:rsidRPr="0040371A">
              <w:t>20.</w:t>
            </w:r>
          </w:p>
        </w:tc>
        <w:tc>
          <w:tcPr>
            <w:tcW w:w="6660" w:type="dxa"/>
          </w:tcPr>
          <w:p w14:paraId="667D1F46" w14:textId="77777777" w:rsidR="00CB2908" w:rsidRPr="0040371A" w:rsidRDefault="00CB2908" w:rsidP="008D4FE6">
            <w:r w:rsidRPr="0040371A">
              <w:t>Are parents required to be present during the conduct of the research? (Are proposed participants’ very young?)</w:t>
            </w:r>
          </w:p>
        </w:tc>
        <w:tc>
          <w:tcPr>
            <w:tcW w:w="720" w:type="dxa"/>
          </w:tcPr>
          <w:p w14:paraId="6925A162" w14:textId="77777777" w:rsidR="00CB2908" w:rsidRPr="0040371A" w:rsidRDefault="00CB2908" w:rsidP="008D4FE6"/>
        </w:tc>
        <w:tc>
          <w:tcPr>
            <w:tcW w:w="720" w:type="dxa"/>
          </w:tcPr>
          <w:p w14:paraId="63AD2E73" w14:textId="77777777" w:rsidR="00CB2908" w:rsidRPr="0040371A" w:rsidRDefault="00CB2908" w:rsidP="008D4FE6"/>
        </w:tc>
        <w:tc>
          <w:tcPr>
            <w:tcW w:w="738" w:type="dxa"/>
          </w:tcPr>
          <w:p w14:paraId="05DBE9AB" w14:textId="77777777" w:rsidR="00CB2908" w:rsidRPr="0040371A" w:rsidRDefault="00CB2908" w:rsidP="008D4FE6"/>
        </w:tc>
      </w:tr>
    </w:tbl>
    <w:p w14:paraId="71E8F015" w14:textId="77777777" w:rsidR="00CB2908" w:rsidRPr="0040371A" w:rsidRDefault="00CB2908" w:rsidP="00CB2908">
      <w:pPr>
        <w:ind w:firstLine="720"/>
      </w:pPr>
    </w:p>
    <w:p w14:paraId="104F4700" w14:textId="77777777" w:rsidR="00CB2908" w:rsidRPr="0040371A" w:rsidRDefault="00CB2908" w:rsidP="00CB2908">
      <w:r w:rsidRPr="0040371A">
        <w:t>Signature of Principal Investigator:</w:t>
      </w:r>
      <w:r>
        <w:tab/>
      </w:r>
      <w:r>
        <w:tab/>
      </w:r>
      <w:r w:rsidRPr="0040371A">
        <w:t xml:space="preserve">  </w:t>
      </w:r>
      <w:r w:rsidRPr="0040371A">
        <w:tab/>
      </w:r>
      <w:r w:rsidRPr="0040371A">
        <w:tab/>
      </w:r>
      <w:r w:rsidRPr="0040371A">
        <w:tab/>
      </w:r>
      <w:r>
        <w:tab/>
      </w:r>
      <w:r w:rsidRPr="0040371A">
        <w:t xml:space="preserve">Date </w:t>
      </w:r>
    </w:p>
    <w:p w14:paraId="4C6377BB" w14:textId="77777777" w:rsidR="00CB2908" w:rsidRPr="0040371A" w:rsidRDefault="00CB2908" w:rsidP="00CB2908">
      <w:pPr>
        <w:ind w:left="2880" w:firstLine="720"/>
        <w:rPr>
          <w:b/>
          <w:bCs/>
        </w:rPr>
      </w:pPr>
      <w:r w:rsidRPr="0040371A">
        <w:rPr>
          <w:b/>
          <w:bCs/>
        </w:rPr>
        <w:t>IEC Office use only</w:t>
      </w:r>
    </w:p>
    <w:p w14:paraId="1EF52BA2" w14:textId="77777777" w:rsidR="00CB2908" w:rsidRPr="0040371A" w:rsidRDefault="00CB2908" w:rsidP="00CB2908">
      <w:r w:rsidRPr="0040371A">
        <w:t>Comments of Primary Reviewer:</w:t>
      </w:r>
      <w:r>
        <w:tab/>
      </w:r>
      <w:r>
        <w:tab/>
      </w:r>
      <w:r>
        <w:tab/>
      </w:r>
      <w:r>
        <w:tab/>
      </w:r>
      <w:r w:rsidRPr="0040371A">
        <w:t>Primary Reviewer’s Signature:</w:t>
      </w:r>
    </w:p>
    <w:p w14:paraId="3E97B281" w14:textId="77777777" w:rsidR="00CB2908" w:rsidRDefault="00CB2908" w:rsidP="00CB2908">
      <w:pPr>
        <w:rPr>
          <w:b/>
        </w:rPr>
      </w:pPr>
    </w:p>
    <w:p w14:paraId="5CA7D1BC" w14:textId="77777777" w:rsidR="00CB2908" w:rsidRDefault="00CB2908" w:rsidP="00CB2908">
      <w:pPr>
        <w:rPr>
          <w:b/>
        </w:rPr>
      </w:pPr>
    </w:p>
    <w:p w14:paraId="2D25EF17" w14:textId="77777777" w:rsidR="00CB2908" w:rsidRPr="00AB0F6C" w:rsidRDefault="00CB2908" w:rsidP="00CB2908">
      <w:pPr>
        <w:jc w:val="center"/>
        <w:rPr>
          <w:b/>
          <w:bCs/>
        </w:rPr>
      </w:pPr>
      <w:r w:rsidRPr="00AB0F6C">
        <w:rPr>
          <w:b/>
          <w:bCs/>
        </w:rPr>
        <w:lastRenderedPageBreak/>
        <w:t>Checklist: Requirements for research involving pregnant women</w:t>
      </w:r>
    </w:p>
    <w:p w14:paraId="23521E5F" w14:textId="77777777" w:rsidR="00CB2908" w:rsidRPr="0040371A" w:rsidRDefault="00CB2908" w:rsidP="00CB2908">
      <w:r w:rsidRPr="0040371A">
        <w:t>Name of Principal Investigator:</w:t>
      </w:r>
      <w:r w:rsidRPr="0040371A">
        <w:tab/>
      </w:r>
      <w:r w:rsidRPr="0040371A">
        <w:tab/>
        <w:t>Study Title:</w:t>
      </w:r>
    </w:p>
    <w:p w14:paraId="2063F443" w14:textId="77777777" w:rsidR="00CB2908" w:rsidRPr="0040371A" w:rsidRDefault="00CB2908" w:rsidP="00CB2908">
      <w:pPr>
        <w:ind w:firstLine="720"/>
      </w:pPr>
    </w:p>
    <w:tbl>
      <w:tblPr>
        <w:tblStyle w:val="TableGrid"/>
        <w:tblW w:w="0" w:type="auto"/>
        <w:tblLook w:val="04A0" w:firstRow="1" w:lastRow="0" w:firstColumn="1" w:lastColumn="0" w:noHBand="0" w:noVBand="1"/>
      </w:tblPr>
      <w:tblGrid>
        <w:gridCol w:w="721"/>
        <w:gridCol w:w="6162"/>
        <w:gridCol w:w="707"/>
        <w:gridCol w:w="699"/>
        <w:gridCol w:w="721"/>
      </w:tblGrid>
      <w:tr w:rsidR="00CB2908" w:rsidRPr="0040371A" w14:paraId="78A0BC5A" w14:textId="77777777" w:rsidTr="008D4FE6">
        <w:tc>
          <w:tcPr>
            <w:tcW w:w="738" w:type="dxa"/>
          </w:tcPr>
          <w:p w14:paraId="359E6856" w14:textId="77777777" w:rsidR="00CB2908" w:rsidRPr="0040371A" w:rsidRDefault="00CB2908" w:rsidP="008D4FE6">
            <w:r w:rsidRPr="0040371A">
              <w:t>Sl. No.</w:t>
            </w:r>
          </w:p>
        </w:tc>
        <w:tc>
          <w:tcPr>
            <w:tcW w:w="6660" w:type="dxa"/>
          </w:tcPr>
          <w:p w14:paraId="19157559" w14:textId="77777777" w:rsidR="00CB2908" w:rsidRPr="0040371A" w:rsidRDefault="00CB2908" w:rsidP="008D4FE6">
            <w:r w:rsidRPr="0040371A">
              <w:t>Questions</w:t>
            </w:r>
          </w:p>
        </w:tc>
        <w:tc>
          <w:tcPr>
            <w:tcW w:w="720" w:type="dxa"/>
          </w:tcPr>
          <w:p w14:paraId="6743A375" w14:textId="77777777" w:rsidR="00CB2908" w:rsidRPr="0040371A" w:rsidRDefault="00CB2908" w:rsidP="008D4FE6">
            <w:r w:rsidRPr="0040371A">
              <w:t>Yes</w:t>
            </w:r>
          </w:p>
        </w:tc>
        <w:tc>
          <w:tcPr>
            <w:tcW w:w="720" w:type="dxa"/>
          </w:tcPr>
          <w:p w14:paraId="28E2AE53" w14:textId="77777777" w:rsidR="00CB2908" w:rsidRPr="0040371A" w:rsidRDefault="00CB2908" w:rsidP="008D4FE6">
            <w:r w:rsidRPr="0040371A">
              <w:t>No</w:t>
            </w:r>
          </w:p>
        </w:tc>
        <w:tc>
          <w:tcPr>
            <w:tcW w:w="738" w:type="dxa"/>
          </w:tcPr>
          <w:p w14:paraId="1B46726F" w14:textId="77777777" w:rsidR="00CB2908" w:rsidRPr="0040371A" w:rsidRDefault="00CB2908" w:rsidP="008D4FE6">
            <w:r w:rsidRPr="0040371A">
              <w:t>NA</w:t>
            </w:r>
          </w:p>
        </w:tc>
      </w:tr>
      <w:tr w:rsidR="00CB2908" w:rsidRPr="0040371A" w14:paraId="7322CC28" w14:textId="77777777" w:rsidTr="008D4FE6">
        <w:tc>
          <w:tcPr>
            <w:tcW w:w="738" w:type="dxa"/>
          </w:tcPr>
          <w:p w14:paraId="4966B318" w14:textId="77777777" w:rsidR="00CB2908" w:rsidRPr="0040371A" w:rsidRDefault="00CB2908" w:rsidP="008D4FE6">
            <w:r w:rsidRPr="0040371A">
              <w:t>1.</w:t>
            </w:r>
          </w:p>
        </w:tc>
        <w:tc>
          <w:tcPr>
            <w:tcW w:w="6660" w:type="dxa"/>
          </w:tcPr>
          <w:p w14:paraId="03F176DD" w14:textId="77777777" w:rsidR="00CB2908" w:rsidRPr="0040371A" w:rsidRDefault="00CB2908" w:rsidP="008D4FE6">
            <w:r w:rsidRPr="0040371A">
              <w:t xml:space="preserve">Where scientifically appropriate preclinical studies, including studies on pregnant animals, and clinical studies, including studies on non-pregnant women have been conducted and provide data for assessing potential risks, pregnant women and </w:t>
            </w:r>
            <w:proofErr w:type="spellStart"/>
            <w:r w:rsidRPr="0040371A">
              <w:t>fetuses</w:t>
            </w:r>
            <w:proofErr w:type="spellEnd"/>
            <w:r w:rsidRPr="0040371A">
              <w:t>?</w:t>
            </w:r>
          </w:p>
        </w:tc>
        <w:tc>
          <w:tcPr>
            <w:tcW w:w="720" w:type="dxa"/>
          </w:tcPr>
          <w:p w14:paraId="6169B946" w14:textId="77777777" w:rsidR="00CB2908" w:rsidRPr="0040371A" w:rsidRDefault="00CB2908" w:rsidP="008D4FE6"/>
        </w:tc>
        <w:tc>
          <w:tcPr>
            <w:tcW w:w="720" w:type="dxa"/>
          </w:tcPr>
          <w:p w14:paraId="2FF5AD17" w14:textId="77777777" w:rsidR="00CB2908" w:rsidRPr="0040371A" w:rsidRDefault="00CB2908" w:rsidP="008D4FE6"/>
        </w:tc>
        <w:tc>
          <w:tcPr>
            <w:tcW w:w="738" w:type="dxa"/>
          </w:tcPr>
          <w:p w14:paraId="7EFE0C17" w14:textId="77777777" w:rsidR="00CB2908" w:rsidRPr="0040371A" w:rsidRDefault="00CB2908" w:rsidP="008D4FE6"/>
        </w:tc>
      </w:tr>
      <w:tr w:rsidR="00CB2908" w:rsidRPr="0040371A" w14:paraId="62C7798B" w14:textId="77777777" w:rsidTr="008D4FE6">
        <w:tc>
          <w:tcPr>
            <w:tcW w:w="738" w:type="dxa"/>
          </w:tcPr>
          <w:p w14:paraId="18FF19D6" w14:textId="77777777" w:rsidR="00CB2908" w:rsidRPr="0040371A" w:rsidRDefault="00CB2908" w:rsidP="008D4FE6">
            <w:r w:rsidRPr="0040371A">
              <w:t>2.</w:t>
            </w:r>
          </w:p>
        </w:tc>
        <w:tc>
          <w:tcPr>
            <w:tcW w:w="6660" w:type="dxa"/>
          </w:tcPr>
          <w:p w14:paraId="0D8EF199" w14:textId="77777777" w:rsidR="00CB2908" w:rsidRPr="0040371A" w:rsidRDefault="00CB2908" w:rsidP="008D4FE6">
            <w:r w:rsidRPr="0040371A">
              <w:t xml:space="preserve">Is the risk to the </w:t>
            </w:r>
            <w:proofErr w:type="spellStart"/>
            <w:r w:rsidRPr="0040371A">
              <w:t>fetus</w:t>
            </w:r>
            <w:proofErr w:type="spellEnd"/>
            <w:r w:rsidRPr="0040371A">
              <w:t xml:space="preserve"> not greater than minimal, or any risk to the </w:t>
            </w:r>
            <w:proofErr w:type="spellStart"/>
            <w:r w:rsidRPr="0040371A">
              <w:t>fetus</w:t>
            </w:r>
            <w:proofErr w:type="spellEnd"/>
            <w:r w:rsidRPr="0040371A">
              <w:t xml:space="preserve"> which is greater than minimal caused solely by interventions or procedures that hold out the prospect of direct benefit for the woman or the </w:t>
            </w:r>
            <w:proofErr w:type="spellStart"/>
            <w:r w:rsidRPr="0040371A">
              <w:t>fetus</w:t>
            </w:r>
            <w:proofErr w:type="spellEnd"/>
            <w:r w:rsidRPr="0040371A">
              <w:t>?</w:t>
            </w:r>
          </w:p>
        </w:tc>
        <w:tc>
          <w:tcPr>
            <w:tcW w:w="720" w:type="dxa"/>
          </w:tcPr>
          <w:p w14:paraId="3FD73FAB" w14:textId="77777777" w:rsidR="00CB2908" w:rsidRPr="0040371A" w:rsidRDefault="00CB2908" w:rsidP="008D4FE6"/>
        </w:tc>
        <w:tc>
          <w:tcPr>
            <w:tcW w:w="720" w:type="dxa"/>
          </w:tcPr>
          <w:p w14:paraId="3FB248BB" w14:textId="77777777" w:rsidR="00CB2908" w:rsidRPr="0040371A" w:rsidRDefault="00CB2908" w:rsidP="008D4FE6"/>
        </w:tc>
        <w:tc>
          <w:tcPr>
            <w:tcW w:w="738" w:type="dxa"/>
          </w:tcPr>
          <w:p w14:paraId="359CFDF5" w14:textId="77777777" w:rsidR="00CB2908" w:rsidRPr="0040371A" w:rsidRDefault="00CB2908" w:rsidP="008D4FE6"/>
        </w:tc>
      </w:tr>
      <w:tr w:rsidR="00CB2908" w:rsidRPr="0040371A" w14:paraId="65326DB8" w14:textId="77777777" w:rsidTr="008D4FE6">
        <w:tc>
          <w:tcPr>
            <w:tcW w:w="738" w:type="dxa"/>
          </w:tcPr>
          <w:p w14:paraId="198EA5A9" w14:textId="77777777" w:rsidR="00CB2908" w:rsidRPr="0040371A" w:rsidRDefault="00CB2908" w:rsidP="008D4FE6">
            <w:r w:rsidRPr="0040371A">
              <w:t>3.</w:t>
            </w:r>
          </w:p>
        </w:tc>
        <w:tc>
          <w:tcPr>
            <w:tcW w:w="6660" w:type="dxa"/>
          </w:tcPr>
          <w:p w14:paraId="107607E8" w14:textId="77777777" w:rsidR="00CB2908" w:rsidRPr="0040371A" w:rsidRDefault="00CB2908" w:rsidP="008D4FE6">
            <w:r w:rsidRPr="0040371A">
              <w:t>Any risk that is the least possible for achieving the objectives of the research?</w:t>
            </w:r>
          </w:p>
        </w:tc>
        <w:tc>
          <w:tcPr>
            <w:tcW w:w="720" w:type="dxa"/>
          </w:tcPr>
          <w:p w14:paraId="1B1A1C03" w14:textId="77777777" w:rsidR="00CB2908" w:rsidRPr="0040371A" w:rsidRDefault="00CB2908" w:rsidP="008D4FE6"/>
        </w:tc>
        <w:tc>
          <w:tcPr>
            <w:tcW w:w="720" w:type="dxa"/>
          </w:tcPr>
          <w:p w14:paraId="53B15291" w14:textId="77777777" w:rsidR="00CB2908" w:rsidRPr="0040371A" w:rsidRDefault="00CB2908" w:rsidP="008D4FE6"/>
        </w:tc>
        <w:tc>
          <w:tcPr>
            <w:tcW w:w="738" w:type="dxa"/>
          </w:tcPr>
          <w:p w14:paraId="54B95659" w14:textId="77777777" w:rsidR="00CB2908" w:rsidRPr="0040371A" w:rsidRDefault="00CB2908" w:rsidP="008D4FE6"/>
        </w:tc>
      </w:tr>
      <w:tr w:rsidR="00CB2908" w:rsidRPr="0040371A" w14:paraId="4E2FE8DC" w14:textId="77777777" w:rsidTr="008D4FE6">
        <w:tc>
          <w:tcPr>
            <w:tcW w:w="738" w:type="dxa"/>
          </w:tcPr>
          <w:p w14:paraId="5AA8206E" w14:textId="77777777" w:rsidR="00CB2908" w:rsidRPr="0040371A" w:rsidRDefault="00CB2908" w:rsidP="008D4FE6">
            <w:r w:rsidRPr="0040371A">
              <w:t>4.</w:t>
            </w:r>
          </w:p>
        </w:tc>
        <w:tc>
          <w:tcPr>
            <w:tcW w:w="6660" w:type="dxa"/>
          </w:tcPr>
          <w:p w14:paraId="7EF10E13" w14:textId="77777777" w:rsidR="00CB2908" w:rsidRPr="0040371A" w:rsidRDefault="00CB2908" w:rsidP="008D4FE6">
            <w:r w:rsidRPr="0040371A">
              <w:t>Is the woman’s consent or the consent of her legally authorized representative obtained in accordance with the informed consent provisions, unless altered or waived?</w:t>
            </w:r>
          </w:p>
        </w:tc>
        <w:tc>
          <w:tcPr>
            <w:tcW w:w="720" w:type="dxa"/>
          </w:tcPr>
          <w:p w14:paraId="00B5E13F" w14:textId="77777777" w:rsidR="00CB2908" w:rsidRPr="0040371A" w:rsidRDefault="00CB2908" w:rsidP="008D4FE6"/>
        </w:tc>
        <w:tc>
          <w:tcPr>
            <w:tcW w:w="720" w:type="dxa"/>
          </w:tcPr>
          <w:p w14:paraId="5C8EE88E" w14:textId="77777777" w:rsidR="00CB2908" w:rsidRPr="0040371A" w:rsidRDefault="00CB2908" w:rsidP="008D4FE6"/>
        </w:tc>
        <w:tc>
          <w:tcPr>
            <w:tcW w:w="738" w:type="dxa"/>
          </w:tcPr>
          <w:p w14:paraId="717C720A" w14:textId="77777777" w:rsidR="00CB2908" w:rsidRPr="0040371A" w:rsidRDefault="00CB2908" w:rsidP="008D4FE6"/>
        </w:tc>
      </w:tr>
      <w:tr w:rsidR="00CB2908" w:rsidRPr="0040371A" w14:paraId="116B81F4" w14:textId="77777777" w:rsidTr="008D4FE6">
        <w:tc>
          <w:tcPr>
            <w:tcW w:w="738" w:type="dxa"/>
          </w:tcPr>
          <w:p w14:paraId="1F052A3F" w14:textId="77777777" w:rsidR="00CB2908" w:rsidRPr="0040371A" w:rsidRDefault="00CB2908" w:rsidP="008D4FE6">
            <w:r w:rsidRPr="0040371A">
              <w:t>5.</w:t>
            </w:r>
          </w:p>
        </w:tc>
        <w:tc>
          <w:tcPr>
            <w:tcW w:w="6660" w:type="dxa"/>
          </w:tcPr>
          <w:p w14:paraId="24328310" w14:textId="77777777" w:rsidR="00CB2908" w:rsidRPr="0040371A" w:rsidRDefault="00CB2908" w:rsidP="008D4FE6">
            <w:r w:rsidRPr="0040371A">
              <w:t xml:space="preserve">Is the woman or her legally authorized representative, as appropriate, fully informed regarding the reasonably foreseeable impact of the research on the </w:t>
            </w:r>
            <w:proofErr w:type="spellStart"/>
            <w:r w:rsidRPr="0040371A">
              <w:t>fetus</w:t>
            </w:r>
            <w:proofErr w:type="spellEnd"/>
            <w:r w:rsidRPr="0040371A">
              <w:t xml:space="preserve"> or resultant child?</w:t>
            </w:r>
          </w:p>
        </w:tc>
        <w:tc>
          <w:tcPr>
            <w:tcW w:w="720" w:type="dxa"/>
          </w:tcPr>
          <w:p w14:paraId="40DABDED" w14:textId="77777777" w:rsidR="00CB2908" w:rsidRPr="0040371A" w:rsidRDefault="00CB2908" w:rsidP="008D4FE6"/>
        </w:tc>
        <w:tc>
          <w:tcPr>
            <w:tcW w:w="720" w:type="dxa"/>
          </w:tcPr>
          <w:p w14:paraId="22B50105" w14:textId="77777777" w:rsidR="00CB2908" w:rsidRPr="0040371A" w:rsidRDefault="00CB2908" w:rsidP="008D4FE6"/>
        </w:tc>
        <w:tc>
          <w:tcPr>
            <w:tcW w:w="738" w:type="dxa"/>
          </w:tcPr>
          <w:p w14:paraId="14F4E114" w14:textId="77777777" w:rsidR="00CB2908" w:rsidRPr="0040371A" w:rsidRDefault="00CB2908" w:rsidP="008D4FE6"/>
        </w:tc>
      </w:tr>
      <w:tr w:rsidR="00CB2908" w:rsidRPr="0040371A" w14:paraId="7483B755" w14:textId="77777777" w:rsidTr="008D4FE6">
        <w:tc>
          <w:tcPr>
            <w:tcW w:w="738" w:type="dxa"/>
          </w:tcPr>
          <w:p w14:paraId="64651E44" w14:textId="77777777" w:rsidR="00CB2908" w:rsidRPr="0040371A" w:rsidRDefault="00CB2908" w:rsidP="008D4FE6">
            <w:r w:rsidRPr="0040371A">
              <w:t>6.</w:t>
            </w:r>
          </w:p>
        </w:tc>
        <w:tc>
          <w:tcPr>
            <w:tcW w:w="6660" w:type="dxa"/>
          </w:tcPr>
          <w:p w14:paraId="1647127D" w14:textId="77777777" w:rsidR="00CB2908" w:rsidRPr="0040371A" w:rsidRDefault="00CB2908" w:rsidP="008D4FE6">
            <w:r w:rsidRPr="0040371A">
              <w:t>Will any inducements, monetary or otherwise, be offered to terminate a pregnancy?</w:t>
            </w:r>
          </w:p>
        </w:tc>
        <w:tc>
          <w:tcPr>
            <w:tcW w:w="720" w:type="dxa"/>
          </w:tcPr>
          <w:p w14:paraId="3F9CFB95" w14:textId="77777777" w:rsidR="00CB2908" w:rsidRPr="0040371A" w:rsidRDefault="00CB2908" w:rsidP="008D4FE6"/>
        </w:tc>
        <w:tc>
          <w:tcPr>
            <w:tcW w:w="720" w:type="dxa"/>
          </w:tcPr>
          <w:p w14:paraId="046C697C" w14:textId="77777777" w:rsidR="00CB2908" w:rsidRPr="0040371A" w:rsidRDefault="00CB2908" w:rsidP="008D4FE6"/>
        </w:tc>
        <w:tc>
          <w:tcPr>
            <w:tcW w:w="738" w:type="dxa"/>
          </w:tcPr>
          <w:p w14:paraId="4E17722B" w14:textId="77777777" w:rsidR="00CB2908" w:rsidRPr="0040371A" w:rsidRDefault="00CB2908" w:rsidP="008D4FE6"/>
        </w:tc>
      </w:tr>
      <w:tr w:rsidR="00CB2908" w:rsidRPr="0040371A" w14:paraId="6D674BF1" w14:textId="77777777" w:rsidTr="008D4FE6">
        <w:tc>
          <w:tcPr>
            <w:tcW w:w="738" w:type="dxa"/>
          </w:tcPr>
          <w:p w14:paraId="7C1D1E4D" w14:textId="77777777" w:rsidR="00CB2908" w:rsidRPr="0040371A" w:rsidRDefault="00CB2908" w:rsidP="008D4FE6">
            <w:r w:rsidRPr="0040371A">
              <w:t>7.</w:t>
            </w:r>
          </w:p>
        </w:tc>
        <w:tc>
          <w:tcPr>
            <w:tcW w:w="6660" w:type="dxa"/>
          </w:tcPr>
          <w:p w14:paraId="04207BDE" w14:textId="77777777" w:rsidR="00CB2908" w:rsidRPr="0040371A" w:rsidRDefault="00CB2908" w:rsidP="008D4FE6">
            <w:r w:rsidRPr="0040371A">
              <w:t>Do individuals engaged in the research have a part in any decisions as to the timing, method, or procedures used a terminate a pregnancy?</w:t>
            </w:r>
          </w:p>
        </w:tc>
        <w:tc>
          <w:tcPr>
            <w:tcW w:w="720" w:type="dxa"/>
          </w:tcPr>
          <w:p w14:paraId="6D3CABEB" w14:textId="77777777" w:rsidR="00CB2908" w:rsidRPr="0040371A" w:rsidRDefault="00CB2908" w:rsidP="008D4FE6"/>
        </w:tc>
        <w:tc>
          <w:tcPr>
            <w:tcW w:w="720" w:type="dxa"/>
          </w:tcPr>
          <w:p w14:paraId="4B9C4005" w14:textId="77777777" w:rsidR="00CB2908" w:rsidRPr="0040371A" w:rsidRDefault="00CB2908" w:rsidP="008D4FE6"/>
        </w:tc>
        <w:tc>
          <w:tcPr>
            <w:tcW w:w="738" w:type="dxa"/>
          </w:tcPr>
          <w:p w14:paraId="4450DE27" w14:textId="77777777" w:rsidR="00CB2908" w:rsidRPr="0040371A" w:rsidRDefault="00CB2908" w:rsidP="008D4FE6"/>
        </w:tc>
      </w:tr>
      <w:tr w:rsidR="00CB2908" w:rsidRPr="0040371A" w14:paraId="420A3F18" w14:textId="77777777" w:rsidTr="008D4FE6">
        <w:tc>
          <w:tcPr>
            <w:tcW w:w="738" w:type="dxa"/>
          </w:tcPr>
          <w:p w14:paraId="2ED94B39" w14:textId="77777777" w:rsidR="00CB2908" w:rsidRPr="0040371A" w:rsidRDefault="00CB2908" w:rsidP="008D4FE6">
            <w:r w:rsidRPr="0040371A">
              <w:t>8.</w:t>
            </w:r>
          </w:p>
        </w:tc>
        <w:tc>
          <w:tcPr>
            <w:tcW w:w="6660" w:type="dxa"/>
          </w:tcPr>
          <w:p w14:paraId="6127881F" w14:textId="77777777" w:rsidR="00CB2908" w:rsidRPr="0040371A" w:rsidRDefault="00CB2908" w:rsidP="008D4FE6">
            <w:r w:rsidRPr="0040371A">
              <w:t xml:space="preserve">Do individuals engaged in the research have a part in determining the viability of a </w:t>
            </w:r>
            <w:proofErr w:type="spellStart"/>
            <w:r w:rsidRPr="0040371A">
              <w:t>fetus</w:t>
            </w:r>
            <w:proofErr w:type="spellEnd"/>
            <w:r w:rsidRPr="0040371A">
              <w:t>?</w:t>
            </w:r>
          </w:p>
        </w:tc>
        <w:tc>
          <w:tcPr>
            <w:tcW w:w="720" w:type="dxa"/>
          </w:tcPr>
          <w:p w14:paraId="449DF2DD" w14:textId="77777777" w:rsidR="00CB2908" w:rsidRPr="0040371A" w:rsidRDefault="00CB2908" w:rsidP="008D4FE6"/>
        </w:tc>
        <w:tc>
          <w:tcPr>
            <w:tcW w:w="720" w:type="dxa"/>
          </w:tcPr>
          <w:p w14:paraId="7A7AEDCF" w14:textId="77777777" w:rsidR="00CB2908" w:rsidRPr="0040371A" w:rsidRDefault="00CB2908" w:rsidP="008D4FE6"/>
        </w:tc>
        <w:tc>
          <w:tcPr>
            <w:tcW w:w="738" w:type="dxa"/>
          </w:tcPr>
          <w:p w14:paraId="5902231F" w14:textId="77777777" w:rsidR="00CB2908" w:rsidRPr="0040371A" w:rsidRDefault="00CB2908" w:rsidP="008D4FE6"/>
        </w:tc>
      </w:tr>
    </w:tbl>
    <w:p w14:paraId="1E23459A" w14:textId="77777777" w:rsidR="00CB2908" w:rsidRPr="0040371A" w:rsidRDefault="00CB2908" w:rsidP="00CB2908">
      <w:pPr>
        <w:rPr>
          <w:highlight w:val="yellow"/>
        </w:rPr>
      </w:pPr>
    </w:p>
    <w:p w14:paraId="4A31DC2B" w14:textId="77777777" w:rsidR="00CB2908" w:rsidRPr="0040371A" w:rsidRDefault="00CB2908" w:rsidP="00CB2908">
      <w:r w:rsidRPr="0040371A">
        <w:t>If the response to any of the above is NO, the research should not be approved by the IEC.</w:t>
      </w:r>
    </w:p>
    <w:p w14:paraId="75D83270" w14:textId="77777777" w:rsidR="00CB2908" w:rsidRPr="0040371A" w:rsidRDefault="00CB2908" w:rsidP="00CB2908">
      <w:r w:rsidRPr="0040371A">
        <w:t>Signature of Principal Investigator:</w:t>
      </w:r>
      <w:r>
        <w:tab/>
      </w:r>
      <w:r>
        <w:tab/>
      </w:r>
      <w:r>
        <w:tab/>
      </w:r>
      <w:r w:rsidRPr="0040371A">
        <w:tab/>
      </w:r>
      <w:r w:rsidRPr="0040371A">
        <w:tab/>
        <w:t>Date</w:t>
      </w:r>
      <w:r>
        <w:t>:</w:t>
      </w:r>
    </w:p>
    <w:p w14:paraId="0213E435" w14:textId="77777777" w:rsidR="00CB2908" w:rsidRDefault="00CB2908" w:rsidP="00CB2908"/>
    <w:p w14:paraId="50267FEC" w14:textId="77777777" w:rsidR="00CB2908" w:rsidRPr="0040371A" w:rsidRDefault="00CB2908" w:rsidP="00CB2908">
      <w:pPr>
        <w:ind w:left="2880" w:firstLine="720"/>
        <w:rPr>
          <w:b/>
          <w:bCs/>
        </w:rPr>
      </w:pPr>
      <w:r w:rsidRPr="0040371A">
        <w:rPr>
          <w:b/>
          <w:bCs/>
        </w:rPr>
        <w:t>IEC Office use only</w:t>
      </w:r>
    </w:p>
    <w:p w14:paraId="70066331" w14:textId="77777777" w:rsidR="00CB2908" w:rsidRPr="0040371A" w:rsidRDefault="00CB2908" w:rsidP="00CB2908">
      <w:r w:rsidRPr="0040371A">
        <w:t>Comments of Primary Reviewer:</w:t>
      </w:r>
    </w:p>
    <w:p w14:paraId="40183334" w14:textId="77777777" w:rsidR="00CB2908" w:rsidRPr="0040371A" w:rsidRDefault="00CB2908" w:rsidP="00CB2908">
      <w:r w:rsidRPr="0040371A">
        <w:t>Primary Reviewer’s Signature and Date:</w:t>
      </w:r>
    </w:p>
    <w:p w14:paraId="7B713B03" w14:textId="77777777" w:rsidR="00CB2908" w:rsidRDefault="00CB2908" w:rsidP="00CB2908">
      <w:pPr>
        <w:rPr>
          <w:b/>
        </w:rPr>
      </w:pPr>
    </w:p>
    <w:p w14:paraId="41F1DC39" w14:textId="77777777" w:rsidR="00CB2908" w:rsidRDefault="00CB2908" w:rsidP="00CB2908">
      <w:pPr>
        <w:rPr>
          <w:b/>
        </w:rPr>
      </w:pPr>
    </w:p>
    <w:p w14:paraId="769A538A" w14:textId="77777777" w:rsidR="00CB2908" w:rsidRDefault="00CB2908" w:rsidP="00CB2908">
      <w:pPr>
        <w:rPr>
          <w:b/>
        </w:rPr>
      </w:pPr>
    </w:p>
    <w:p w14:paraId="1983D75C" w14:textId="77777777" w:rsidR="00CB2908" w:rsidRDefault="00CB2908" w:rsidP="00CB2908">
      <w:pPr>
        <w:rPr>
          <w:b/>
        </w:rPr>
      </w:pPr>
    </w:p>
    <w:p w14:paraId="71E9B292" w14:textId="77777777" w:rsidR="00CB2908" w:rsidRDefault="00CB2908" w:rsidP="00CB2908">
      <w:pPr>
        <w:rPr>
          <w:b/>
        </w:rPr>
      </w:pPr>
    </w:p>
    <w:p w14:paraId="2D747630" w14:textId="77777777" w:rsidR="00CB2908" w:rsidRDefault="00CB2908" w:rsidP="00CB2908">
      <w:pPr>
        <w:rPr>
          <w:b/>
        </w:rPr>
      </w:pPr>
    </w:p>
    <w:p w14:paraId="67E6DFAF" w14:textId="77777777" w:rsidR="00CB2908" w:rsidRDefault="00CB2908" w:rsidP="00CB2908">
      <w:pPr>
        <w:rPr>
          <w:b/>
        </w:rPr>
      </w:pPr>
    </w:p>
    <w:p w14:paraId="1F202B05" w14:textId="77777777" w:rsidR="00CB2908" w:rsidRDefault="00CB2908" w:rsidP="00CB2908">
      <w:pPr>
        <w:rPr>
          <w:b/>
        </w:rPr>
      </w:pPr>
    </w:p>
    <w:p w14:paraId="301F2E9E" w14:textId="77777777" w:rsidR="00CB2908" w:rsidRDefault="00CB2908" w:rsidP="00CB2908">
      <w:pPr>
        <w:rPr>
          <w:b/>
        </w:rPr>
      </w:pPr>
    </w:p>
    <w:p w14:paraId="374C2809" w14:textId="77777777" w:rsidR="00CB2908" w:rsidRDefault="00CB2908" w:rsidP="00CB2908">
      <w:pPr>
        <w:rPr>
          <w:b/>
        </w:rPr>
      </w:pPr>
    </w:p>
    <w:p w14:paraId="7FA8A36D" w14:textId="77777777" w:rsidR="00CB2908" w:rsidRDefault="00CB2908" w:rsidP="00CB2908">
      <w:pPr>
        <w:rPr>
          <w:b/>
        </w:rPr>
      </w:pPr>
    </w:p>
    <w:p w14:paraId="03929BB7" w14:textId="77777777" w:rsidR="00CB2908" w:rsidRDefault="00CB2908" w:rsidP="00CB2908">
      <w:pPr>
        <w:rPr>
          <w:b/>
        </w:rPr>
      </w:pPr>
    </w:p>
    <w:p w14:paraId="2A6C6C8F" w14:textId="77777777" w:rsidR="00CB2908" w:rsidRDefault="00CB2908" w:rsidP="00CB2908">
      <w:pPr>
        <w:rPr>
          <w:b/>
        </w:rPr>
      </w:pPr>
    </w:p>
    <w:p w14:paraId="1C8D82D1" w14:textId="77777777" w:rsidR="00CB2908" w:rsidRPr="00AB0F6C" w:rsidRDefault="00CB2908" w:rsidP="00CB2908">
      <w:pPr>
        <w:jc w:val="center"/>
        <w:rPr>
          <w:b/>
          <w:bCs/>
        </w:rPr>
      </w:pPr>
      <w:r w:rsidRPr="00AB0F6C">
        <w:rPr>
          <w:b/>
          <w:bCs/>
        </w:rPr>
        <w:lastRenderedPageBreak/>
        <w:t>Checklist: Requirements for research involving foetuses</w:t>
      </w:r>
    </w:p>
    <w:p w14:paraId="7BE04FBC" w14:textId="77777777" w:rsidR="00CB2908" w:rsidRPr="0040371A" w:rsidRDefault="00CB2908" w:rsidP="00CB2908">
      <w:r w:rsidRPr="0040371A">
        <w:t xml:space="preserve">Name of Principal Investigator: </w:t>
      </w:r>
      <w:r w:rsidRPr="0040371A">
        <w:tab/>
      </w:r>
      <w:r w:rsidRPr="0040371A">
        <w:tab/>
      </w:r>
      <w:r w:rsidRPr="0040371A">
        <w:tab/>
        <w:t>Study Title:</w:t>
      </w:r>
    </w:p>
    <w:p w14:paraId="675FC7E5" w14:textId="77777777" w:rsidR="00CB2908" w:rsidRPr="0040371A" w:rsidRDefault="00CB2908" w:rsidP="00CB2908">
      <w:pPr>
        <w:ind w:firstLine="720"/>
      </w:pPr>
    </w:p>
    <w:tbl>
      <w:tblPr>
        <w:tblStyle w:val="TableGrid"/>
        <w:tblW w:w="0" w:type="auto"/>
        <w:tblLook w:val="04A0" w:firstRow="1" w:lastRow="0" w:firstColumn="1" w:lastColumn="0" w:noHBand="0" w:noVBand="1"/>
      </w:tblPr>
      <w:tblGrid>
        <w:gridCol w:w="722"/>
        <w:gridCol w:w="6161"/>
        <w:gridCol w:w="707"/>
        <w:gridCol w:w="699"/>
        <w:gridCol w:w="721"/>
      </w:tblGrid>
      <w:tr w:rsidR="00CB2908" w:rsidRPr="0040371A" w14:paraId="54BF6B17" w14:textId="77777777" w:rsidTr="008D4FE6">
        <w:tc>
          <w:tcPr>
            <w:tcW w:w="738" w:type="dxa"/>
          </w:tcPr>
          <w:p w14:paraId="60848BE8" w14:textId="77777777" w:rsidR="00CB2908" w:rsidRPr="0040371A" w:rsidRDefault="00CB2908" w:rsidP="008D4FE6">
            <w:r w:rsidRPr="0040371A">
              <w:t>Sl. No.</w:t>
            </w:r>
          </w:p>
        </w:tc>
        <w:tc>
          <w:tcPr>
            <w:tcW w:w="6660" w:type="dxa"/>
          </w:tcPr>
          <w:p w14:paraId="57F83CD0" w14:textId="77777777" w:rsidR="00CB2908" w:rsidRPr="0040371A" w:rsidRDefault="00CB2908" w:rsidP="008D4FE6">
            <w:r w:rsidRPr="0040371A">
              <w:t>Questions</w:t>
            </w:r>
          </w:p>
        </w:tc>
        <w:tc>
          <w:tcPr>
            <w:tcW w:w="720" w:type="dxa"/>
          </w:tcPr>
          <w:p w14:paraId="6941E93A" w14:textId="77777777" w:rsidR="00CB2908" w:rsidRPr="0040371A" w:rsidRDefault="00CB2908" w:rsidP="008D4FE6">
            <w:r w:rsidRPr="0040371A">
              <w:t>Yes</w:t>
            </w:r>
          </w:p>
        </w:tc>
        <w:tc>
          <w:tcPr>
            <w:tcW w:w="720" w:type="dxa"/>
          </w:tcPr>
          <w:p w14:paraId="209D44F7" w14:textId="77777777" w:rsidR="00CB2908" w:rsidRPr="0040371A" w:rsidRDefault="00CB2908" w:rsidP="008D4FE6">
            <w:r w:rsidRPr="0040371A">
              <w:t>No</w:t>
            </w:r>
          </w:p>
        </w:tc>
        <w:tc>
          <w:tcPr>
            <w:tcW w:w="738" w:type="dxa"/>
          </w:tcPr>
          <w:p w14:paraId="4C6B8AFA" w14:textId="77777777" w:rsidR="00CB2908" w:rsidRPr="0040371A" w:rsidRDefault="00CB2908" w:rsidP="008D4FE6">
            <w:r w:rsidRPr="0040371A">
              <w:t>NA</w:t>
            </w:r>
          </w:p>
        </w:tc>
      </w:tr>
      <w:tr w:rsidR="00CB2908" w:rsidRPr="0040371A" w14:paraId="2E4BBB27" w14:textId="77777777" w:rsidTr="008D4FE6">
        <w:tc>
          <w:tcPr>
            <w:tcW w:w="738" w:type="dxa"/>
          </w:tcPr>
          <w:p w14:paraId="4E7C3C21" w14:textId="77777777" w:rsidR="00CB2908" w:rsidRPr="0040371A" w:rsidRDefault="00CB2908" w:rsidP="008D4FE6">
            <w:r w:rsidRPr="0040371A">
              <w:t>1.</w:t>
            </w:r>
          </w:p>
        </w:tc>
        <w:tc>
          <w:tcPr>
            <w:tcW w:w="6660" w:type="dxa"/>
          </w:tcPr>
          <w:p w14:paraId="0F1B919D" w14:textId="77777777" w:rsidR="00CB2908" w:rsidRPr="0040371A" w:rsidRDefault="00CB2908" w:rsidP="008D4FE6">
            <w:r w:rsidRPr="0040371A">
              <w:t>Are scientifically appropriate, preclinical and clinical studies, conducted and provide data for assessing potential risks to neonates?</w:t>
            </w:r>
          </w:p>
        </w:tc>
        <w:tc>
          <w:tcPr>
            <w:tcW w:w="720" w:type="dxa"/>
          </w:tcPr>
          <w:p w14:paraId="2FADDC6C" w14:textId="77777777" w:rsidR="00CB2908" w:rsidRPr="0040371A" w:rsidRDefault="00CB2908" w:rsidP="008D4FE6"/>
        </w:tc>
        <w:tc>
          <w:tcPr>
            <w:tcW w:w="720" w:type="dxa"/>
          </w:tcPr>
          <w:p w14:paraId="3BEDF167" w14:textId="77777777" w:rsidR="00CB2908" w:rsidRPr="0040371A" w:rsidRDefault="00CB2908" w:rsidP="008D4FE6"/>
        </w:tc>
        <w:tc>
          <w:tcPr>
            <w:tcW w:w="738" w:type="dxa"/>
          </w:tcPr>
          <w:p w14:paraId="3252D1EA" w14:textId="77777777" w:rsidR="00CB2908" w:rsidRPr="0040371A" w:rsidRDefault="00CB2908" w:rsidP="008D4FE6"/>
        </w:tc>
      </w:tr>
      <w:tr w:rsidR="00CB2908" w:rsidRPr="0040371A" w14:paraId="2A935B2C" w14:textId="77777777" w:rsidTr="008D4FE6">
        <w:tc>
          <w:tcPr>
            <w:tcW w:w="738" w:type="dxa"/>
          </w:tcPr>
          <w:p w14:paraId="2A57830A" w14:textId="77777777" w:rsidR="00CB2908" w:rsidRPr="0040371A" w:rsidRDefault="00CB2908" w:rsidP="008D4FE6">
            <w:r w:rsidRPr="0040371A">
              <w:t>2.</w:t>
            </w:r>
          </w:p>
        </w:tc>
        <w:tc>
          <w:tcPr>
            <w:tcW w:w="6660" w:type="dxa"/>
          </w:tcPr>
          <w:p w14:paraId="7A4ACF20" w14:textId="77777777" w:rsidR="00CB2908" w:rsidRPr="0040371A" w:rsidRDefault="00CB2908" w:rsidP="008D4FE6">
            <w:r w:rsidRPr="0040371A">
              <w:t>Is the individual providing consent, fully informed regarding the reasonably foreseeable impact of the research on neonate?</w:t>
            </w:r>
          </w:p>
        </w:tc>
        <w:tc>
          <w:tcPr>
            <w:tcW w:w="720" w:type="dxa"/>
          </w:tcPr>
          <w:p w14:paraId="22F8FD2E" w14:textId="77777777" w:rsidR="00CB2908" w:rsidRPr="0040371A" w:rsidRDefault="00CB2908" w:rsidP="008D4FE6"/>
        </w:tc>
        <w:tc>
          <w:tcPr>
            <w:tcW w:w="720" w:type="dxa"/>
          </w:tcPr>
          <w:p w14:paraId="45159F9C" w14:textId="77777777" w:rsidR="00CB2908" w:rsidRPr="0040371A" w:rsidRDefault="00CB2908" w:rsidP="008D4FE6"/>
        </w:tc>
        <w:tc>
          <w:tcPr>
            <w:tcW w:w="738" w:type="dxa"/>
          </w:tcPr>
          <w:p w14:paraId="6998EB9A" w14:textId="77777777" w:rsidR="00CB2908" w:rsidRPr="0040371A" w:rsidRDefault="00CB2908" w:rsidP="008D4FE6"/>
        </w:tc>
      </w:tr>
      <w:tr w:rsidR="00CB2908" w:rsidRPr="0040371A" w14:paraId="542B8F91" w14:textId="77777777" w:rsidTr="008D4FE6">
        <w:tc>
          <w:tcPr>
            <w:tcW w:w="738" w:type="dxa"/>
          </w:tcPr>
          <w:p w14:paraId="721D73DC" w14:textId="77777777" w:rsidR="00CB2908" w:rsidRPr="0040371A" w:rsidRDefault="00CB2908" w:rsidP="008D4FE6">
            <w:r w:rsidRPr="0040371A">
              <w:t>3.</w:t>
            </w:r>
          </w:p>
        </w:tc>
        <w:tc>
          <w:tcPr>
            <w:tcW w:w="6660" w:type="dxa"/>
          </w:tcPr>
          <w:p w14:paraId="6EF2A6B2" w14:textId="77777777" w:rsidR="00CB2908" w:rsidRPr="0040371A" w:rsidRDefault="00CB2908" w:rsidP="008D4FE6">
            <w:r w:rsidRPr="0040371A">
              <w:t>Will any inducements, monetary or otherwise, be offered to terminate a pregnancy?</w:t>
            </w:r>
          </w:p>
        </w:tc>
        <w:tc>
          <w:tcPr>
            <w:tcW w:w="720" w:type="dxa"/>
          </w:tcPr>
          <w:p w14:paraId="6DF1EA88" w14:textId="77777777" w:rsidR="00CB2908" w:rsidRPr="0040371A" w:rsidRDefault="00CB2908" w:rsidP="008D4FE6"/>
        </w:tc>
        <w:tc>
          <w:tcPr>
            <w:tcW w:w="720" w:type="dxa"/>
          </w:tcPr>
          <w:p w14:paraId="74BF4496" w14:textId="77777777" w:rsidR="00CB2908" w:rsidRPr="0040371A" w:rsidRDefault="00CB2908" w:rsidP="008D4FE6"/>
        </w:tc>
        <w:tc>
          <w:tcPr>
            <w:tcW w:w="738" w:type="dxa"/>
          </w:tcPr>
          <w:p w14:paraId="68B71EF5" w14:textId="77777777" w:rsidR="00CB2908" w:rsidRPr="0040371A" w:rsidRDefault="00CB2908" w:rsidP="008D4FE6"/>
        </w:tc>
      </w:tr>
      <w:tr w:rsidR="00CB2908" w:rsidRPr="0040371A" w14:paraId="3B98D650" w14:textId="77777777" w:rsidTr="008D4FE6">
        <w:tc>
          <w:tcPr>
            <w:tcW w:w="738" w:type="dxa"/>
          </w:tcPr>
          <w:p w14:paraId="262FA377" w14:textId="77777777" w:rsidR="00CB2908" w:rsidRPr="0040371A" w:rsidRDefault="00CB2908" w:rsidP="008D4FE6">
            <w:r w:rsidRPr="0040371A">
              <w:t>4.</w:t>
            </w:r>
          </w:p>
        </w:tc>
        <w:tc>
          <w:tcPr>
            <w:tcW w:w="6660" w:type="dxa"/>
          </w:tcPr>
          <w:p w14:paraId="0C9ED464" w14:textId="77777777" w:rsidR="00CB2908" w:rsidRPr="0040371A" w:rsidRDefault="00CB2908" w:rsidP="008D4FE6">
            <w:r w:rsidRPr="0040371A">
              <w:t>Do individuals engaged in the research have a part in any decisions as to the timing, method or procedures used to terminate pregnancy?</w:t>
            </w:r>
          </w:p>
        </w:tc>
        <w:tc>
          <w:tcPr>
            <w:tcW w:w="720" w:type="dxa"/>
          </w:tcPr>
          <w:p w14:paraId="4446B0BB" w14:textId="77777777" w:rsidR="00CB2908" w:rsidRPr="0040371A" w:rsidRDefault="00CB2908" w:rsidP="008D4FE6"/>
        </w:tc>
        <w:tc>
          <w:tcPr>
            <w:tcW w:w="720" w:type="dxa"/>
          </w:tcPr>
          <w:p w14:paraId="66F6DCCF" w14:textId="77777777" w:rsidR="00CB2908" w:rsidRPr="0040371A" w:rsidRDefault="00CB2908" w:rsidP="008D4FE6"/>
        </w:tc>
        <w:tc>
          <w:tcPr>
            <w:tcW w:w="738" w:type="dxa"/>
          </w:tcPr>
          <w:p w14:paraId="2781DA1A" w14:textId="77777777" w:rsidR="00CB2908" w:rsidRPr="0040371A" w:rsidRDefault="00CB2908" w:rsidP="008D4FE6"/>
        </w:tc>
      </w:tr>
      <w:tr w:rsidR="00CB2908" w:rsidRPr="0040371A" w14:paraId="36D900F9" w14:textId="77777777" w:rsidTr="008D4FE6">
        <w:tc>
          <w:tcPr>
            <w:tcW w:w="738" w:type="dxa"/>
          </w:tcPr>
          <w:p w14:paraId="71627DBF" w14:textId="77777777" w:rsidR="00CB2908" w:rsidRPr="0040371A" w:rsidRDefault="00CB2908" w:rsidP="008D4FE6">
            <w:r w:rsidRPr="0040371A">
              <w:t>5.</w:t>
            </w:r>
          </w:p>
        </w:tc>
        <w:tc>
          <w:tcPr>
            <w:tcW w:w="6660" w:type="dxa"/>
          </w:tcPr>
          <w:p w14:paraId="6A7EFB8D" w14:textId="77777777" w:rsidR="00CB2908" w:rsidRPr="0040371A" w:rsidRDefault="00CB2908" w:rsidP="008D4FE6">
            <w:r w:rsidRPr="0040371A">
              <w:t xml:space="preserve">Do individuals engaged in the research have a part in determining the viability of a </w:t>
            </w:r>
            <w:proofErr w:type="spellStart"/>
            <w:r w:rsidRPr="0040371A">
              <w:t>fetus</w:t>
            </w:r>
            <w:proofErr w:type="spellEnd"/>
            <w:r w:rsidRPr="0040371A">
              <w:t>?</w:t>
            </w:r>
          </w:p>
        </w:tc>
        <w:tc>
          <w:tcPr>
            <w:tcW w:w="720" w:type="dxa"/>
          </w:tcPr>
          <w:p w14:paraId="2485311B" w14:textId="77777777" w:rsidR="00CB2908" w:rsidRPr="0040371A" w:rsidRDefault="00CB2908" w:rsidP="008D4FE6"/>
        </w:tc>
        <w:tc>
          <w:tcPr>
            <w:tcW w:w="720" w:type="dxa"/>
          </w:tcPr>
          <w:p w14:paraId="24B9AD54" w14:textId="77777777" w:rsidR="00CB2908" w:rsidRPr="0040371A" w:rsidRDefault="00CB2908" w:rsidP="008D4FE6"/>
        </w:tc>
        <w:tc>
          <w:tcPr>
            <w:tcW w:w="738" w:type="dxa"/>
          </w:tcPr>
          <w:p w14:paraId="023B452A" w14:textId="77777777" w:rsidR="00CB2908" w:rsidRPr="0040371A" w:rsidRDefault="00CB2908" w:rsidP="008D4FE6"/>
        </w:tc>
      </w:tr>
      <w:tr w:rsidR="00CB2908" w:rsidRPr="0040371A" w14:paraId="1C64B976" w14:textId="77777777" w:rsidTr="008D4FE6">
        <w:tc>
          <w:tcPr>
            <w:tcW w:w="738" w:type="dxa"/>
          </w:tcPr>
          <w:p w14:paraId="3E072A73" w14:textId="77777777" w:rsidR="00CB2908" w:rsidRPr="0040371A" w:rsidRDefault="00CB2908" w:rsidP="008D4FE6">
            <w:r w:rsidRPr="0040371A">
              <w:t>6.</w:t>
            </w:r>
          </w:p>
        </w:tc>
        <w:tc>
          <w:tcPr>
            <w:tcW w:w="6660" w:type="dxa"/>
          </w:tcPr>
          <w:p w14:paraId="33F44E07" w14:textId="77777777" w:rsidR="00CB2908" w:rsidRPr="0040371A" w:rsidRDefault="00CB2908" w:rsidP="008D4FE6">
            <w:pPr>
              <w:rPr>
                <w:b/>
              </w:rPr>
            </w:pPr>
            <w:r w:rsidRPr="0040371A">
              <w:rPr>
                <w:b/>
              </w:rPr>
              <w:t xml:space="preserve">In research involving </w:t>
            </w:r>
            <w:proofErr w:type="spellStart"/>
            <w:r w:rsidRPr="0040371A">
              <w:rPr>
                <w:b/>
              </w:rPr>
              <w:t>fetuses</w:t>
            </w:r>
            <w:proofErr w:type="spellEnd"/>
            <w:r w:rsidRPr="0040371A">
              <w:rPr>
                <w:b/>
              </w:rPr>
              <w:t xml:space="preserve"> of uncertain viability,</w:t>
            </w:r>
          </w:p>
        </w:tc>
        <w:tc>
          <w:tcPr>
            <w:tcW w:w="720" w:type="dxa"/>
          </w:tcPr>
          <w:p w14:paraId="3E622AA0" w14:textId="77777777" w:rsidR="00CB2908" w:rsidRPr="0040371A" w:rsidRDefault="00CB2908" w:rsidP="008D4FE6"/>
        </w:tc>
        <w:tc>
          <w:tcPr>
            <w:tcW w:w="720" w:type="dxa"/>
          </w:tcPr>
          <w:p w14:paraId="570A0BEC" w14:textId="77777777" w:rsidR="00CB2908" w:rsidRPr="0040371A" w:rsidRDefault="00CB2908" w:rsidP="008D4FE6"/>
        </w:tc>
        <w:tc>
          <w:tcPr>
            <w:tcW w:w="738" w:type="dxa"/>
          </w:tcPr>
          <w:p w14:paraId="377847BC" w14:textId="77777777" w:rsidR="00CB2908" w:rsidRPr="0040371A" w:rsidRDefault="00CB2908" w:rsidP="008D4FE6"/>
        </w:tc>
      </w:tr>
      <w:tr w:rsidR="00CB2908" w:rsidRPr="0040371A" w14:paraId="7929B3DA" w14:textId="77777777" w:rsidTr="008D4FE6">
        <w:tc>
          <w:tcPr>
            <w:tcW w:w="738" w:type="dxa"/>
          </w:tcPr>
          <w:p w14:paraId="5F2BA641" w14:textId="77777777" w:rsidR="00CB2908" w:rsidRPr="0040371A" w:rsidRDefault="00CB2908" w:rsidP="008D4FE6">
            <w:r w:rsidRPr="0040371A">
              <w:t>6a.</w:t>
            </w:r>
          </w:p>
        </w:tc>
        <w:tc>
          <w:tcPr>
            <w:tcW w:w="6660" w:type="dxa"/>
          </w:tcPr>
          <w:p w14:paraId="2895E2E8" w14:textId="77777777" w:rsidR="00CB2908" w:rsidRPr="0040371A" w:rsidRDefault="00CB2908" w:rsidP="008D4FE6">
            <w:r w:rsidRPr="0040371A">
              <w:t xml:space="preserve">Does the research hold out the prospect of enhancing the probability of survival of the particular </w:t>
            </w:r>
            <w:proofErr w:type="spellStart"/>
            <w:r w:rsidRPr="0040371A">
              <w:t>fetus</w:t>
            </w:r>
            <w:proofErr w:type="spellEnd"/>
            <w:r w:rsidRPr="0040371A">
              <w:t xml:space="preserve"> to the point of viability, and is any risk least possible for achieving the objectives of the research?</w:t>
            </w:r>
          </w:p>
        </w:tc>
        <w:tc>
          <w:tcPr>
            <w:tcW w:w="720" w:type="dxa"/>
          </w:tcPr>
          <w:p w14:paraId="192EA936" w14:textId="77777777" w:rsidR="00CB2908" w:rsidRPr="0040371A" w:rsidRDefault="00CB2908" w:rsidP="008D4FE6"/>
        </w:tc>
        <w:tc>
          <w:tcPr>
            <w:tcW w:w="720" w:type="dxa"/>
          </w:tcPr>
          <w:p w14:paraId="2E1E48AC" w14:textId="77777777" w:rsidR="00CB2908" w:rsidRPr="0040371A" w:rsidRDefault="00CB2908" w:rsidP="008D4FE6"/>
        </w:tc>
        <w:tc>
          <w:tcPr>
            <w:tcW w:w="738" w:type="dxa"/>
          </w:tcPr>
          <w:p w14:paraId="5AD6AFF8" w14:textId="77777777" w:rsidR="00CB2908" w:rsidRPr="0040371A" w:rsidRDefault="00CB2908" w:rsidP="008D4FE6"/>
        </w:tc>
      </w:tr>
      <w:tr w:rsidR="00CB2908" w:rsidRPr="0040371A" w14:paraId="3EF9B135" w14:textId="77777777" w:rsidTr="008D4FE6">
        <w:tc>
          <w:tcPr>
            <w:tcW w:w="738" w:type="dxa"/>
          </w:tcPr>
          <w:p w14:paraId="4FE5AE93" w14:textId="77777777" w:rsidR="00CB2908" w:rsidRPr="0040371A" w:rsidRDefault="00CB2908" w:rsidP="008D4FE6">
            <w:r w:rsidRPr="0040371A">
              <w:t>6b.</w:t>
            </w:r>
          </w:p>
        </w:tc>
        <w:tc>
          <w:tcPr>
            <w:tcW w:w="6660" w:type="dxa"/>
          </w:tcPr>
          <w:p w14:paraId="39672B53" w14:textId="77777777" w:rsidR="00CB2908" w:rsidRPr="0040371A" w:rsidRDefault="00CB2908" w:rsidP="008D4FE6">
            <w:r w:rsidRPr="0040371A">
              <w:t>Or The purpose of the research is development of important biomedical knowledge which cannot be obtained by other means.</w:t>
            </w:r>
          </w:p>
        </w:tc>
        <w:tc>
          <w:tcPr>
            <w:tcW w:w="720" w:type="dxa"/>
          </w:tcPr>
          <w:p w14:paraId="45F5D489" w14:textId="77777777" w:rsidR="00CB2908" w:rsidRPr="0040371A" w:rsidRDefault="00CB2908" w:rsidP="008D4FE6"/>
        </w:tc>
        <w:tc>
          <w:tcPr>
            <w:tcW w:w="720" w:type="dxa"/>
          </w:tcPr>
          <w:p w14:paraId="02E76D41" w14:textId="77777777" w:rsidR="00CB2908" w:rsidRPr="0040371A" w:rsidRDefault="00CB2908" w:rsidP="008D4FE6"/>
        </w:tc>
        <w:tc>
          <w:tcPr>
            <w:tcW w:w="738" w:type="dxa"/>
          </w:tcPr>
          <w:p w14:paraId="03571628" w14:textId="77777777" w:rsidR="00CB2908" w:rsidRPr="0040371A" w:rsidRDefault="00CB2908" w:rsidP="008D4FE6"/>
        </w:tc>
      </w:tr>
      <w:tr w:rsidR="00CB2908" w:rsidRPr="0040371A" w14:paraId="72A5FE0F" w14:textId="77777777" w:rsidTr="008D4FE6">
        <w:tc>
          <w:tcPr>
            <w:tcW w:w="738" w:type="dxa"/>
          </w:tcPr>
          <w:p w14:paraId="0C102354" w14:textId="77777777" w:rsidR="00CB2908" w:rsidRPr="0040371A" w:rsidRDefault="00CB2908" w:rsidP="008D4FE6">
            <w:r w:rsidRPr="0040371A">
              <w:t>7.</w:t>
            </w:r>
          </w:p>
        </w:tc>
        <w:tc>
          <w:tcPr>
            <w:tcW w:w="6660" w:type="dxa"/>
          </w:tcPr>
          <w:p w14:paraId="6227F2FA" w14:textId="77777777" w:rsidR="00CB2908" w:rsidRPr="0040371A" w:rsidRDefault="00CB2908" w:rsidP="008D4FE6">
            <w:r w:rsidRPr="0040371A">
              <w:t xml:space="preserve">Will there be a risk to the </w:t>
            </w:r>
            <w:proofErr w:type="spellStart"/>
            <w:r w:rsidRPr="0040371A">
              <w:t>fetus</w:t>
            </w:r>
            <w:proofErr w:type="spellEnd"/>
            <w:r w:rsidRPr="0040371A">
              <w:t xml:space="preserve"> from the research?</w:t>
            </w:r>
          </w:p>
        </w:tc>
        <w:tc>
          <w:tcPr>
            <w:tcW w:w="720" w:type="dxa"/>
          </w:tcPr>
          <w:p w14:paraId="31A15A21" w14:textId="77777777" w:rsidR="00CB2908" w:rsidRPr="0040371A" w:rsidRDefault="00CB2908" w:rsidP="008D4FE6"/>
        </w:tc>
        <w:tc>
          <w:tcPr>
            <w:tcW w:w="720" w:type="dxa"/>
          </w:tcPr>
          <w:p w14:paraId="160B80C1" w14:textId="77777777" w:rsidR="00CB2908" w:rsidRPr="0040371A" w:rsidRDefault="00CB2908" w:rsidP="008D4FE6"/>
        </w:tc>
        <w:tc>
          <w:tcPr>
            <w:tcW w:w="738" w:type="dxa"/>
          </w:tcPr>
          <w:p w14:paraId="52571AA5" w14:textId="77777777" w:rsidR="00CB2908" w:rsidRPr="0040371A" w:rsidRDefault="00CB2908" w:rsidP="008D4FE6"/>
        </w:tc>
      </w:tr>
      <w:tr w:rsidR="00CB2908" w:rsidRPr="0040371A" w14:paraId="24EBA03D" w14:textId="77777777" w:rsidTr="008D4FE6">
        <w:tc>
          <w:tcPr>
            <w:tcW w:w="738" w:type="dxa"/>
          </w:tcPr>
          <w:p w14:paraId="651088A6" w14:textId="77777777" w:rsidR="00CB2908" w:rsidRPr="0040371A" w:rsidRDefault="00CB2908" w:rsidP="008D4FE6">
            <w:r w:rsidRPr="0040371A">
              <w:t>8.</w:t>
            </w:r>
          </w:p>
        </w:tc>
        <w:tc>
          <w:tcPr>
            <w:tcW w:w="6660" w:type="dxa"/>
          </w:tcPr>
          <w:p w14:paraId="4657243E" w14:textId="77777777" w:rsidR="00CB2908" w:rsidRPr="0040371A" w:rsidRDefault="00CB2908" w:rsidP="008D4FE6">
            <w:r w:rsidRPr="0040371A">
              <w:t>Is the legally effective informed consent of either parent of neonate or, if neither parent is able to consent because of unavailability, incompetence or temporary incapacity, legally effective informed consent of either parent’s legally authorized representative obtained?</w:t>
            </w:r>
          </w:p>
        </w:tc>
        <w:tc>
          <w:tcPr>
            <w:tcW w:w="720" w:type="dxa"/>
          </w:tcPr>
          <w:p w14:paraId="1816337F" w14:textId="77777777" w:rsidR="00CB2908" w:rsidRPr="0040371A" w:rsidRDefault="00CB2908" w:rsidP="008D4FE6"/>
        </w:tc>
        <w:tc>
          <w:tcPr>
            <w:tcW w:w="720" w:type="dxa"/>
          </w:tcPr>
          <w:p w14:paraId="26C241DD" w14:textId="77777777" w:rsidR="00CB2908" w:rsidRPr="0040371A" w:rsidRDefault="00CB2908" w:rsidP="008D4FE6"/>
        </w:tc>
        <w:tc>
          <w:tcPr>
            <w:tcW w:w="738" w:type="dxa"/>
          </w:tcPr>
          <w:p w14:paraId="05659401" w14:textId="77777777" w:rsidR="00CB2908" w:rsidRPr="0040371A" w:rsidRDefault="00CB2908" w:rsidP="008D4FE6"/>
        </w:tc>
      </w:tr>
      <w:tr w:rsidR="00CB2908" w:rsidRPr="0040371A" w14:paraId="71AB7762" w14:textId="77777777" w:rsidTr="008D4FE6">
        <w:tc>
          <w:tcPr>
            <w:tcW w:w="738" w:type="dxa"/>
          </w:tcPr>
          <w:p w14:paraId="7E6F0EA3" w14:textId="77777777" w:rsidR="00CB2908" w:rsidRPr="0040371A" w:rsidRDefault="00CB2908" w:rsidP="008D4FE6">
            <w:pPr>
              <w:rPr>
                <w:b/>
              </w:rPr>
            </w:pPr>
            <w:r w:rsidRPr="0040371A">
              <w:rPr>
                <w:b/>
              </w:rPr>
              <w:t>9.</w:t>
            </w:r>
          </w:p>
        </w:tc>
        <w:tc>
          <w:tcPr>
            <w:tcW w:w="6660" w:type="dxa"/>
          </w:tcPr>
          <w:p w14:paraId="05917230" w14:textId="77777777" w:rsidR="00CB2908" w:rsidRPr="0040371A" w:rsidRDefault="00CB2908" w:rsidP="008D4FE6">
            <w:pPr>
              <w:rPr>
                <w:b/>
              </w:rPr>
            </w:pPr>
            <w:r w:rsidRPr="0040371A">
              <w:rPr>
                <w:b/>
              </w:rPr>
              <w:t xml:space="preserve">In research involving nonviable </w:t>
            </w:r>
            <w:proofErr w:type="spellStart"/>
            <w:r w:rsidRPr="0040371A">
              <w:rPr>
                <w:b/>
              </w:rPr>
              <w:t>fetuses</w:t>
            </w:r>
            <w:proofErr w:type="spellEnd"/>
          </w:p>
        </w:tc>
        <w:tc>
          <w:tcPr>
            <w:tcW w:w="720" w:type="dxa"/>
          </w:tcPr>
          <w:p w14:paraId="37D64F5D" w14:textId="77777777" w:rsidR="00CB2908" w:rsidRPr="0040371A" w:rsidRDefault="00CB2908" w:rsidP="008D4FE6">
            <w:pPr>
              <w:rPr>
                <w:b/>
              </w:rPr>
            </w:pPr>
          </w:p>
        </w:tc>
        <w:tc>
          <w:tcPr>
            <w:tcW w:w="720" w:type="dxa"/>
          </w:tcPr>
          <w:p w14:paraId="33AF77E8" w14:textId="77777777" w:rsidR="00CB2908" w:rsidRPr="0040371A" w:rsidRDefault="00CB2908" w:rsidP="008D4FE6">
            <w:pPr>
              <w:rPr>
                <w:b/>
              </w:rPr>
            </w:pPr>
          </w:p>
        </w:tc>
        <w:tc>
          <w:tcPr>
            <w:tcW w:w="738" w:type="dxa"/>
          </w:tcPr>
          <w:p w14:paraId="6D97BFF1" w14:textId="77777777" w:rsidR="00CB2908" w:rsidRPr="0040371A" w:rsidRDefault="00CB2908" w:rsidP="008D4FE6">
            <w:pPr>
              <w:rPr>
                <w:b/>
              </w:rPr>
            </w:pPr>
          </w:p>
        </w:tc>
      </w:tr>
      <w:tr w:rsidR="00CB2908" w:rsidRPr="0040371A" w14:paraId="4CC2D4D7" w14:textId="77777777" w:rsidTr="008D4FE6">
        <w:tc>
          <w:tcPr>
            <w:tcW w:w="738" w:type="dxa"/>
          </w:tcPr>
          <w:p w14:paraId="5A0FEE19" w14:textId="77777777" w:rsidR="00CB2908" w:rsidRPr="0040371A" w:rsidRDefault="00CB2908" w:rsidP="008D4FE6">
            <w:r w:rsidRPr="0040371A">
              <w:t>9a.</w:t>
            </w:r>
          </w:p>
        </w:tc>
        <w:tc>
          <w:tcPr>
            <w:tcW w:w="6660" w:type="dxa"/>
          </w:tcPr>
          <w:p w14:paraId="302E2CE5" w14:textId="77777777" w:rsidR="00CB2908" w:rsidRPr="0040371A" w:rsidRDefault="00CB2908" w:rsidP="008D4FE6">
            <w:r w:rsidRPr="0040371A">
              <w:t>Will vital functions of the neonate be artificially maintained?</w:t>
            </w:r>
          </w:p>
        </w:tc>
        <w:tc>
          <w:tcPr>
            <w:tcW w:w="720" w:type="dxa"/>
          </w:tcPr>
          <w:p w14:paraId="767D11AC" w14:textId="77777777" w:rsidR="00CB2908" w:rsidRPr="0040371A" w:rsidRDefault="00CB2908" w:rsidP="008D4FE6">
            <w:pPr>
              <w:rPr>
                <w:b/>
              </w:rPr>
            </w:pPr>
          </w:p>
        </w:tc>
        <w:tc>
          <w:tcPr>
            <w:tcW w:w="720" w:type="dxa"/>
          </w:tcPr>
          <w:p w14:paraId="371BF470" w14:textId="77777777" w:rsidR="00CB2908" w:rsidRPr="0040371A" w:rsidRDefault="00CB2908" w:rsidP="008D4FE6">
            <w:pPr>
              <w:rPr>
                <w:b/>
              </w:rPr>
            </w:pPr>
          </w:p>
        </w:tc>
        <w:tc>
          <w:tcPr>
            <w:tcW w:w="738" w:type="dxa"/>
          </w:tcPr>
          <w:p w14:paraId="467D3764" w14:textId="77777777" w:rsidR="00CB2908" w:rsidRPr="0040371A" w:rsidRDefault="00CB2908" w:rsidP="008D4FE6">
            <w:pPr>
              <w:rPr>
                <w:b/>
              </w:rPr>
            </w:pPr>
          </w:p>
        </w:tc>
      </w:tr>
      <w:tr w:rsidR="00CB2908" w:rsidRPr="0040371A" w14:paraId="616296E7" w14:textId="77777777" w:rsidTr="008D4FE6">
        <w:tc>
          <w:tcPr>
            <w:tcW w:w="738" w:type="dxa"/>
          </w:tcPr>
          <w:p w14:paraId="696C09F4" w14:textId="77777777" w:rsidR="00CB2908" w:rsidRPr="0040371A" w:rsidRDefault="00CB2908" w:rsidP="008D4FE6">
            <w:r w:rsidRPr="0040371A">
              <w:t>9b.</w:t>
            </w:r>
          </w:p>
        </w:tc>
        <w:tc>
          <w:tcPr>
            <w:tcW w:w="6660" w:type="dxa"/>
          </w:tcPr>
          <w:p w14:paraId="70C6CB46" w14:textId="77777777" w:rsidR="00CB2908" w:rsidRPr="0040371A" w:rsidRDefault="00CB2908" w:rsidP="008D4FE6">
            <w:r w:rsidRPr="0040371A">
              <w:t>Is there any risk to the neonate resulting from the research?</w:t>
            </w:r>
          </w:p>
        </w:tc>
        <w:tc>
          <w:tcPr>
            <w:tcW w:w="720" w:type="dxa"/>
          </w:tcPr>
          <w:p w14:paraId="15714361" w14:textId="77777777" w:rsidR="00CB2908" w:rsidRPr="0040371A" w:rsidRDefault="00CB2908" w:rsidP="008D4FE6">
            <w:pPr>
              <w:rPr>
                <w:b/>
              </w:rPr>
            </w:pPr>
          </w:p>
        </w:tc>
        <w:tc>
          <w:tcPr>
            <w:tcW w:w="720" w:type="dxa"/>
          </w:tcPr>
          <w:p w14:paraId="353298F6" w14:textId="77777777" w:rsidR="00CB2908" w:rsidRPr="0040371A" w:rsidRDefault="00CB2908" w:rsidP="008D4FE6">
            <w:pPr>
              <w:rPr>
                <w:b/>
              </w:rPr>
            </w:pPr>
          </w:p>
        </w:tc>
        <w:tc>
          <w:tcPr>
            <w:tcW w:w="738" w:type="dxa"/>
          </w:tcPr>
          <w:p w14:paraId="7122DC19" w14:textId="77777777" w:rsidR="00CB2908" w:rsidRPr="0040371A" w:rsidRDefault="00CB2908" w:rsidP="008D4FE6">
            <w:pPr>
              <w:rPr>
                <w:b/>
              </w:rPr>
            </w:pPr>
          </w:p>
        </w:tc>
      </w:tr>
      <w:tr w:rsidR="00CB2908" w:rsidRPr="0040371A" w14:paraId="04E82B46" w14:textId="77777777" w:rsidTr="008D4FE6">
        <w:tc>
          <w:tcPr>
            <w:tcW w:w="738" w:type="dxa"/>
          </w:tcPr>
          <w:p w14:paraId="1E440472" w14:textId="77777777" w:rsidR="00CB2908" w:rsidRPr="0040371A" w:rsidRDefault="00CB2908" w:rsidP="008D4FE6">
            <w:r w:rsidRPr="0040371A">
              <w:t>9c.</w:t>
            </w:r>
          </w:p>
        </w:tc>
        <w:tc>
          <w:tcPr>
            <w:tcW w:w="6660" w:type="dxa"/>
          </w:tcPr>
          <w:p w14:paraId="326B4BCD" w14:textId="77777777" w:rsidR="00CB2908" w:rsidRPr="0040371A" w:rsidRDefault="00CB2908" w:rsidP="008D4FE6">
            <w:r w:rsidRPr="0040371A">
              <w:t>The purpose of the research is the development of important biomedical knowledge that cannot be obtained by other means.</w:t>
            </w:r>
          </w:p>
        </w:tc>
        <w:tc>
          <w:tcPr>
            <w:tcW w:w="720" w:type="dxa"/>
          </w:tcPr>
          <w:p w14:paraId="5947CEC3" w14:textId="77777777" w:rsidR="00CB2908" w:rsidRPr="0040371A" w:rsidRDefault="00CB2908" w:rsidP="008D4FE6">
            <w:pPr>
              <w:rPr>
                <w:b/>
              </w:rPr>
            </w:pPr>
          </w:p>
        </w:tc>
        <w:tc>
          <w:tcPr>
            <w:tcW w:w="720" w:type="dxa"/>
          </w:tcPr>
          <w:p w14:paraId="32D40022" w14:textId="77777777" w:rsidR="00CB2908" w:rsidRPr="0040371A" w:rsidRDefault="00CB2908" w:rsidP="008D4FE6">
            <w:pPr>
              <w:rPr>
                <w:b/>
              </w:rPr>
            </w:pPr>
          </w:p>
        </w:tc>
        <w:tc>
          <w:tcPr>
            <w:tcW w:w="738" w:type="dxa"/>
          </w:tcPr>
          <w:p w14:paraId="0A15E468" w14:textId="77777777" w:rsidR="00CB2908" w:rsidRPr="0040371A" w:rsidRDefault="00CB2908" w:rsidP="008D4FE6">
            <w:pPr>
              <w:rPr>
                <w:b/>
              </w:rPr>
            </w:pPr>
          </w:p>
        </w:tc>
      </w:tr>
      <w:tr w:rsidR="00CB2908" w:rsidRPr="0040371A" w14:paraId="71B5E092" w14:textId="77777777" w:rsidTr="008D4FE6">
        <w:tc>
          <w:tcPr>
            <w:tcW w:w="738" w:type="dxa"/>
          </w:tcPr>
          <w:p w14:paraId="59D0C677" w14:textId="77777777" w:rsidR="00CB2908" w:rsidRPr="0040371A" w:rsidRDefault="00CB2908" w:rsidP="008D4FE6">
            <w:r w:rsidRPr="0040371A">
              <w:t>9d.</w:t>
            </w:r>
          </w:p>
        </w:tc>
        <w:tc>
          <w:tcPr>
            <w:tcW w:w="6660" w:type="dxa"/>
          </w:tcPr>
          <w:p w14:paraId="395A9940" w14:textId="77777777" w:rsidR="00CB2908" w:rsidRPr="0040371A" w:rsidRDefault="00CB2908" w:rsidP="008D4FE6">
            <w:r w:rsidRPr="0040371A">
              <w:t xml:space="preserve">The legally effective informed consent of both parents of the neonate will be obtained except that the waiver and alteration provisions do not apply.  However, if either parent ;is unable to consent because of unavailability, incompetence, or temporary incapacity, the informed consent of one parent of a </w:t>
            </w:r>
            <w:proofErr w:type="spellStart"/>
            <w:r w:rsidRPr="0040371A">
              <w:t>noviable</w:t>
            </w:r>
            <w:proofErr w:type="spellEnd"/>
            <w:r w:rsidRPr="0040371A">
              <w:t xml:space="preserve"> </w:t>
            </w:r>
            <w:proofErr w:type="spellStart"/>
            <w:r w:rsidRPr="0040371A">
              <w:t>fetus</w:t>
            </w:r>
            <w:proofErr w:type="spellEnd"/>
            <w:r w:rsidRPr="0040371A">
              <w:t xml:space="preserve"> will suffice to meet the requirements of this paragraph.)</w:t>
            </w:r>
          </w:p>
        </w:tc>
        <w:tc>
          <w:tcPr>
            <w:tcW w:w="720" w:type="dxa"/>
          </w:tcPr>
          <w:p w14:paraId="63B5F3CE" w14:textId="77777777" w:rsidR="00CB2908" w:rsidRPr="0040371A" w:rsidRDefault="00CB2908" w:rsidP="008D4FE6">
            <w:pPr>
              <w:rPr>
                <w:b/>
              </w:rPr>
            </w:pPr>
          </w:p>
        </w:tc>
        <w:tc>
          <w:tcPr>
            <w:tcW w:w="720" w:type="dxa"/>
          </w:tcPr>
          <w:p w14:paraId="56571195" w14:textId="77777777" w:rsidR="00CB2908" w:rsidRPr="0040371A" w:rsidRDefault="00CB2908" w:rsidP="008D4FE6">
            <w:pPr>
              <w:rPr>
                <w:b/>
              </w:rPr>
            </w:pPr>
          </w:p>
        </w:tc>
        <w:tc>
          <w:tcPr>
            <w:tcW w:w="738" w:type="dxa"/>
          </w:tcPr>
          <w:p w14:paraId="654A629C" w14:textId="77777777" w:rsidR="00CB2908" w:rsidRPr="0040371A" w:rsidRDefault="00CB2908" w:rsidP="008D4FE6">
            <w:pPr>
              <w:rPr>
                <w:b/>
              </w:rPr>
            </w:pPr>
          </w:p>
        </w:tc>
      </w:tr>
    </w:tbl>
    <w:p w14:paraId="69754270" w14:textId="77777777" w:rsidR="00CB2908" w:rsidRPr="0040371A" w:rsidRDefault="00CB2908" w:rsidP="00CB2908">
      <w:pPr>
        <w:rPr>
          <w:b/>
          <w:highlight w:val="yellow"/>
        </w:rPr>
      </w:pPr>
    </w:p>
    <w:p w14:paraId="5282B733" w14:textId="77777777" w:rsidR="00CB2908" w:rsidRPr="0040371A" w:rsidRDefault="00CB2908" w:rsidP="00CB2908">
      <w:r w:rsidRPr="0040371A">
        <w:t>If the response to any above is NO, the research should not be approved by the IEC.</w:t>
      </w:r>
    </w:p>
    <w:p w14:paraId="7BBB0AAC" w14:textId="77777777" w:rsidR="00CB2908" w:rsidRPr="0040371A" w:rsidRDefault="00CB2908" w:rsidP="00CB2908"/>
    <w:p w14:paraId="51955EF2" w14:textId="77777777" w:rsidR="00CB2908" w:rsidRPr="0040371A" w:rsidRDefault="00CB2908" w:rsidP="00CB2908">
      <w:r w:rsidRPr="0040371A">
        <w:t xml:space="preserve">This type of research can be conducted only after </w:t>
      </w:r>
      <w:r>
        <w:t>t</w:t>
      </w:r>
      <w:r w:rsidRPr="0040371A">
        <w:t>he IEC finds that</w:t>
      </w:r>
    </w:p>
    <w:p w14:paraId="6A684A7F" w14:textId="77777777" w:rsidR="00CB2908" w:rsidRPr="0040371A" w:rsidRDefault="00CB2908" w:rsidP="00CB2908">
      <w:pPr>
        <w:pStyle w:val="ListParagraph"/>
        <w:numPr>
          <w:ilvl w:val="0"/>
          <w:numId w:val="1"/>
        </w:numPr>
        <w:spacing w:after="200" w:line="276" w:lineRule="auto"/>
      </w:pPr>
      <w:r w:rsidRPr="0040371A">
        <w:lastRenderedPageBreak/>
        <w:t xml:space="preserve"> The research presents a reasonable opportunity to further the understanding, prevention or alleviation of serious problem affecting the health or welfare of pregnant women and/or </w:t>
      </w:r>
      <w:proofErr w:type="spellStart"/>
      <w:r w:rsidRPr="0040371A">
        <w:t>fetus</w:t>
      </w:r>
      <w:proofErr w:type="spellEnd"/>
    </w:p>
    <w:p w14:paraId="3DFEC925" w14:textId="77777777" w:rsidR="00CB2908" w:rsidRPr="0040371A" w:rsidRDefault="00CB2908" w:rsidP="00CB2908">
      <w:pPr>
        <w:pStyle w:val="ListParagraph"/>
        <w:numPr>
          <w:ilvl w:val="0"/>
          <w:numId w:val="1"/>
        </w:numPr>
        <w:spacing w:after="200" w:line="276" w:lineRule="auto"/>
      </w:pPr>
      <w:r w:rsidRPr="0040371A">
        <w:t>The research will be conducted in accordance with applicable regulatory and ethical guidelines</w:t>
      </w:r>
    </w:p>
    <w:p w14:paraId="72777691" w14:textId="77777777" w:rsidR="00CB2908" w:rsidRPr="0040371A" w:rsidRDefault="00CB2908" w:rsidP="00CB2908">
      <w:pPr>
        <w:pStyle w:val="ListParagraph"/>
      </w:pPr>
    </w:p>
    <w:p w14:paraId="6C0C889E" w14:textId="77777777" w:rsidR="00CB2908" w:rsidRPr="0040371A" w:rsidRDefault="00CB2908" w:rsidP="00CB2908">
      <w:pPr>
        <w:pStyle w:val="ListParagraph"/>
      </w:pPr>
    </w:p>
    <w:p w14:paraId="37E1FDA0" w14:textId="77777777" w:rsidR="00CB2908" w:rsidRPr="0040371A" w:rsidRDefault="00CB2908" w:rsidP="00CB2908">
      <w:pPr>
        <w:pStyle w:val="ListParagraph"/>
      </w:pPr>
      <w:r w:rsidRPr="0040371A">
        <w:t xml:space="preserve">Signature of Principal Investigator:-----------------------  </w:t>
      </w:r>
      <w:r w:rsidRPr="0040371A">
        <w:tab/>
      </w:r>
      <w:r w:rsidRPr="0040371A">
        <w:tab/>
      </w:r>
      <w:r w:rsidRPr="0040371A">
        <w:tab/>
        <w:t>Date -----------</w:t>
      </w:r>
    </w:p>
    <w:p w14:paraId="73CBB013" w14:textId="77777777" w:rsidR="00CB2908" w:rsidRPr="0040371A" w:rsidRDefault="00CB2908" w:rsidP="00CB2908">
      <w:pPr>
        <w:ind w:left="2880" w:firstLine="720"/>
        <w:rPr>
          <w:b/>
          <w:bCs/>
        </w:rPr>
      </w:pPr>
      <w:r w:rsidRPr="0040371A">
        <w:rPr>
          <w:b/>
          <w:bCs/>
        </w:rPr>
        <w:t>IEC Office use only</w:t>
      </w:r>
    </w:p>
    <w:p w14:paraId="682EB7A5" w14:textId="77777777" w:rsidR="00CB2908" w:rsidRPr="0040371A" w:rsidRDefault="00CB2908" w:rsidP="00CB2908">
      <w:pPr>
        <w:pStyle w:val="ListParagraph"/>
      </w:pPr>
      <w:r w:rsidRPr="0040371A">
        <w:t>Comments of Primary Reviewer:</w:t>
      </w:r>
    </w:p>
    <w:p w14:paraId="634820C3" w14:textId="77777777" w:rsidR="00CB2908" w:rsidRPr="0040371A" w:rsidRDefault="00CB2908" w:rsidP="00CB2908">
      <w:pPr>
        <w:pStyle w:val="ListParagraph"/>
      </w:pPr>
    </w:p>
    <w:p w14:paraId="605E96E0" w14:textId="50C63D1B" w:rsidR="00CB2908" w:rsidRDefault="00CB2908" w:rsidP="00417C84">
      <w:pPr>
        <w:pStyle w:val="ListParagraph"/>
      </w:pPr>
      <w:r w:rsidRPr="0040371A">
        <w:t>Primary Reviewer’s Signature and Date</w:t>
      </w:r>
    </w:p>
    <w:p w14:paraId="27CF0610" w14:textId="77777777" w:rsidR="00CB2908" w:rsidRDefault="00CB2908" w:rsidP="00CB2908">
      <w:pPr>
        <w:ind w:firstLine="720"/>
      </w:pPr>
    </w:p>
    <w:p w14:paraId="4C2862DD" w14:textId="77777777" w:rsidR="00CB2908" w:rsidRDefault="00CB2908" w:rsidP="00CB2908">
      <w:pPr>
        <w:ind w:firstLine="720"/>
      </w:pPr>
    </w:p>
    <w:p w14:paraId="0FCC3621" w14:textId="77777777" w:rsidR="00BC6958" w:rsidRDefault="00BC6958" w:rsidP="00BC6958">
      <w:pPr>
        <w:ind w:firstLine="720"/>
        <w:rPr>
          <w:b/>
          <w:bCs/>
        </w:rPr>
      </w:pPr>
    </w:p>
    <w:p w14:paraId="34A9748C" w14:textId="6738F998" w:rsidR="00BC6958" w:rsidRPr="00AB0F6C" w:rsidRDefault="00BC6958" w:rsidP="00BC6958">
      <w:pPr>
        <w:ind w:firstLine="720"/>
        <w:rPr>
          <w:b/>
          <w:bCs/>
        </w:rPr>
      </w:pPr>
      <w:r w:rsidRPr="00AB0F6C">
        <w:rPr>
          <w:b/>
          <w:bCs/>
        </w:rPr>
        <w:t>Checklist: Research involving students, employees or residents</w:t>
      </w:r>
    </w:p>
    <w:p w14:paraId="63E90163" w14:textId="77777777" w:rsidR="00BC6958" w:rsidRPr="00AB0F6C" w:rsidRDefault="00BC6958" w:rsidP="00BC6958">
      <w:pPr>
        <w:ind w:firstLine="720"/>
      </w:pPr>
      <w:r w:rsidRPr="00AB0F6C">
        <w:t xml:space="preserve">Name of Principal Investigator: </w:t>
      </w:r>
    </w:p>
    <w:p w14:paraId="7CE72DB2" w14:textId="77777777" w:rsidR="00BC6958" w:rsidRPr="00AB0F6C" w:rsidRDefault="00BC6958" w:rsidP="00BC6958">
      <w:pPr>
        <w:ind w:firstLine="720"/>
      </w:pPr>
      <w:r w:rsidRPr="00AB0F6C">
        <w:t>Study Title:</w:t>
      </w:r>
    </w:p>
    <w:p w14:paraId="4BD0F3BC" w14:textId="77777777" w:rsidR="00BC6958" w:rsidRPr="00AB0F6C" w:rsidRDefault="00BC6958" w:rsidP="00BC6958">
      <w:pPr>
        <w:ind w:firstLine="720"/>
      </w:pPr>
      <w:r w:rsidRPr="00AB0F6C">
        <w:t>Research involving participants who are students, employees or residents require special considerations (All items must be “Yes”)</w:t>
      </w:r>
    </w:p>
    <w:p w14:paraId="2A2346B2" w14:textId="77777777" w:rsidR="00BC6958" w:rsidRPr="0040371A" w:rsidRDefault="00BC6958" w:rsidP="00BC6958">
      <w:pPr>
        <w:ind w:firstLine="720"/>
        <w:rPr>
          <w:b/>
          <w:bCs/>
        </w:rPr>
      </w:pPr>
    </w:p>
    <w:tbl>
      <w:tblPr>
        <w:tblStyle w:val="TableGrid"/>
        <w:tblW w:w="0" w:type="auto"/>
        <w:tblLook w:val="04A0" w:firstRow="1" w:lastRow="0" w:firstColumn="1" w:lastColumn="0" w:noHBand="0" w:noVBand="1"/>
      </w:tblPr>
      <w:tblGrid>
        <w:gridCol w:w="721"/>
        <w:gridCol w:w="6162"/>
        <w:gridCol w:w="707"/>
        <w:gridCol w:w="699"/>
        <w:gridCol w:w="721"/>
      </w:tblGrid>
      <w:tr w:rsidR="00BC6958" w:rsidRPr="0040371A" w14:paraId="16287362" w14:textId="77777777" w:rsidTr="005500B2">
        <w:tc>
          <w:tcPr>
            <w:tcW w:w="738" w:type="dxa"/>
          </w:tcPr>
          <w:p w14:paraId="265BD483" w14:textId="77777777" w:rsidR="00BC6958" w:rsidRPr="0040371A" w:rsidRDefault="00BC6958" w:rsidP="005500B2">
            <w:pPr>
              <w:jc w:val="center"/>
              <w:rPr>
                <w:b/>
                <w:bCs/>
              </w:rPr>
            </w:pPr>
            <w:r w:rsidRPr="0040371A">
              <w:rPr>
                <w:b/>
                <w:bCs/>
              </w:rPr>
              <w:t>Sl. No.</w:t>
            </w:r>
          </w:p>
        </w:tc>
        <w:tc>
          <w:tcPr>
            <w:tcW w:w="6660" w:type="dxa"/>
          </w:tcPr>
          <w:p w14:paraId="2BF461C2" w14:textId="77777777" w:rsidR="00BC6958" w:rsidRPr="0040371A" w:rsidRDefault="00BC6958" w:rsidP="005500B2">
            <w:pPr>
              <w:jc w:val="center"/>
            </w:pPr>
            <w:r w:rsidRPr="0040371A">
              <w:rPr>
                <w:b/>
                <w:bCs/>
              </w:rPr>
              <w:t>Items</w:t>
            </w:r>
          </w:p>
        </w:tc>
        <w:tc>
          <w:tcPr>
            <w:tcW w:w="720" w:type="dxa"/>
          </w:tcPr>
          <w:p w14:paraId="595723D8" w14:textId="77777777" w:rsidR="00BC6958" w:rsidRPr="0040371A" w:rsidRDefault="00BC6958" w:rsidP="005500B2">
            <w:pPr>
              <w:jc w:val="center"/>
              <w:rPr>
                <w:b/>
                <w:bCs/>
              </w:rPr>
            </w:pPr>
            <w:r w:rsidRPr="0040371A">
              <w:rPr>
                <w:b/>
                <w:bCs/>
              </w:rPr>
              <w:t>Yes</w:t>
            </w:r>
          </w:p>
        </w:tc>
        <w:tc>
          <w:tcPr>
            <w:tcW w:w="720" w:type="dxa"/>
          </w:tcPr>
          <w:p w14:paraId="7F070389" w14:textId="77777777" w:rsidR="00BC6958" w:rsidRPr="0040371A" w:rsidRDefault="00BC6958" w:rsidP="005500B2">
            <w:pPr>
              <w:jc w:val="center"/>
              <w:rPr>
                <w:b/>
                <w:bCs/>
              </w:rPr>
            </w:pPr>
            <w:r w:rsidRPr="0040371A">
              <w:rPr>
                <w:b/>
                <w:bCs/>
              </w:rPr>
              <w:t>No</w:t>
            </w:r>
          </w:p>
        </w:tc>
        <w:tc>
          <w:tcPr>
            <w:tcW w:w="738" w:type="dxa"/>
          </w:tcPr>
          <w:p w14:paraId="4B1F9874" w14:textId="77777777" w:rsidR="00BC6958" w:rsidRPr="0040371A" w:rsidRDefault="00BC6958" w:rsidP="005500B2">
            <w:pPr>
              <w:jc w:val="center"/>
              <w:rPr>
                <w:b/>
                <w:bCs/>
              </w:rPr>
            </w:pPr>
            <w:r w:rsidRPr="0040371A">
              <w:rPr>
                <w:b/>
                <w:bCs/>
              </w:rPr>
              <w:t>NA</w:t>
            </w:r>
          </w:p>
        </w:tc>
      </w:tr>
      <w:tr w:rsidR="00BC6958" w:rsidRPr="0040371A" w14:paraId="20C34A86" w14:textId="77777777" w:rsidTr="005500B2">
        <w:tc>
          <w:tcPr>
            <w:tcW w:w="738" w:type="dxa"/>
          </w:tcPr>
          <w:p w14:paraId="28DF36E4" w14:textId="77777777" w:rsidR="00BC6958" w:rsidRPr="0040371A" w:rsidRDefault="00BC6958" w:rsidP="005500B2">
            <w:pPr>
              <w:jc w:val="center"/>
            </w:pPr>
            <w:r w:rsidRPr="0040371A">
              <w:t>A.</w:t>
            </w:r>
          </w:p>
        </w:tc>
        <w:tc>
          <w:tcPr>
            <w:tcW w:w="6660" w:type="dxa"/>
          </w:tcPr>
          <w:p w14:paraId="16499CD3" w14:textId="77777777" w:rsidR="00BC6958" w:rsidRPr="0040371A" w:rsidRDefault="00BC6958" w:rsidP="005500B2">
            <w:r w:rsidRPr="0040371A">
              <w:t>Have the participants been assured that their status (education, employment and/or promotion) will not be affected by any decision to participate or not?</w:t>
            </w:r>
          </w:p>
        </w:tc>
        <w:tc>
          <w:tcPr>
            <w:tcW w:w="720" w:type="dxa"/>
          </w:tcPr>
          <w:p w14:paraId="211215E2" w14:textId="77777777" w:rsidR="00BC6958" w:rsidRPr="0040371A" w:rsidRDefault="00BC6958" w:rsidP="005500B2"/>
        </w:tc>
        <w:tc>
          <w:tcPr>
            <w:tcW w:w="720" w:type="dxa"/>
          </w:tcPr>
          <w:p w14:paraId="4DDE40AA" w14:textId="77777777" w:rsidR="00BC6958" w:rsidRPr="0040371A" w:rsidRDefault="00BC6958" w:rsidP="005500B2"/>
        </w:tc>
        <w:tc>
          <w:tcPr>
            <w:tcW w:w="738" w:type="dxa"/>
          </w:tcPr>
          <w:p w14:paraId="6263911F" w14:textId="77777777" w:rsidR="00BC6958" w:rsidRPr="0040371A" w:rsidRDefault="00BC6958" w:rsidP="005500B2"/>
        </w:tc>
      </w:tr>
      <w:tr w:rsidR="00BC6958" w:rsidRPr="0040371A" w14:paraId="38B4EF97" w14:textId="77777777" w:rsidTr="005500B2">
        <w:tc>
          <w:tcPr>
            <w:tcW w:w="738" w:type="dxa"/>
          </w:tcPr>
          <w:p w14:paraId="7F0EBE9B" w14:textId="77777777" w:rsidR="00BC6958" w:rsidRPr="0040371A" w:rsidRDefault="00BC6958" w:rsidP="005500B2">
            <w:pPr>
              <w:jc w:val="center"/>
            </w:pPr>
            <w:r w:rsidRPr="0040371A">
              <w:t>B.</w:t>
            </w:r>
          </w:p>
        </w:tc>
        <w:tc>
          <w:tcPr>
            <w:tcW w:w="6660" w:type="dxa"/>
          </w:tcPr>
          <w:p w14:paraId="73B34EE5" w14:textId="77777777" w:rsidR="00BC6958" w:rsidRPr="0040371A" w:rsidRDefault="00BC6958" w:rsidP="005500B2">
            <w:r w:rsidRPr="0040371A">
              <w:t>Have the risks to participants been minimized?</w:t>
            </w:r>
          </w:p>
        </w:tc>
        <w:tc>
          <w:tcPr>
            <w:tcW w:w="720" w:type="dxa"/>
          </w:tcPr>
          <w:p w14:paraId="40E69A82" w14:textId="77777777" w:rsidR="00BC6958" w:rsidRPr="0040371A" w:rsidRDefault="00BC6958" w:rsidP="005500B2"/>
        </w:tc>
        <w:tc>
          <w:tcPr>
            <w:tcW w:w="720" w:type="dxa"/>
          </w:tcPr>
          <w:p w14:paraId="69C235AE" w14:textId="77777777" w:rsidR="00BC6958" w:rsidRPr="0040371A" w:rsidRDefault="00BC6958" w:rsidP="005500B2"/>
        </w:tc>
        <w:tc>
          <w:tcPr>
            <w:tcW w:w="738" w:type="dxa"/>
          </w:tcPr>
          <w:p w14:paraId="5A9246DA" w14:textId="77777777" w:rsidR="00BC6958" w:rsidRPr="0040371A" w:rsidRDefault="00BC6958" w:rsidP="005500B2"/>
        </w:tc>
      </w:tr>
      <w:tr w:rsidR="00BC6958" w:rsidRPr="0040371A" w14:paraId="0CEB6CE5" w14:textId="77777777" w:rsidTr="005500B2">
        <w:tc>
          <w:tcPr>
            <w:tcW w:w="738" w:type="dxa"/>
          </w:tcPr>
          <w:p w14:paraId="105837E5" w14:textId="77777777" w:rsidR="00BC6958" w:rsidRPr="0040371A" w:rsidRDefault="00BC6958" w:rsidP="005500B2">
            <w:pPr>
              <w:jc w:val="center"/>
            </w:pPr>
            <w:r w:rsidRPr="0040371A">
              <w:t>C.</w:t>
            </w:r>
          </w:p>
        </w:tc>
        <w:tc>
          <w:tcPr>
            <w:tcW w:w="6660" w:type="dxa"/>
          </w:tcPr>
          <w:p w14:paraId="2364FCF9" w14:textId="77777777" w:rsidR="00BC6958" w:rsidRPr="0040371A" w:rsidRDefault="00BC6958" w:rsidP="005500B2">
            <w:r w:rsidRPr="0040371A">
              <w:t>Have participants been assured that participation is voluntary (no signs of coercion)?</w:t>
            </w:r>
          </w:p>
        </w:tc>
        <w:tc>
          <w:tcPr>
            <w:tcW w:w="720" w:type="dxa"/>
          </w:tcPr>
          <w:p w14:paraId="74499972" w14:textId="77777777" w:rsidR="00BC6958" w:rsidRPr="0040371A" w:rsidRDefault="00BC6958" w:rsidP="005500B2"/>
        </w:tc>
        <w:tc>
          <w:tcPr>
            <w:tcW w:w="720" w:type="dxa"/>
          </w:tcPr>
          <w:p w14:paraId="4690A512" w14:textId="77777777" w:rsidR="00BC6958" w:rsidRPr="0040371A" w:rsidRDefault="00BC6958" w:rsidP="005500B2"/>
        </w:tc>
        <w:tc>
          <w:tcPr>
            <w:tcW w:w="738" w:type="dxa"/>
          </w:tcPr>
          <w:p w14:paraId="36198AB7" w14:textId="77777777" w:rsidR="00BC6958" w:rsidRPr="0040371A" w:rsidRDefault="00BC6958" w:rsidP="005500B2"/>
        </w:tc>
      </w:tr>
      <w:tr w:rsidR="00BC6958" w:rsidRPr="0040371A" w14:paraId="00650B92" w14:textId="77777777" w:rsidTr="005500B2">
        <w:tc>
          <w:tcPr>
            <w:tcW w:w="738" w:type="dxa"/>
          </w:tcPr>
          <w:p w14:paraId="3EBD3B93" w14:textId="77777777" w:rsidR="00BC6958" w:rsidRPr="0040371A" w:rsidRDefault="00BC6958" w:rsidP="005500B2">
            <w:pPr>
              <w:jc w:val="center"/>
            </w:pPr>
            <w:r w:rsidRPr="0040371A">
              <w:t>D.</w:t>
            </w:r>
          </w:p>
        </w:tc>
        <w:tc>
          <w:tcPr>
            <w:tcW w:w="6660" w:type="dxa"/>
          </w:tcPr>
          <w:p w14:paraId="7CA33A95" w14:textId="77777777" w:rsidR="00BC6958" w:rsidRPr="0040371A" w:rsidRDefault="00BC6958" w:rsidP="005500B2">
            <w:r w:rsidRPr="0040371A">
              <w:t>Have participants been assured that privacy and confidentiality will be protected?</w:t>
            </w:r>
          </w:p>
        </w:tc>
        <w:tc>
          <w:tcPr>
            <w:tcW w:w="720" w:type="dxa"/>
          </w:tcPr>
          <w:p w14:paraId="1D0B7193" w14:textId="77777777" w:rsidR="00BC6958" w:rsidRPr="0040371A" w:rsidRDefault="00BC6958" w:rsidP="005500B2"/>
        </w:tc>
        <w:tc>
          <w:tcPr>
            <w:tcW w:w="720" w:type="dxa"/>
          </w:tcPr>
          <w:p w14:paraId="5B10C93A" w14:textId="77777777" w:rsidR="00BC6958" w:rsidRPr="0040371A" w:rsidRDefault="00BC6958" w:rsidP="005500B2"/>
        </w:tc>
        <w:tc>
          <w:tcPr>
            <w:tcW w:w="738" w:type="dxa"/>
          </w:tcPr>
          <w:p w14:paraId="2E049215" w14:textId="77777777" w:rsidR="00BC6958" w:rsidRPr="0040371A" w:rsidRDefault="00BC6958" w:rsidP="005500B2"/>
        </w:tc>
      </w:tr>
    </w:tbl>
    <w:p w14:paraId="3F798EA5" w14:textId="77777777" w:rsidR="00BC6958" w:rsidRPr="0040371A" w:rsidRDefault="00BC6958" w:rsidP="00BC6958">
      <w:pPr>
        <w:ind w:firstLine="720"/>
        <w:rPr>
          <w:b/>
          <w:bCs/>
        </w:rPr>
      </w:pPr>
    </w:p>
    <w:p w14:paraId="35622909" w14:textId="77777777" w:rsidR="00BC6958" w:rsidRPr="0040371A" w:rsidRDefault="00BC6958" w:rsidP="00BC6958">
      <w:pPr>
        <w:ind w:firstLine="720"/>
        <w:rPr>
          <w:b/>
          <w:bCs/>
        </w:rPr>
      </w:pPr>
    </w:p>
    <w:p w14:paraId="11CCFF03" w14:textId="77777777" w:rsidR="00BC6958" w:rsidRPr="0040371A" w:rsidRDefault="00BC6958" w:rsidP="00BC6958">
      <w:pPr>
        <w:ind w:firstLine="720"/>
        <w:rPr>
          <w:b/>
          <w:bCs/>
        </w:rPr>
      </w:pPr>
      <w:r w:rsidRPr="0040371A">
        <w:rPr>
          <w:b/>
          <w:bCs/>
        </w:rPr>
        <w:t>Signature of Principal Investigator:</w:t>
      </w:r>
      <w:r w:rsidRPr="0040371A">
        <w:rPr>
          <w:b/>
          <w:bCs/>
        </w:rPr>
        <w:tab/>
      </w:r>
      <w:r w:rsidRPr="0040371A">
        <w:rPr>
          <w:b/>
          <w:bCs/>
        </w:rPr>
        <w:tab/>
      </w:r>
      <w:r w:rsidRPr="0040371A">
        <w:rPr>
          <w:b/>
          <w:bCs/>
        </w:rPr>
        <w:tab/>
      </w:r>
      <w:r w:rsidRPr="0040371A">
        <w:rPr>
          <w:b/>
          <w:bCs/>
        </w:rPr>
        <w:tab/>
        <w:t>Date:</w:t>
      </w:r>
    </w:p>
    <w:p w14:paraId="005FC72C" w14:textId="77777777" w:rsidR="00BC6958" w:rsidRPr="0040371A" w:rsidRDefault="00BC6958" w:rsidP="00BC6958">
      <w:pPr>
        <w:ind w:firstLine="720"/>
        <w:rPr>
          <w:b/>
          <w:bCs/>
        </w:rPr>
      </w:pPr>
    </w:p>
    <w:p w14:paraId="7568957C" w14:textId="77777777" w:rsidR="00BC6958" w:rsidRPr="0040371A" w:rsidRDefault="00BC6958" w:rsidP="00BC6958">
      <w:pPr>
        <w:ind w:firstLine="720"/>
        <w:rPr>
          <w:b/>
          <w:bCs/>
        </w:rPr>
      </w:pPr>
    </w:p>
    <w:p w14:paraId="483BA039" w14:textId="77777777" w:rsidR="00BC6958" w:rsidRPr="0040371A" w:rsidRDefault="00BC6958" w:rsidP="00BC6958">
      <w:pPr>
        <w:ind w:left="2880" w:firstLine="720"/>
        <w:rPr>
          <w:b/>
          <w:bCs/>
        </w:rPr>
      </w:pPr>
      <w:r w:rsidRPr="0040371A">
        <w:rPr>
          <w:b/>
          <w:bCs/>
        </w:rPr>
        <w:t>IEC Office use only</w:t>
      </w:r>
    </w:p>
    <w:p w14:paraId="327E7B68" w14:textId="77777777" w:rsidR="00BC6958" w:rsidRPr="0040371A" w:rsidRDefault="00BC6958" w:rsidP="00BC6958">
      <w:pPr>
        <w:pStyle w:val="ListParagraph"/>
      </w:pPr>
      <w:r w:rsidRPr="0040371A">
        <w:t>Comments of Primary Reviewer:</w:t>
      </w:r>
    </w:p>
    <w:p w14:paraId="3951104F" w14:textId="77777777" w:rsidR="00BC6958" w:rsidRPr="0040371A" w:rsidRDefault="00BC6958" w:rsidP="00BC6958">
      <w:pPr>
        <w:pStyle w:val="ListParagraph"/>
      </w:pPr>
    </w:p>
    <w:p w14:paraId="75EB8422" w14:textId="77777777" w:rsidR="00BC6958" w:rsidRPr="0040371A" w:rsidRDefault="00BC6958" w:rsidP="00BC6958">
      <w:pPr>
        <w:pStyle w:val="ListParagraph"/>
      </w:pPr>
      <w:r w:rsidRPr="0040371A">
        <w:t>Primary Reviewer’s Signature and Date:</w:t>
      </w:r>
    </w:p>
    <w:p w14:paraId="446583F6" w14:textId="77777777" w:rsidR="00CB2908" w:rsidRDefault="00CB2908" w:rsidP="00CB2908">
      <w:pPr>
        <w:ind w:firstLine="720"/>
      </w:pPr>
    </w:p>
    <w:p w14:paraId="05845FBE" w14:textId="77777777" w:rsidR="00CB2908" w:rsidRDefault="00CB2908" w:rsidP="00CB2908">
      <w:pPr>
        <w:ind w:firstLine="720"/>
      </w:pPr>
    </w:p>
    <w:p w14:paraId="3D4BEEA4" w14:textId="77777777" w:rsidR="00BC6958" w:rsidRDefault="00BC6958" w:rsidP="00CB2908">
      <w:pPr>
        <w:ind w:firstLine="720"/>
      </w:pPr>
    </w:p>
    <w:p w14:paraId="0744FADC" w14:textId="77777777" w:rsidR="00BC6958" w:rsidRDefault="00BC6958" w:rsidP="00CB2908">
      <w:pPr>
        <w:ind w:firstLine="720"/>
      </w:pPr>
    </w:p>
    <w:p w14:paraId="691A6BDF" w14:textId="77777777" w:rsidR="00BC6958" w:rsidRDefault="00BC6958" w:rsidP="00CB2908">
      <w:pPr>
        <w:ind w:firstLine="720"/>
      </w:pPr>
    </w:p>
    <w:p w14:paraId="392C81B1" w14:textId="77777777" w:rsidR="00BC6958" w:rsidRDefault="00BC6958" w:rsidP="00CB2908">
      <w:pPr>
        <w:ind w:firstLine="720"/>
      </w:pPr>
    </w:p>
    <w:p w14:paraId="4AD4CD88" w14:textId="77777777" w:rsidR="00BC6958" w:rsidRDefault="00BC6958" w:rsidP="00CB2908">
      <w:pPr>
        <w:ind w:firstLine="720"/>
      </w:pPr>
    </w:p>
    <w:p w14:paraId="44601243" w14:textId="77777777" w:rsidR="00BC6958" w:rsidRDefault="00BC6958" w:rsidP="00CB2908">
      <w:pPr>
        <w:ind w:firstLine="720"/>
      </w:pPr>
    </w:p>
    <w:p w14:paraId="4259BAAA" w14:textId="77777777" w:rsidR="00CB2908" w:rsidRPr="0040371A" w:rsidRDefault="00CB2908" w:rsidP="00CB2908">
      <w:pPr>
        <w:ind w:firstLine="720"/>
      </w:pPr>
    </w:p>
    <w:p w14:paraId="075ADFE8" w14:textId="77777777" w:rsidR="00CB2908" w:rsidRPr="00AB0F6C" w:rsidRDefault="00CB2908" w:rsidP="00CB2908">
      <w:pPr>
        <w:ind w:firstLine="720"/>
        <w:jc w:val="center"/>
        <w:rPr>
          <w:b/>
          <w:bCs/>
        </w:rPr>
      </w:pPr>
      <w:r w:rsidRPr="00AB0F6C">
        <w:rPr>
          <w:b/>
          <w:bCs/>
        </w:rPr>
        <w:t>Checklist: Research involving cognitively impaired adults</w:t>
      </w:r>
    </w:p>
    <w:p w14:paraId="444C7A15" w14:textId="77777777" w:rsidR="00CB2908" w:rsidRPr="0040371A" w:rsidRDefault="00CB2908" w:rsidP="00CB2908">
      <w:pPr>
        <w:ind w:firstLine="720"/>
      </w:pPr>
      <w:r w:rsidRPr="0040371A">
        <w:t>Name of Principal Investigator:</w:t>
      </w:r>
    </w:p>
    <w:p w14:paraId="44F45750" w14:textId="77777777" w:rsidR="00CB2908" w:rsidRPr="0040371A" w:rsidRDefault="00CB2908" w:rsidP="00CB2908">
      <w:pPr>
        <w:ind w:firstLine="720"/>
      </w:pPr>
      <w:r w:rsidRPr="0040371A">
        <w:t>Study Title:</w:t>
      </w:r>
    </w:p>
    <w:p w14:paraId="6CC6702D" w14:textId="77777777" w:rsidR="00CB2908" w:rsidRPr="0040371A" w:rsidRDefault="00CB2908" w:rsidP="00CB2908">
      <w:pPr>
        <w:pStyle w:val="ListParagraph"/>
        <w:numPr>
          <w:ilvl w:val="0"/>
          <w:numId w:val="2"/>
        </w:numPr>
      </w:pPr>
      <w:r w:rsidRPr="0040371A">
        <w:t>Research Involving Cognitively Impaired Adults in which there is Anticipated Direct Benefit to the participant (All items must be “Yes”)</w:t>
      </w:r>
    </w:p>
    <w:p w14:paraId="13CA5F91" w14:textId="77777777" w:rsidR="00CB2908" w:rsidRPr="0040371A" w:rsidRDefault="00CB2908" w:rsidP="00CB2908">
      <w:pPr>
        <w:ind w:firstLine="720"/>
        <w:rPr>
          <w:b/>
          <w:bCs/>
        </w:rPr>
      </w:pPr>
    </w:p>
    <w:tbl>
      <w:tblPr>
        <w:tblStyle w:val="TableGrid"/>
        <w:tblW w:w="0" w:type="auto"/>
        <w:tblLook w:val="04A0" w:firstRow="1" w:lastRow="0" w:firstColumn="1" w:lastColumn="0" w:noHBand="0" w:noVBand="1"/>
      </w:tblPr>
      <w:tblGrid>
        <w:gridCol w:w="721"/>
        <w:gridCol w:w="6160"/>
        <w:gridCol w:w="708"/>
        <w:gridCol w:w="700"/>
        <w:gridCol w:w="721"/>
      </w:tblGrid>
      <w:tr w:rsidR="00CB2908" w:rsidRPr="0040371A" w14:paraId="7FDB8807" w14:textId="77777777" w:rsidTr="008D4FE6">
        <w:tc>
          <w:tcPr>
            <w:tcW w:w="738" w:type="dxa"/>
          </w:tcPr>
          <w:p w14:paraId="55C102D5" w14:textId="77777777" w:rsidR="00CB2908" w:rsidRPr="0040371A" w:rsidRDefault="00CB2908" w:rsidP="008D4FE6">
            <w:pPr>
              <w:jc w:val="center"/>
              <w:rPr>
                <w:b/>
                <w:bCs/>
              </w:rPr>
            </w:pPr>
            <w:r w:rsidRPr="0040371A">
              <w:rPr>
                <w:b/>
                <w:bCs/>
              </w:rPr>
              <w:t>Sl. No.</w:t>
            </w:r>
          </w:p>
        </w:tc>
        <w:tc>
          <w:tcPr>
            <w:tcW w:w="6660" w:type="dxa"/>
          </w:tcPr>
          <w:p w14:paraId="68969851" w14:textId="77777777" w:rsidR="00CB2908" w:rsidRPr="0040371A" w:rsidRDefault="00CB2908" w:rsidP="008D4FE6">
            <w:pPr>
              <w:jc w:val="center"/>
            </w:pPr>
            <w:r w:rsidRPr="0040371A">
              <w:rPr>
                <w:b/>
                <w:bCs/>
              </w:rPr>
              <w:t>Items</w:t>
            </w:r>
          </w:p>
        </w:tc>
        <w:tc>
          <w:tcPr>
            <w:tcW w:w="720" w:type="dxa"/>
          </w:tcPr>
          <w:p w14:paraId="745E4DB0" w14:textId="77777777" w:rsidR="00CB2908" w:rsidRPr="0040371A" w:rsidRDefault="00CB2908" w:rsidP="008D4FE6">
            <w:pPr>
              <w:jc w:val="center"/>
              <w:rPr>
                <w:b/>
                <w:bCs/>
              </w:rPr>
            </w:pPr>
            <w:r w:rsidRPr="0040371A">
              <w:rPr>
                <w:b/>
                <w:bCs/>
              </w:rPr>
              <w:t>Yes</w:t>
            </w:r>
          </w:p>
        </w:tc>
        <w:tc>
          <w:tcPr>
            <w:tcW w:w="720" w:type="dxa"/>
          </w:tcPr>
          <w:p w14:paraId="60D75937" w14:textId="77777777" w:rsidR="00CB2908" w:rsidRPr="0040371A" w:rsidRDefault="00CB2908" w:rsidP="008D4FE6">
            <w:pPr>
              <w:jc w:val="center"/>
              <w:rPr>
                <w:b/>
                <w:bCs/>
              </w:rPr>
            </w:pPr>
            <w:r w:rsidRPr="0040371A">
              <w:rPr>
                <w:b/>
                <w:bCs/>
              </w:rPr>
              <w:t>No</w:t>
            </w:r>
          </w:p>
        </w:tc>
        <w:tc>
          <w:tcPr>
            <w:tcW w:w="738" w:type="dxa"/>
          </w:tcPr>
          <w:p w14:paraId="40866B9F" w14:textId="77777777" w:rsidR="00CB2908" w:rsidRPr="0040371A" w:rsidRDefault="00CB2908" w:rsidP="008D4FE6">
            <w:pPr>
              <w:jc w:val="center"/>
              <w:rPr>
                <w:b/>
                <w:bCs/>
              </w:rPr>
            </w:pPr>
            <w:r w:rsidRPr="0040371A">
              <w:rPr>
                <w:b/>
                <w:bCs/>
              </w:rPr>
              <w:t>NA</w:t>
            </w:r>
          </w:p>
        </w:tc>
      </w:tr>
      <w:tr w:rsidR="00CB2908" w:rsidRPr="0040371A" w14:paraId="0131F13D" w14:textId="77777777" w:rsidTr="008D4FE6">
        <w:tc>
          <w:tcPr>
            <w:tcW w:w="738" w:type="dxa"/>
          </w:tcPr>
          <w:p w14:paraId="23FE6982" w14:textId="77777777" w:rsidR="00CB2908" w:rsidRPr="0040371A" w:rsidRDefault="00CB2908" w:rsidP="008D4FE6">
            <w:pPr>
              <w:jc w:val="center"/>
            </w:pPr>
            <w:r w:rsidRPr="0040371A">
              <w:t>A.</w:t>
            </w:r>
          </w:p>
        </w:tc>
        <w:tc>
          <w:tcPr>
            <w:tcW w:w="6660" w:type="dxa"/>
          </w:tcPr>
          <w:p w14:paraId="72226888" w14:textId="77777777" w:rsidR="00CB2908" w:rsidRPr="0040371A" w:rsidRDefault="00CB2908" w:rsidP="008D4FE6">
            <w:r w:rsidRPr="0040371A">
              <w:t>Is the recruitment of participants justified considering rationale and objectives of study?</w:t>
            </w:r>
          </w:p>
        </w:tc>
        <w:tc>
          <w:tcPr>
            <w:tcW w:w="720" w:type="dxa"/>
          </w:tcPr>
          <w:p w14:paraId="2D110E1D" w14:textId="77777777" w:rsidR="00CB2908" w:rsidRPr="0040371A" w:rsidRDefault="00CB2908" w:rsidP="008D4FE6"/>
        </w:tc>
        <w:tc>
          <w:tcPr>
            <w:tcW w:w="720" w:type="dxa"/>
          </w:tcPr>
          <w:p w14:paraId="025726CF" w14:textId="77777777" w:rsidR="00CB2908" w:rsidRPr="0040371A" w:rsidRDefault="00CB2908" w:rsidP="008D4FE6"/>
        </w:tc>
        <w:tc>
          <w:tcPr>
            <w:tcW w:w="738" w:type="dxa"/>
          </w:tcPr>
          <w:p w14:paraId="6478967C" w14:textId="77777777" w:rsidR="00CB2908" w:rsidRPr="0040371A" w:rsidRDefault="00CB2908" w:rsidP="008D4FE6"/>
        </w:tc>
      </w:tr>
      <w:tr w:rsidR="00CB2908" w:rsidRPr="0040371A" w14:paraId="01589EF4" w14:textId="77777777" w:rsidTr="008D4FE6">
        <w:tc>
          <w:tcPr>
            <w:tcW w:w="738" w:type="dxa"/>
          </w:tcPr>
          <w:p w14:paraId="740061A3" w14:textId="77777777" w:rsidR="00CB2908" w:rsidRPr="0040371A" w:rsidRDefault="00CB2908" w:rsidP="008D4FE6">
            <w:pPr>
              <w:jc w:val="center"/>
            </w:pPr>
            <w:r w:rsidRPr="0040371A">
              <w:t>B.</w:t>
            </w:r>
          </w:p>
        </w:tc>
        <w:tc>
          <w:tcPr>
            <w:tcW w:w="6660" w:type="dxa"/>
          </w:tcPr>
          <w:p w14:paraId="4DAE980F" w14:textId="77777777" w:rsidR="00CB2908" w:rsidRPr="0040371A" w:rsidRDefault="00CB2908" w:rsidP="008D4FE6">
            <w:r w:rsidRPr="0040371A">
              <w:t>Is the risk justified by anticipated benefit to the participants?</w:t>
            </w:r>
          </w:p>
        </w:tc>
        <w:tc>
          <w:tcPr>
            <w:tcW w:w="720" w:type="dxa"/>
          </w:tcPr>
          <w:p w14:paraId="3E0C67C4" w14:textId="77777777" w:rsidR="00CB2908" w:rsidRPr="0040371A" w:rsidRDefault="00CB2908" w:rsidP="008D4FE6"/>
        </w:tc>
        <w:tc>
          <w:tcPr>
            <w:tcW w:w="720" w:type="dxa"/>
          </w:tcPr>
          <w:p w14:paraId="7CF5AEC1" w14:textId="77777777" w:rsidR="00CB2908" w:rsidRPr="0040371A" w:rsidRDefault="00CB2908" w:rsidP="008D4FE6"/>
        </w:tc>
        <w:tc>
          <w:tcPr>
            <w:tcW w:w="738" w:type="dxa"/>
          </w:tcPr>
          <w:p w14:paraId="783E192C" w14:textId="77777777" w:rsidR="00CB2908" w:rsidRPr="0040371A" w:rsidRDefault="00CB2908" w:rsidP="008D4FE6"/>
        </w:tc>
      </w:tr>
      <w:tr w:rsidR="00CB2908" w:rsidRPr="0040371A" w14:paraId="7BBE8683" w14:textId="77777777" w:rsidTr="008D4FE6">
        <w:tc>
          <w:tcPr>
            <w:tcW w:w="738" w:type="dxa"/>
          </w:tcPr>
          <w:p w14:paraId="3FD6B4C2" w14:textId="77777777" w:rsidR="00CB2908" w:rsidRPr="0040371A" w:rsidRDefault="00CB2908" w:rsidP="008D4FE6">
            <w:pPr>
              <w:jc w:val="center"/>
            </w:pPr>
            <w:r w:rsidRPr="0040371A">
              <w:t>C.</w:t>
            </w:r>
          </w:p>
        </w:tc>
        <w:tc>
          <w:tcPr>
            <w:tcW w:w="6660" w:type="dxa"/>
          </w:tcPr>
          <w:p w14:paraId="2AE14035" w14:textId="77777777" w:rsidR="00CB2908" w:rsidRPr="0040371A" w:rsidRDefault="00CB2908" w:rsidP="008D4FE6">
            <w:r w:rsidRPr="0040371A">
              <w:t xml:space="preserve">The relation of anticipated benefit to the risk is at least as </w:t>
            </w:r>
            <w:proofErr w:type="spellStart"/>
            <w:r w:rsidRPr="0040371A">
              <w:t>favorable</w:t>
            </w:r>
            <w:proofErr w:type="spellEnd"/>
            <w:r w:rsidRPr="0040371A">
              <w:t xml:space="preserve"> to the participants as that presented by available alternative approaches.</w:t>
            </w:r>
          </w:p>
        </w:tc>
        <w:tc>
          <w:tcPr>
            <w:tcW w:w="720" w:type="dxa"/>
          </w:tcPr>
          <w:p w14:paraId="1E690C5E" w14:textId="77777777" w:rsidR="00CB2908" w:rsidRPr="0040371A" w:rsidRDefault="00CB2908" w:rsidP="008D4FE6"/>
        </w:tc>
        <w:tc>
          <w:tcPr>
            <w:tcW w:w="720" w:type="dxa"/>
          </w:tcPr>
          <w:p w14:paraId="3F0C4731" w14:textId="77777777" w:rsidR="00CB2908" w:rsidRPr="0040371A" w:rsidRDefault="00CB2908" w:rsidP="008D4FE6"/>
        </w:tc>
        <w:tc>
          <w:tcPr>
            <w:tcW w:w="738" w:type="dxa"/>
          </w:tcPr>
          <w:p w14:paraId="551402DC" w14:textId="77777777" w:rsidR="00CB2908" w:rsidRPr="0040371A" w:rsidRDefault="00CB2908" w:rsidP="008D4FE6"/>
        </w:tc>
      </w:tr>
      <w:tr w:rsidR="00CB2908" w:rsidRPr="0040371A" w14:paraId="6B9F9379" w14:textId="77777777" w:rsidTr="008D4FE6">
        <w:tc>
          <w:tcPr>
            <w:tcW w:w="738" w:type="dxa"/>
          </w:tcPr>
          <w:p w14:paraId="573B5290" w14:textId="77777777" w:rsidR="00CB2908" w:rsidRPr="0040371A" w:rsidRDefault="00CB2908" w:rsidP="008D4FE6">
            <w:pPr>
              <w:jc w:val="center"/>
            </w:pPr>
            <w:r w:rsidRPr="0040371A">
              <w:t>D.</w:t>
            </w:r>
          </w:p>
        </w:tc>
        <w:tc>
          <w:tcPr>
            <w:tcW w:w="6660" w:type="dxa"/>
          </w:tcPr>
          <w:p w14:paraId="19DB4BA3" w14:textId="77777777" w:rsidR="00CB2908" w:rsidRPr="0040371A" w:rsidRDefault="00CB2908" w:rsidP="008D4FE6">
            <w:r w:rsidRPr="0040371A">
              <w:t>Will the participants be withdrawn if they appear to be unduly distressed?</w:t>
            </w:r>
          </w:p>
        </w:tc>
        <w:tc>
          <w:tcPr>
            <w:tcW w:w="720" w:type="dxa"/>
          </w:tcPr>
          <w:p w14:paraId="0CF16038" w14:textId="77777777" w:rsidR="00CB2908" w:rsidRPr="0040371A" w:rsidRDefault="00CB2908" w:rsidP="008D4FE6"/>
        </w:tc>
        <w:tc>
          <w:tcPr>
            <w:tcW w:w="720" w:type="dxa"/>
          </w:tcPr>
          <w:p w14:paraId="2304FA12" w14:textId="77777777" w:rsidR="00CB2908" w:rsidRPr="0040371A" w:rsidRDefault="00CB2908" w:rsidP="008D4FE6"/>
        </w:tc>
        <w:tc>
          <w:tcPr>
            <w:tcW w:w="738" w:type="dxa"/>
          </w:tcPr>
          <w:p w14:paraId="10FA4116" w14:textId="77777777" w:rsidR="00CB2908" w:rsidRPr="0040371A" w:rsidRDefault="00CB2908" w:rsidP="008D4FE6"/>
        </w:tc>
      </w:tr>
      <w:tr w:rsidR="00CB2908" w:rsidRPr="0040371A" w14:paraId="236A6C2C" w14:textId="77777777" w:rsidTr="008D4FE6">
        <w:tc>
          <w:tcPr>
            <w:tcW w:w="738" w:type="dxa"/>
          </w:tcPr>
          <w:p w14:paraId="63E988C8" w14:textId="77777777" w:rsidR="00CB2908" w:rsidRPr="0040371A" w:rsidRDefault="00CB2908" w:rsidP="008D4FE6">
            <w:pPr>
              <w:jc w:val="center"/>
            </w:pPr>
            <w:r w:rsidRPr="0040371A">
              <w:t>E.</w:t>
            </w:r>
          </w:p>
        </w:tc>
        <w:tc>
          <w:tcPr>
            <w:tcW w:w="6660" w:type="dxa"/>
          </w:tcPr>
          <w:p w14:paraId="11315C5E" w14:textId="77777777" w:rsidR="00CB2908" w:rsidRPr="0040371A" w:rsidRDefault="00CB2908" w:rsidP="008D4FE6">
            <w:r w:rsidRPr="0040371A">
              <w:t>The proposed plan for the assessment of the capacity to consent is adequate.</w:t>
            </w:r>
          </w:p>
        </w:tc>
        <w:tc>
          <w:tcPr>
            <w:tcW w:w="720" w:type="dxa"/>
          </w:tcPr>
          <w:p w14:paraId="2DB1315B" w14:textId="77777777" w:rsidR="00CB2908" w:rsidRPr="0040371A" w:rsidRDefault="00CB2908" w:rsidP="008D4FE6"/>
        </w:tc>
        <w:tc>
          <w:tcPr>
            <w:tcW w:w="720" w:type="dxa"/>
          </w:tcPr>
          <w:p w14:paraId="01BF342C" w14:textId="77777777" w:rsidR="00CB2908" w:rsidRPr="0040371A" w:rsidRDefault="00CB2908" w:rsidP="008D4FE6"/>
        </w:tc>
        <w:tc>
          <w:tcPr>
            <w:tcW w:w="738" w:type="dxa"/>
          </w:tcPr>
          <w:p w14:paraId="1F4133BC" w14:textId="77777777" w:rsidR="00CB2908" w:rsidRPr="0040371A" w:rsidRDefault="00CB2908" w:rsidP="008D4FE6"/>
        </w:tc>
      </w:tr>
    </w:tbl>
    <w:p w14:paraId="44C4994B" w14:textId="77777777" w:rsidR="00CB2908" w:rsidRPr="0040371A" w:rsidRDefault="00CB2908" w:rsidP="00CB2908">
      <w:pPr>
        <w:ind w:firstLine="720"/>
        <w:rPr>
          <w:b/>
          <w:bCs/>
        </w:rPr>
      </w:pPr>
    </w:p>
    <w:p w14:paraId="4539ACC2" w14:textId="77777777" w:rsidR="00CB2908" w:rsidRPr="0040371A" w:rsidRDefault="00CB2908" w:rsidP="00CB2908">
      <w:pPr>
        <w:ind w:firstLine="720"/>
      </w:pPr>
      <w:r w:rsidRPr="0040371A">
        <w:rPr>
          <w:b/>
          <w:bCs/>
        </w:rPr>
        <w:t xml:space="preserve">2.  </w:t>
      </w:r>
      <w:r w:rsidRPr="0040371A">
        <w:t>Research Involving Cognitively Impaired Adults in which there is No Anticipated Direct Benefit to the participant (All items must be “Yes”)</w:t>
      </w:r>
    </w:p>
    <w:p w14:paraId="50A57880" w14:textId="77777777" w:rsidR="00CB2908" w:rsidRPr="0040371A" w:rsidRDefault="00CB2908" w:rsidP="00CB2908">
      <w:pPr>
        <w:ind w:firstLine="720"/>
      </w:pPr>
    </w:p>
    <w:tbl>
      <w:tblPr>
        <w:tblStyle w:val="TableGrid"/>
        <w:tblW w:w="0" w:type="auto"/>
        <w:tblLook w:val="04A0" w:firstRow="1" w:lastRow="0" w:firstColumn="1" w:lastColumn="0" w:noHBand="0" w:noVBand="1"/>
      </w:tblPr>
      <w:tblGrid>
        <w:gridCol w:w="722"/>
        <w:gridCol w:w="6161"/>
        <w:gridCol w:w="707"/>
        <w:gridCol w:w="699"/>
        <w:gridCol w:w="721"/>
      </w:tblGrid>
      <w:tr w:rsidR="00CB2908" w:rsidRPr="0040371A" w14:paraId="0B9F79BA" w14:textId="77777777" w:rsidTr="008D4FE6">
        <w:tc>
          <w:tcPr>
            <w:tcW w:w="738" w:type="dxa"/>
          </w:tcPr>
          <w:p w14:paraId="770CA129" w14:textId="77777777" w:rsidR="00CB2908" w:rsidRPr="0040371A" w:rsidRDefault="00CB2908" w:rsidP="008D4FE6">
            <w:pPr>
              <w:jc w:val="center"/>
              <w:rPr>
                <w:b/>
                <w:bCs/>
              </w:rPr>
            </w:pPr>
            <w:r w:rsidRPr="0040371A">
              <w:rPr>
                <w:b/>
                <w:bCs/>
              </w:rPr>
              <w:t>Sl. No.</w:t>
            </w:r>
          </w:p>
        </w:tc>
        <w:tc>
          <w:tcPr>
            <w:tcW w:w="6660" w:type="dxa"/>
          </w:tcPr>
          <w:p w14:paraId="3A8F99DB" w14:textId="77777777" w:rsidR="00CB2908" w:rsidRPr="0040371A" w:rsidRDefault="00CB2908" w:rsidP="008D4FE6">
            <w:pPr>
              <w:jc w:val="center"/>
            </w:pPr>
            <w:r w:rsidRPr="0040371A">
              <w:rPr>
                <w:b/>
                <w:bCs/>
              </w:rPr>
              <w:t>Items</w:t>
            </w:r>
          </w:p>
        </w:tc>
        <w:tc>
          <w:tcPr>
            <w:tcW w:w="720" w:type="dxa"/>
          </w:tcPr>
          <w:p w14:paraId="320E390E" w14:textId="77777777" w:rsidR="00CB2908" w:rsidRPr="0040371A" w:rsidRDefault="00CB2908" w:rsidP="008D4FE6">
            <w:pPr>
              <w:jc w:val="center"/>
              <w:rPr>
                <w:b/>
                <w:bCs/>
              </w:rPr>
            </w:pPr>
            <w:r w:rsidRPr="0040371A">
              <w:rPr>
                <w:b/>
                <w:bCs/>
              </w:rPr>
              <w:t>Yes</w:t>
            </w:r>
          </w:p>
        </w:tc>
        <w:tc>
          <w:tcPr>
            <w:tcW w:w="720" w:type="dxa"/>
          </w:tcPr>
          <w:p w14:paraId="66AFA766" w14:textId="77777777" w:rsidR="00CB2908" w:rsidRPr="0040371A" w:rsidRDefault="00CB2908" w:rsidP="008D4FE6">
            <w:pPr>
              <w:jc w:val="center"/>
              <w:rPr>
                <w:b/>
                <w:bCs/>
              </w:rPr>
            </w:pPr>
            <w:r w:rsidRPr="0040371A">
              <w:rPr>
                <w:b/>
                <w:bCs/>
              </w:rPr>
              <w:t>No</w:t>
            </w:r>
          </w:p>
        </w:tc>
        <w:tc>
          <w:tcPr>
            <w:tcW w:w="738" w:type="dxa"/>
          </w:tcPr>
          <w:p w14:paraId="7BB5E1AC" w14:textId="77777777" w:rsidR="00CB2908" w:rsidRPr="0040371A" w:rsidRDefault="00CB2908" w:rsidP="008D4FE6">
            <w:pPr>
              <w:jc w:val="center"/>
              <w:rPr>
                <w:b/>
                <w:bCs/>
              </w:rPr>
            </w:pPr>
            <w:r w:rsidRPr="0040371A">
              <w:rPr>
                <w:b/>
                <w:bCs/>
              </w:rPr>
              <w:t>NA</w:t>
            </w:r>
          </w:p>
        </w:tc>
      </w:tr>
      <w:tr w:rsidR="00CB2908" w:rsidRPr="0040371A" w14:paraId="18E9DDCE" w14:textId="77777777" w:rsidTr="008D4FE6">
        <w:tc>
          <w:tcPr>
            <w:tcW w:w="738" w:type="dxa"/>
          </w:tcPr>
          <w:p w14:paraId="000D79F7" w14:textId="77777777" w:rsidR="00CB2908" w:rsidRPr="0040371A" w:rsidRDefault="00CB2908" w:rsidP="008D4FE6">
            <w:pPr>
              <w:jc w:val="center"/>
            </w:pPr>
            <w:r w:rsidRPr="0040371A">
              <w:t>A.</w:t>
            </w:r>
          </w:p>
        </w:tc>
        <w:tc>
          <w:tcPr>
            <w:tcW w:w="6660" w:type="dxa"/>
          </w:tcPr>
          <w:p w14:paraId="200C9E59" w14:textId="77777777" w:rsidR="00CB2908" w:rsidRPr="0040371A" w:rsidRDefault="00CB2908" w:rsidP="008D4FE6">
            <w:r w:rsidRPr="0040371A">
              <w:t>Is the recruitment of participants justified considering rationale and objectives of study?</w:t>
            </w:r>
          </w:p>
        </w:tc>
        <w:tc>
          <w:tcPr>
            <w:tcW w:w="720" w:type="dxa"/>
          </w:tcPr>
          <w:p w14:paraId="1F2376DB" w14:textId="77777777" w:rsidR="00CB2908" w:rsidRPr="0040371A" w:rsidRDefault="00CB2908" w:rsidP="008D4FE6"/>
        </w:tc>
        <w:tc>
          <w:tcPr>
            <w:tcW w:w="720" w:type="dxa"/>
          </w:tcPr>
          <w:p w14:paraId="2E936B5A" w14:textId="77777777" w:rsidR="00CB2908" w:rsidRPr="0040371A" w:rsidRDefault="00CB2908" w:rsidP="008D4FE6"/>
        </w:tc>
        <w:tc>
          <w:tcPr>
            <w:tcW w:w="738" w:type="dxa"/>
          </w:tcPr>
          <w:p w14:paraId="688A3396" w14:textId="77777777" w:rsidR="00CB2908" w:rsidRPr="0040371A" w:rsidRDefault="00CB2908" w:rsidP="008D4FE6"/>
        </w:tc>
      </w:tr>
      <w:tr w:rsidR="00CB2908" w:rsidRPr="0040371A" w14:paraId="29B448B8" w14:textId="77777777" w:rsidTr="008D4FE6">
        <w:tc>
          <w:tcPr>
            <w:tcW w:w="738" w:type="dxa"/>
          </w:tcPr>
          <w:p w14:paraId="5EEEF948" w14:textId="77777777" w:rsidR="00CB2908" w:rsidRPr="0040371A" w:rsidRDefault="00CB2908" w:rsidP="008D4FE6">
            <w:pPr>
              <w:jc w:val="center"/>
            </w:pPr>
            <w:r w:rsidRPr="0040371A">
              <w:t>B.</w:t>
            </w:r>
          </w:p>
        </w:tc>
        <w:tc>
          <w:tcPr>
            <w:tcW w:w="6660" w:type="dxa"/>
          </w:tcPr>
          <w:p w14:paraId="10DE2A02" w14:textId="77777777" w:rsidR="00CB2908" w:rsidRPr="0040371A" w:rsidRDefault="00CB2908" w:rsidP="008D4FE6">
            <w:r w:rsidRPr="0040371A">
              <w:t>Are the foreseeable risks to the participants low?</w:t>
            </w:r>
          </w:p>
        </w:tc>
        <w:tc>
          <w:tcPr>
            <w:tcW w:w="720" w:type="dxa"/>
          </w:tcPr>
          <w:p w14:paraId="35FE42F4" w14:textId="77777777" w:rsidR="00CB2908" w:rsidRPr="0040371A" w:rsidRDefault="00CB2908" w:rsidP="008D4FE6"/>
        </w:tc>
        <w:tc>
          <w:tcPr>
            <w:tcW w:w="720" w:type="dxa"/>
          </w:tcPr>
          <w:p w14:paraId="765B5544" w14:textId="77777777" w:rsidR="00CB2908" w:rsidRPr="0040371A" w:rsidRDefault="00CB2908" w:rsidP="008D4FE6"/>
        </w:tc>
        <w:tc>
          <w:tcPr>
            <w:tcW w:w="738" w:type="dxa"/>
          </w:tcPr>
          <w:p w14:paraId="28E30E9C" w14:textId="77777777" w:rsidR="00CB2908" w:rsidRPr="0040371A" w:rsidRDefault="00CB2908" w:rsidP="008D4FE6"/>
        </w:tc>
      </w:tr>
      <w:tr w:rsidR="00CB2908" w:rsidRPr="0040371A" w14:paraId="777A44F9" w14:textId="77777777" w:rsidTr="008D4FE6">
        <w:tc>
          <w:tcPr>
            <w:tcW w:w="738" w:type="dxa"/>
          </w:tcPr>
          <w:p w14:paraId="045690B7" w14:textId="77777777" w:rsidR="00CB2908" w:rsidRPr="0040371A" w:rsidRDefault="00CB2908" w:rsidP="008D4FE6">
            <w:pPr>
              <w:jc w:val="center"/>
            </w:pPr>
            <w:r w:rsidRPr="0040371A">
              <w:t>C.</w:t>
            </w:r>
          </w:p>
        </w:tc>
        <w:tc>
          <w:tcPr>
            <w:tcW w:w="6660" w:type="dxa"/>
          </w:tcPr>
          <w:p w14:paraId="07FA761B" w14:textId="77777777" w:rsidR="00CB2908" w:rsidRPr="0040371A" w:rsidRDefault="00CB2908" w:rsidP="008D4FE6">
            <w:r w:rsidRPr="0040371A">
              <w:t>Is the negative impact on the participant’s well-being minimized and low?</w:t>
            </w:r>
          </w:p>
        </w:tc>
        <w:tc>
          <w:tcPr>
            <w:tcW w:w="720" w:type="dxa"/>
          </w:tcPr>
          <w:p w14:paraId="2E919113" w14:textId="77777777" w:rsidR="00CB2908" w:rsidRPr="0040371A" w:rsidRDefault="00CB2908" w:rsidP="008D4FE6"/>
        </w:tc>
        <w:tc>
          <w:tcPr>
            <w:tcW w:w="720" w:type="dxa"/>
          </w:tcPr>
          <w:p w14:paraId="21774046" w14:textId="77777777" w:rsidR="00CB2908" w:rsidRPr="0040371A" w:rsidRDefault="00CB2908" w:rsidP="008D4FE6"/>
        </w:tc>
        <w:tc>
          <w:tcPr>
            <w:tcW w:w="738" w:type="dxa"/>
          </w:tcPr>
          <w:p w14:paraId="76E98402" w14:textId="77777777" w:rsidR="00CB2908" w:rsidRPr="0040371A" w:rsidRDefault="00CB2908" w:rsidP="008D4FE6"/>
        </w:tc>
      </w:tr>
      <w:tr w:rsidR="00CB2908" w:rsidRPr="0040371A" w14:paraId="549541F9" w14:textId="77777777" w:rsidTr="008D4FE6">
        <w:tc>
          <w:tcPr>
            <w:tcW w:w="738" w:type="dxa"/>
          </w:tcPr>
          <w:p w14:paraId="28B4F53A" w14:textId="77777777" w:rsidR="00CB2908" w:rsidRPr="0040371A" w:rsidRDefault="00CB2908" w:rsidP="008D4FE6">
            <w:pPr>
              <w:jc w:val="center"/>
            </w:pPr>
            <w:r w:rsidRPr="0040371A">
              <w:t>D.</w:t>
            </w:r>
          </w:p>
        </w:tc>
        <w:tc>
          <w:tcPr>
            <w:tcW w:w="6660" w:type="dxa"/>
          </w:tcPr>
          <w:p w14:paraId="413073C8" w14:textId="77777777" w:rsidR="00CB2908" w:rsidRPr="0040371A" w:rsidRDefault="00CB2908" w:rsidP="008D4FE6">
            <w:r w:rsidRPr="0040371A">
              <w:t>Will the participants be particularly closely monitored?</w:t>
            </w:r>
          </w:p>
        </w:tc>
        <w:tc>
          <w:tcPr>
            <w:tcW w:w="720" w:type="dxa"/>
          </w:tcPr>
          <w:p w14:paraId="7AD6A4F5" w14:textId="77777777" w:rsidR="00CB2908" w:rsidRPr="0040371A" w:rsidRDefault="00CB2908" w:rsidP="008D4FE6"/>
        </w:tc>
        <w:tc>
          <w:tcPr>
            <w:tcW w:w="720" w:type="dxa"/>
          </w:tcPr>
          <w:p w14:paraId="17833B06" w14:textId="77777777" w:rsidR="00CB2908" w:rsidRPr="0040371A" w:rsidRDefault="00CB2908" w:rsidP="008D4FE6"/>
        </w:tc>
        <w:tc>
          <w:tcPr>
            <w:tcW w:w="738" w:type="dxa"/>
          </w:tcPr>
          <w:p w14:paraId="207C1DF0" w14:textId="77777777" w:rsidR="00CB2908" w:rsidRPr="0040371A" w:rsidRDefault="00CB2908" w:rsidP="008D4FE6"/>
        </w:tc>
      </w:tr>
      <w:tr w:rsidR="00CB2908" w:rsidRPr="0040371A" w14:paraId="4C2C9159" w14:textId="77777777" w:rsidTr="008D4FE6">
        <w:tc>
          <w:tcPr>
            <w:tcW w:w="738" w:type="dxa"/>
          </w:tcPr>
          <w:p w14:paraId="7D10D9BA" w14:textId="77777777" w:rsidR="00CB2908" w:rsidRPr="0040371A" w:rsidRDefault="00CB2908" w:rsidP="008D4FE6">
            <w:pPr>
              <w:jc w:val="center"/>
            </w:pPr>
            <w:r w:rsidRPr="0040371A">
              <w:t>E.</w:t>
            </w:r>
          </w:p>
        </w:tc>
        <w:tc>
          <w:tcPr>
            <w:tcW w:w="6660" w:type="dxa"/>
          </w:tcPr>
          <w:p w14:paraId="0A7DA078" w14:textId="77777777" w:rsidR="00CB2908" w:rsidRPr="0040371A" w:rsidRDefault="00CB2908" w:rsidP="008D4FE6">
            <w:r w:rsidRPr="0040371A">
              <w:t>Will the participants be withdrawn if they appear to be unduly distressed?</w:t>
            </w:r>
          </w:p>
        </w:tc>
        <w:tc>
          <w:tcPr>
            <w:tcW w:w="720" w:type="dxa"/>
          </w:tcPr>
          <w:p w14:paraId="1081E4A7" w14:textId="77777777" w:rsidR="00CB2908" w:rsidRPr="0040371A" w:rsidRDefault="00CB2908" w:rsidP="008D4FE6"/>
        </w:tc>
        <w:tc>
          <w:tcPr>
            <w:tcW w:w="720" w:type="dxa"/>
          </w:tcPr>
          <w:p w14:paraId="622D91F7" w14:textId="77777777" w:rsidR="00CB2908" w:rsidRPr="0040371A" w:rsidRDefault="00CB2908" w:rsidP="008D4FE6"/>
        </w:tc>
        <w:tc>
          <w:tcPr>
            <w:tcW w:w="738" w:type="dxa"/>
          </w:tcPr>
          <w:p w14:paraId="09458C85" w14:textId="77777777" w:rsidR="00CB2908" w:rsidRPr="0040371A" w:rsidRDefault="00CB2908" w:rsidP="008D4FE6"/>
        </w:tc>
      </w:tr>
      <w:tr w:rsidR="00CB2908" w:rsidRPr="0040371A" w14:paraId="5CFF2962" w14:textId="77777777" w:rsidTr="008D4FE6">
        <w:tc>
          <w:tcPr>
            <w:tcW w:w="738" w:type="dxa"/>
          </w:tcPr>
          <w:p w14:paraId="64D0E4A9" w14:textId="77777777" w:rsidR="00CB2908" w:rsidRPr="0040371A" w:rsidRDefault="00CB2908" w:rsidP="008D4FE6">
            <w:pPr>
              <w:jc w:val="center"/>
            </w:pPr>
            <w:r w:rsidRPr="0040371A">
              <w:t>F.</w:t>
            </w:r>
          </w:p>
        </w:tc>
        <w:tc>
          <w:tcPr>
            <w:tcW w:w="6660" w:type="dxa"/>
          </w:tcPr>
          <w:p w14:paraId="3CE125B9" w14:textId="77777777" w:rsidR="00CB2908" w:rsidRPr="0040371A" w:rsidRDefault="00CB2908" w:rsidP="008D4FE6">
            <w:r w:rsidRPr="0040371A">
              <w:t xml:space="preserve">The proposed plan for the assessment of the capacity to consent is adequate. </w:t>
            </w:r>
          </w:p>
        </w:tc>
        <w:tc>
          <w:tcPr>
            <w:tcW w:w="720" w:type="dxa"/>
          </w:tcPr>
          <w:p w14:paraId="24710D7D" w14:textId="77777777" w:rsidR="00CB2908" w:rsidRPr="0040371A" w:rsidRDefault="00CB2908" w:rsidP="008D4FE6"/>
        </w:tc>
        <w:tc>
          <w:tcPr>
            <w:tcW w:w="720" w:type="dxa"/>
          </w:tcPr>
          <w:p w14:paraId="201F41BD" w14:textId="77777777" w:rsidR="00CB2908" w:rsidRPr="0040371A" w:rsidRDefault="00CB2908" w:rsidP="008D4FE6"/>
        </w:tc>
        <w:tc>
          <w:tcPr>
            <w:tcW w:w="738" w:type="dxa"/>
          </w:tcPr>
          <w:p w14:paraId="6A29B484" w14:textId="77777777" w:rsidR="00CB2908" w:rsidRPr="0040371A" w:rsidRDefault="00CB2908" w:rsidP="008D4FE6"/>
        </w:tc>
      </w:tr>
      <w:tr w:rsidR="00CB2908" w:rsidRPr="0040371A" w14:paraId="1B671271" w14:textId="77777777" w:rsidTr="008D4FE6">
        <w:tc>
          <w:tcPr>
            <w:tcW w:w="738" w:type="dxa"/>
          </w:tcPr>
          <w:p w14:paraId="43E370FD" w14:textId="77777777" w:rsidR="00CB2908" w:rsidRPr="0040371A" w:rsidRDefault="00CB2908" w:rsidP="008D4FE6">
            <w:pPr>
              <w:jc w:val="center"/>
            </w:pPr>
            <w:r w:rsidRPr="0040371A">
              <w:t>G.</w:t>
            </w:r>
          </w:p>
        </w:tc>
        <w:tc>
          <w:tcPr>
            <w:tcW w:w="6660" w:type="dxa"/>
          </w:tcPr>
          <w:p w14:paraId="07727254" w14:textId="77777777" w:rsidR="00CB2908" w:rsidRPr="0040371A" w:rsidRDefault="00CB2908" w:rsidP="008D4FE6">
            <w:r w:rsidRPr="0040371A">
              <w:t>Consent will be taken from participants capable of being consulted.</w:t>
            </w:r>
          </w:p>
        </w:tc>
        <w:tc>
          <w:tcPr>
            <w:tcW w:w="720" w:type="dxa"/>
          </w:tcPr>
          <w:p w14:paraId="4C98C0E1" w14:textId="77777777" w:rsidR="00CB2908" w:rsidRPr="0040371A" w:rsidRDefault="00CB2908" w:rsidP="008D4FE6"/>
        </w:tc>
        <w:tc>
          <w:tcPr>
            <w:tcW w:w="720" w:type="dxa"/>
          </w:tcPr>
          <w:p w14:paraId="1B2C52B4" w14:textId="77777777" w:rsidR="00CB2908" w:rsidRPr="0040371A" w:rsidRDefault="00CB2908" w:rsidP="008D4FE6"/>
        </w:tc>
        <w:tc>
          <w:tcPr>
            <w:tcW w:w="738" w:type="dxa"/>
          </w:tcPr>
          <w:p w14:paraId="0E6D8A80" w14:textId="77777777" w:rsidR="00CB2908" w:rsidRPr="0040371A" w:rsidRDefault="00CB2908" w:rsidP="008D4FE6"/>
        </w:tc>
      </w:tr>
      <w:tr w:rsidR="00CB2908" w:rsidRPr="0040371A" w14:paraId="1FA46979" w14:textId="77777777" w:rsidTr="008D4FE6">
        <w:tc>
          <w:tcPr>
            <w:tcW w:w="738" w:type="dxa"/>
          </w:tcPr>
          <w:p w14:paraId="5C3B2688" w14:textId="77777777" w:rsidR="00CB2908" w:rsidRPr="0040371A" w:rsidRDefault="00CB2908" w:rsidP="008D4FE6">
            <w:pPr>
              <w:jc w:val="center"/>
            </w:pPr>
            <w:r w:rsidRPr="0040371A">
              <w:t>H.</w:t>
            </w:r>
          </w:p>
        </w:tc>
        <w:tc>
          <w:tcPr>
            <w:tcW w:w="6660" w:type="dxa"/>
          </w:tcPr>
          <w:p w14:paraId="6442130F" w14:textId="77777777" w:rsidR="00CB2908" w:rsidRPr="0040371A" w:rsidRDefault="00CB2908" w:rsidP="008D4FE6">
            <w:r w:rsidRPr="0040371A">
              <w:t>Does consent document include provision for legally acceptable representative in case the participants are not capable of being consulted?</w:t>
            </w:r>
          </w:p>
        </w:tc>
        <w:tc>
          <w:tcPr>
            <w:tcW w:w="720" w:type="dxa"/>
          </w:tcPr>
          <w:p w14:paraId="55E2169E" w14:textId="77777777" w:rsidR="00CB2908" w:rsidRPr="0040371A" w:rsidRDefault="00CB2908" w:rsidP="008D4FE6"/>
        </w:tc>
        <w:tc>
          <w:tcPr>
            <w:tcW w:w="720" w:type="dxa"/>
          </w:tcPr>
          <w:p w14:paraId="5D8A8204" w14:textId="77777777" w:rsidR="00CB2908" w:rsidRPr="0040371A" w:rsidRDefault="00CB2908" w:rsidP="008D4FE6"/>
        </w:tc>
        <w:tc>
          <w:tcPr>
            <w:tcW w:w="738" w:type="dxa"/>
          </w:tcPr>
          <w:p w14:paraId="25AAAC65" w14:textId="77777777" w:rsidR="00CB2908" w:rsidRPr="0040371A" w:rsidRDefault="00CB2908" w:rsidP="008D4FE6"/>
        </w:tc>
      </w:tr>
    </w:tbl>
    <w:p w14:paraId="016F0514" w14:textId="77777777" w:rsidR="00CB2908" w:rsidRPr="0040371A" w:rsidRDefault="00CB2908" w:rsidP="00CB2908">
      <w:pPr>
        <w:ind w:firstLine="720"/>
        <w:rPr>
          <w:b/>
          <w:bCs/>
        </w:rPr>
      </w:pPr>
    </w:p>
    <w:p w14:paraId="1B2273A2" w14:textId="77777777" w:rsidR="00CB2908" w:rsidRPr="0040371A" w:rsidRDefault="00CB2908" w:rsidP="00CB2908">
      <w:r w:rsidRPr="0040371A">
        <w:t>Signature of Principal Investigator:</w:t>
      </w:r>
      <w:r w:rsidRPr="0040371A">
        <w:tab/>
      </w:r>
      <w:r w:rsidRPr="0040371A">
        <w:tab/>
      </w:r>
      <w:r w:rsidRPr="0040371A">
        <w:tab/>
      </w:r>
      <w:r w:rsidRPr="0040371A">
        <w:tab/>
        <w:t>Date:</w:t>
      </w:r>
    </w:p>
    <w:p w14:paraId="13BADD81" w14:textId="77777777" w:rsidR="00CB2908" w:rsidRPr="00AB0F6C" w:rsidRDefault="00CB2908" w:rsidP="00CB2908">
      <w:pPr>
        <w:rPr>
          <w:b/>
          <w:bCs/>
        </w:rPr>
      </w:pPr>
      <w:r w:rsidRPr="00AB0F6C">
        <w:rPr>
          <w:b/>
          <w:bCs/>
        </w:rPr>
        <w:t>IEC Office use only</w:t>
      </w:r>
    </w:p>
    <w:p w14:paraId="02D06011" w14:textId="77777777" w:rsidR="00CB2908" w:rsidRPr="0040371A" w:rsidRDefault="00CB2908" w:rsidP="00CB2908">
      <w:r w:rsidRPr="0040371A">
        <w:t>Comments of Primary Reviewer:</w:t>
      </w:r>
    </w:p>
    <w:p w14:paraId="01432167" w14:textId="754DD3A1" w:rsidR="00CB2908" w:rsidRPr="00BC6958" w:rsidRDefault="00CB2908" w:rsidP="00BC6958">
      <w:r w:rsidRPr="0040371A">
        <w:t>Primary Reviewer’s Signature and Da</w:t>
      </w:r>
      <w:r w:rsidR="00BC6958">
        <w:t xml:space="preserve">te </w:t>
      </w:r>
    </w:p>
    <w:p w14:paraId="77FD3867" w14:textId="77777777" w:rsidR="00417C84" w:rsidRDefault="00417C84" w:rsidP="00417C84">
      <w:pPr>
        <w:spacing w:line="360" w:lineRule="auto"/>
      </w:pPr>
    </w:p>
    <w:p w14:paraId="1E0D65A6" w14:textId="77777777" w:rsidR="00417C84" w:rsidRDefault="00417C84" w:rsidP="00417C84">
      <w:pPr>
        <w:spacing w:line="360" w:lineRule="auto"/>
      </w:pPr>
    </w:p>
    <w:p w14:paraId="639014A0" w14:textId="77777777" w:rsidR="00417C84" w:rsidRDefault="00417C84" w:rsidP="00417C84">
      <w:pPr>
        <w:spacing w:line="360" w:lineRule="auto"/>
      </w:pPr>
    </w:p>
    <w:p w14:paraId="3CD9A711" w14:textId="77777777" w:rsidR="00417C84" w:rsidRPr="00940DEE" w:rsidRDefault="00417C84" w:rsidP="00417C84">
      <w:pPr>
        <w:spacing w:line="360" w:lineRule="auto"/>
        <w:jc w:val="center"/>
        <w:rPr>
          <w:b/>
        </w:rPr>
      </w:pPr>
      <w:r w:rsidRPr="00940DEE">
        <w:rPr>
          <w:b/>
        </w:rPr>
        <w:lastRenderedPageBreak/>
        <w:t>Application for Biosafety Review</w:t>
      </w:r>
    </w:p>
    <w:p w14:paraId="04EB0C99" w14:textId="77777777" w:rsidR="00417C84" w:rsidRDefault="00417C84" w:rsidP="00417C84">
      <w:pPr>
        <w:ind w:left="-426" w:right="-612"/>
        <w:jc w:val="center"/>
        <w:rPr>
          <w:i/>
        </w:rPr>
      </w:pPr>
      <w:r w:rsidRPr="00940DEE">
        <w:rPr>
          <w:i/>
        </w:rPr>
        <w:t xml:space="preserve">(Notification of Intention to Perform </w:t>
      </w:r>
      <w:r>
        <w:rPr>
          <w:i/>
        </w:rPr>
        <w:t xml:space="preserve">Research in Microorganism/ </w:t>
      </w:r>
      <w:r w:rsidRPr="00940DEE">
        <w:rPr>
          <w:i/>
        </w:rPr>
        <w:t>Genetic Manipulation</w:t>
      </w:r>
      <w:r>
        <w:rPr>
          <w:i/>
        </w:rPr>
        <w:t>)</w:t>
      </w:r>
    </w:p>
    <w:p w14:paraId="484EFFC1" w14:textId="77777777" w:rsidR="00417C84" w:rsidRDefault="00417C84" w:rsidP="00417C84">
      <w:pPr>
        <w:ind w:left="-426" w:right="-612"/>
        <w:jc w:val="center"/>
        <w:rPr>
          <w:i/>
        </w:rPr>
      </w:pPr>
    </w:p>
    <w:tbl>
      <w:tblPr>
        <w:tblStyle w:val="LightShading1"/>
        <w:tblpPr w:leftFromText="180" w:rightFromText="180" w:vertAnchor="page" w:horzAnchor="margin" w:tblpY="3166"/>
        <w:tblW w:w="9747" w:type="dxa"/>
        <w:tblLook w:val="04A0" w:firstRow="1" w:lastRow="0" w:firstColumn="1" w:lastColumn="0" w:noHBand="0" w:noVBand="1"/>
      </w:tblPr>
      <w:tblGrid>
        <w:gridCol w:w="9747"/>
      </w:tblGrid>
      <w:tr w:rsidR="00417C84" w:rsidRPr="00940DEE" w14:paraId="4DE6A886" w14:textId="77777777" w:rsidTr="005500B2">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9747" w:type="dxa"/>
            <w:shd w:val="clear" w:color="auto" w:fill="D9D9D9" w:themeFill="background1" w:themeFillShade="D9"/>
          </w:tcPr>
          <w:p w14:paraId="19B67578" w14:textId="77777777" w:rsidR="00417C84" w:rsidRPr="00940DEE" w:rsidRDefault="00417C84" w:rsidP="005500B2">
            <w:pPr>
              <w:spacing w:line="360" w:lineRule="auto"/>
            </w:pPr>
            <w:r>
              <w:rPr>
                <w:noProof/>
                <w:lang w:eastAsia="en-IN"/>
              </w:rPr>
              <mc:AlternateContent>
                <mc:Choice Requires="wps">
                  <w:drawing>
                    <wp:anchor distT="0" distB="0" distL="114300" distR="114300" simplePos="0" relativeHeight="251659264" behindDoc="0" locked="0" layoutInCell="1" allowOverlap="1" wp14:anchorId="01C331F0" wp14:editId="385F70EC">
                      <wp:simplePos x="0" y="0"/>
                      <wp:positionH relativeFrom="column">
                        <wp:posOffset>4164330</wp:posOffset>
                      </wp:positionH>
                      <wp:positionV relativeFrom="paragraph">
                        <wp:posOffset>206375</wp:posOffset>
                      </wp:positionV>
                      <wp:extent cx="1865630" cy="382905"/>
                      <wp:effectExtent l="0" t="0" r="1270" b="0"/>
                      <wp:wrapNone/>
                      <wp:docPr id="1994071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B889" id="Rectangle 8" o:spid="_x0000_s1026" style="position:absolute;margin-left:327.9pt;margin-top:16.25pt;width:146.9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">
                      <v:path arrowok="t"/>
                    </v:rect>
                  </w:pict>
                </mc:Fallback>
              </mc:AlternateContent>
            </w:r>
            <w:r>
              <w:rPr>
                <w:noProof/>
                <w:lang w:eastAsia="en-IN"/>
              </w:rPr>
              <mc:AlternateContent>
                <mc:Choice Requires="wps">
                  <w:drawing>
                    <wp:anchor distT="0" distB="0" distL="114300" distR="114300" simplePos="0" relativeHeight="251661312" behindDoc="0" locked="0" layoutInCell="1" allowOverlap="1" wp14:anchorId="407BD212" wp14:editId="6936E031">
                      <wp:simplePos x="0" y="0"/>
                      <wp:positionH relativeFrom="column">
                        <wp:posOffset>1075055</wp:posOffset>
                      </wp:positionH>
                      <wp:positionV relativeFrom="paragraph">
                        <wp:posOffset>206375</wp:posOffset>
                      </wp:positionV>
                      <wp:extent cx="1873250" cy="382905"/>
                      <wp:effectExtent l="0" t="0" r="6350" b="0"/>
                      <wp:wrapNone/>
                      <wp:docPr id="12375022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0"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237C" id="Rectangle 7" o:spid="_x0000_s1026" style="position:absolute;margin-left:84.65pt;margin-top:16.25pt;width:147.5pt;height:3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">
                      <v:path arrowok="t"/>
                    </v:rect>
                  </w:pict>
                </mc:Fallback>
              </mc:AlternateContent>
            </w:r>
            <w:r w:rsidRPr="00940DEE">
              <w:rPr>
                <w:b w:val="0"/>
              </w:rPr>
              <w:t>Section I (ADMINISTRATIVE)</w:t>
            </w:r>
          </w:p>
          <w:p w14:paraId="07C534B8" w14:textId="77777777" w:rsidR="00417C84" w:rsidRDefault="00417C84" w:rsidP="005500B2">
            <w:pPr>
              <w:spacing w:line="360" w:lineRule="auto"/>
              <w:jc w:val="both"/>
            </w:pPr>
            <w:r w:rsidRPr="00940DEE">
              <w:t>Applicatio</w:t>
            </w:r>
            <w:r w:rsidRPr="00940DEE">
              <w:rPr>
                <w:b w:val="0"/>
              </w:rPr>
              <w:t xml:space="preserve">n </w:t>
            </w:r>
            <w:r w:rsidRPr="00FB3073">
              <w:t>No</w:t>
            </w:r>
            <w:r w:rsidRPr="00940DEE">
              <w:rPr>
                <w:b w:val="0"/>
              </w:rPr>
              <w:t>.</w:t>
            </w:r>
            <w:r>
              <w:rPr>
                <w:b w:val="0"/>
              </w:rPr>
              <w:tab/>
            </w:r>
            <w:r>
              <w:rPr>
                <w:b w:val="0"/>
              </w:rPr>
              <w:tab/>
            </w:r>
            <w:r>
              <w:rPr>
                <w:b w:val="0"/>
              </w:rPr>
              <w:tab/>
            </w:r>
            <w:r>
              <w:rPr>
                <w:b w:val="0"/>
              </w:rPr>
              <w:tab/>
              <w:t xml:space="preserve">     </w:t>
            </w:r>
            <w:r w:rsidRPr="00940DEE">
              <w:t>;</w:t>
            </w:r>
            <w:r>
              <w:t xml:space="preserve"> </w:t>
            </w:r>
            <w:r w:rsidRPr="00940DEE">
              <w:t xml:space="preserve">Date of Receipt: </w:t>
            </w:r>
          </w:p>
          <w:p w14:paraId="33842C32" w14:textId="77777777" w:rsidR="00417C84" w:rsidRDefault="00417C84" w:rsidP="005500B2">
            <w:pPr>
              <w:spacing w:line="360" w:lineRule="auto"/>
              <w:jc w:val="both"/>
            </w:pPr>
            <w:r>
              <w:rPr>
                <w:noProof/>
                <w:lang w:eastAsia="en-IN"/>
              </w:rPr>
              <mc:AlternateContent>
                <mc:Choice Requires="wps">
                  <w:drawing>
                    <wp:anchor distT="0" distB="0" distL="114300" distR="114300" simplePos="0" relativeHeight="251660288" behindDoc="0" locked="0" layoutInCell="1" allowOverlap="1" wp14:anchorId="7943A7F7" wp14:editId="338FABB6">
                      <wp:simplePos x="0" y="0"/>
                      <wp:positionH relativeFrom="column">
                        <wp:posOffset>1075055</wp:posOffset>
                      </wp:positionH>
                      <wp:positionV relativeFrom="paragraph">
                        <wp:posOffset>95885</wp:posOffset>
                      </wp:positionV>
                      <wp:extent cx="4954905" cy="382905"/>
                      <wp:effectExtent l="0" t="0" r="0" b="0"/>
                      <wp:wrapNone/>
                      <wp:docPr id="7978167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4905"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0E235" id="Rectangle 9" o:spid="_x0000_s1026" style="position:absolute;margin-left:84.65pt;margin-top:7.55pt;width:390.1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">
                      <v:path arrowok="t"/>
                    </v:rect>
                  </w:pict>
                </mc:Fallback>
              </mc:AlternateContent>
            </w:r>
          </w:p>
          <w:p w14:paraId="70A03A3A" w14:textId="77777777" w:rsidR="00417C84" w:rsidRPr="00FB3073" w:rsidRDefault="00417C84" w:rsidP="005500B2">
            <w:pPr>
              <w:spacing w:line="360" w:lineRule="auto"/>
              <w:jc w:val="both"/>
              <w:rPr>
                <w:b w:val="0"/>
                <w:bCs w:val="0"/>
              </w:rPr>
            </w:pPr>
            <w:r>
              <w:t>Final Status</w:t>
            </w:r>
            <w:r>
              <w:tab/>
              <w:t xml:space="preserve">  :</w:t>
            </w:r>
          </w:p>
        </w:tc>
      </w:tr>
    </w:tbl>
    <w:p w14:paraId="24DBF46C" w14:textId="77777777" w:rsidR="00417C84" w:rsidRDefault="00417C84" w:rsidP="00417C84">
      <w:pPr>
        <w:pStyle w:val="ListParagraph"/>
        <w:spacing w:line="360" w:lineRule="auto"/>
        <w:ind w:left="426"/>
        <w:rPr>
          <w:sz w:val="20"/>
          <w:szCs w:val="20"/>
        </w:rPr>
      </w:pPr>
      <w:r>
        <w:rPr>
          <w:sz w:val="20"/>
          <w:szCs w:val="20"/>
        </w:rPr>
        <w:t>---------------------------------------------------------------------------------------------------------------------------------</w:t>
      </w:r>
    </w:p>
    <w:p w14:paraId="253CA19D" w14:textId="77777777" w:rsidR="00417C84" w:rsidRDefault="00417C84" w:rsidP="00417C84">
      <w:pPr>
        <w:pStyle w:val="ListParagraph"/>
        <w:spacing w:line="360" w:lineRule="auto"/>
        <w:ind w:left="426"/>
        <w:rPr>
          <w:sz w:val="20"/>
          <w:szCs w:val="20"/>
        </w:rPr>
      </w:pPr>
    </w:p>
    <w:p w14:paraId="2210B75D" w14:textId="77777777" w:rsidR="00417C84" w:rsidRPr="001862E9" w:rsidRDefault="00417C84" w:rsidP="00417C84">
      <w:pPr>
        <w:pStyle w:val="ListParagraph"/>
        <w:numPr>
          <w:ilvl w:val="0"/>
          <w:numId w:val="6"/>
        </w:numPr>
        <w:spacing w:line="360" w:lineRule="auto"/>
        <w:ind w:left="426"/>
        <w:rPr>
          <w:sz w:val="20"/>
          <w:szCs w:val="20"/>
        </w:rPr>
      </w:pPr>
      <w:r w:rsidRPr="001862E9">
        <w:rPr>
          <w:sz w:val="20"/>
          <w:szCs w:val="20"/>
        </w:rPr>
        <w:t xml:space="preserve">Project Details : </w:t>
      </w:r>
    </w:p>
    <w:tbl>
      <w:tblPr>
        <w:tblStyle w:val="TableGrid"/>
        <w:tblW w:w="9747" w:type="dxa"/>
        <w:tblLook w:val="04A0" w:firstRow="1" w:lastRow="0" w:firstColumn="1" w:lastColumn="0" w:noHBand="0" w:noVBand="1"/>
      </w:tblPr>
      <w:tblGrid>
        <w:gridCol w:w="9747"/>
      </w:tblGrid>
      <w:tr w:rsidR="00417C84" w:rsidRPr="001862E9" w14:paraId="09A085F4" w14:textId="77777777" w:rsidTr="005500B2">
        <w:tc>
          <w:tcPr>
            <w:tcW w:w="9747" w:type="dxa"/>
          </w:tcPr>
          <w:p w14:paraId="76572E84" w14:textId="77777777" w:rsidR="00417C84" w:rsidRPr="001862E9" w:rsidRDefault="00417C84" w:rsidP="00417C84">
            <w:pPr>
              <w:pStyle w:val="ListParagraph"/>
              <w:numPr>
                <w:ilvl w:val="1"/>
                <w:numId w:val="6"/>
              </w:numPr>
              <w:spacing w:line="300" w:lineRule="auto"/>
              <w:ind w:left="426" w:hanging="426"/>
              <w:rPr>
                <w:sz w:val="20"/>
                <w:szCs w:val="20"/>
              </w:rPr>
            </w:pPr>
            <w:r w:rsidRPr="001862E9">
              <w:rPr>
                <w:sz w:val="20"/>
                <w:szCs w:val="20"/>
              </w:rPr>
              <w:t xml:space="preserve">New / Ongoing: </w:t>
            </w:r>
          </w:p>
        </w:tc>
      </w:tr>
      <w:tr w:rsidR="00417C84" w:rsidRPr="001862E9" w14:paraId="167106C8" w14:textId="77777777" w:rsidTr="005500B2">
        <w:tc>
          <w:tcPr>
            <w:tcW w:w="9747" w:type="dxa"/>
          </w:tcPr>
          <w:p w14:paraId="6E3F88D3" w14:textId="77777777" w:rsidR="00417C84" w:rsidRPr="001862E9" w:rsidRDefault="00417C84" w:rsidP="00417C84">
            <w:pPr>
              <w:pStyle w:val="ListParagraph"/>
              <w:numPr>
                <w:ilvl w:val="1"/>
                <w:numId w:val="6"/>
              </w:numPr>
              <w:spacing w:line="300" w:lineRule="auto"/>
              <w:ind w:left="426" w:hanging="426"/>
              <w:rPr>
                <w:sz w:val="20"/>
                <w:szCs w:val="20"/>
              </w:rPr>
            </w:pPr>
            <w:r w:rsidRPr="001862E9">
              <w:rPr>
                <w:sz w:val="20"/>
                <w:szCs w:val="20"/>
              </w:rPr>
              <w:t>If ongoing: Briefly state whether applied to IBSC earlier and purpose for which permission granted:</w:t>
            </w:r>
          </w:p>
        </w:tc>
      </w:tr>
      <w:tr w:rsidR="00417C84" w:rsidRPr="001862E9" w14:paraId="3DED25C2" w14:textId="77777777" w:rsidTr="005500B2">
        <w:tc>
          <w:tcPr>
            <w:tcW w:w="9747" w:type="dxa"/>
          </w:tcPr>
          <w:p w14:paraId="091DF183" w14:textId="77777777" w:rsidR="00417C84" w:rsidRPr="001862E9" w:rsidRDefault="00417C84" w:rsidP="00417C84">
            <w:pPr>
              <w:pStyle w:val="ListParagraph"/>
              <w:numPr>
                <w:ilvl w:val="1"/>
                <w:numId w:val="6"/>
              </w:numPr>
              <w:spacing w:line="300" w:lineRule="auto"/>
              <w:ind w:left="426" w:hanging="426"/>
              <w:rPr>
                <w:sz w:val="20"/>
                <w:szCs w:val="20"/>
              </w:rPr>
            </w:pPr>
            <w:r w:rsidRPr="001862E9">
              <w:rPr>
                <w:sz w:val="20"/>
                <w:szCs w:val="20"/>
              </w:rPr>
              <w:t>Does your study involve any Microorganism -- Yes [  ] No [  ]</w:t>
            </w:r>
          </w:p>
          <w:p w14:paraId="5CC6F3AC" w14:textId="77777777" w:rsidR="00417C84" w:rsidRPr="001862E9" w:rsidRDefault="00417C84" w:rsidP="005500B2">
            <w:pPr>
              <w:spacing w:line="300" w:lineRule="auto"/>
              <w:ind w:left="-11"/>
              <w:rPr>
                <w:sz w:val="20"/>
                <w:szCs w:val="20"/>
              </w:rPr>
            </w:pPr>
            <w:r w:rsidRPr="001862E9">
              <w:rPr>
                <w:sz w:val="20"/>
                <w:szCs w:val="20"/>
              </w:rPr>
              <w:t>If yes</w:t>
            </w:r>
          </w:p>
          <w:p w14:paraId="577EF974" w14:textId="77777777" w:rsidR="00417C84" w:rsidRPr="001862E9" w:rsidRDefault="00417C84" w:rsidP="00417C84">
            <w:pPr>
              <w:pStyle w:val="ListParagraph"/>
              <w:numPr>
                <w:ilvl w:val="0"/>
                <w:numId w:val="7"/>
              </w:numPr>
              <w:spacing w:line="300" w:lineRule="auto"/>
              <w:jc w:val="both"/>
              <w:rPr>
                <w:sz w:val="20"/>
                <w:szCs w:val="20"/>
              </w:rPr>
            </w:pPr>
            <w:r w:rsidRPr="001862E9">
              <w:rPr>
                <w:sz w:val="20"/>
                <w:szCs w:val="20"/>
              </w:rPr>
              <w:t>Indicate the Microorganism which is going to be used in this study (as per Regulations &amp; Guidelines for Recombinant DNA Research &amp; Biocontainment 2017): ___________</w:t>
            </w:r>
            <w:r>
              <w:rPr>
                <w:sz w:val="20"/>
                <w:szCs w:val="20"/>
              </w:rPr>
              <w:t>_________</w:t>
            </w:r>
            <w:r w:rsidRPr="001862E9">
              <w:rPr>
                <w:sz w:val="20"/>
                <w:szCs w:val="20"/>
              </w:rPr>
              <w:t xml:space="preserve">_________________________; &amp; Risk Groups: [    ] 1/ [    ] 2/ [    ] 3/ </w:t>
            </w:r>
            <w:r>
              <w:rPr>
                <w:sz w:val="20"/>
                <w:szCs w:val="20"/>
              </w:rPr>
              <w:t>[    ] 4.</w:t>
            </w:r>
          </w:p>
          <w:p w14:paraId="3D34CD87" w14:textId="77777777" w:rsidR="00417C84" w:rsidRPr="001862E9" w:rsidRDefault="00417C84" w:rsidP="00417C84">
            <w:pPr>
              <w:pStyle w:val="ListParagraph"/>
              <w:numPr>
                <w:ilvl w:val="0"/>
                <w:numId w:val="7"/>
              </w:numPr>
              <w:spacing w:line="300" w:lineRule="auto"/>
              <w:jc w:val="both"/>
              <w:rPr>
                <w:sz w:val="20"/>
                <w:szCs w:val="20"/>
              </w:rPr>
            </w:pPr>
            <w:r w:rsidRPr="001862E9">
              <w:rPr>
                <w:sz w:val="20"/>
                <w:szCs w:val="20"/>
              </w:rPr>
              <w:t>Type of work to be carried out: [    ] Microscopy / [    ] Microbial Culture other than Cell Culture /         [    ] AST/ [    ] Gene Detection by PCR or Sequencing/ [    ] Cell Culture/ [    ] Virus neutralization assay/ [</w:t>
            </w:r>
            <w:r>
              <w:rPr>
                <w:sz w:val="20"/>
                <w:szCs w:val="20"/>
              </w:rPr>
              <w:t xml:space="preserve">   </w:t>
            </w:r>
            <w:r w:rsidRPr="001862E9">
              <w:rPr>
                <w:sz w:val="20"/>
                <w:szCs w:val="20"/>
              </w:rPr>
              <w:t xml:space="preserve"> ] Recombinant DNA Technology/ [</w:t>
            </w:r>
            <w:r>
              <w:rPr>
                <w:sz w:val="20"/>
                <w:szCs w:val="20"/>
              </w:rPr>
              <w:t xml:space="preserve"> </w:t>
            </w:r>
            <w:r w:rsidRPr="001862E9">
              <w:rPr>
                <w:sz w:val="20"/>
                <w:szCs w:val="20"/>
              </w:rPr>
              <w:t>] Tra</w:t>
            </w:r>
            <w:r>
              <w:rPr>
                <w:sz w:val="20"/>
                <w:szCs w:val="20"/>
              </w:rPr>
              <w:t>nsfection into eukaryotic cells/ [ ] others (including Serology) :__________________________________________________</w:t>
            </w:r>
            <w:r w:rsidRPr="001862E9">
              <w:rPr>
                <w:sz w:val="20"/>
                <w:szCs w:val="20"/>
              </w:rPr>
              <w:t>__________________________________.</w:t>
            </w:r>
          </w:p>
          <w:p w14:paraId="2DBD8D95" w14:textId="77777777" w:rsidR="00417C84" w:rsidRPr="001862E9" w:rsidRDefault="00417C84" w:rsidP="00417C84">
            <w:pPr>
              <w:pStyle w:val="ListParagraph"/>
              <w:numPr>
                <w:ilvl w:val="0"/>
                <w:numId w:val="7"/>
              </w:numPr>
              <w:spacing w:line="300" w:lineRule="auto"/>
              <w:rPr>
                <w:sz w:val="20"/>
                <w:szCs w:val="20"/>
              </w:rPr>
            </w:pPr>
            <w:r w:rsidRPr="001862E9">
              <w:rPr>
                <w:sz w:val="20"/>
                <w:szCs w:val="20"/>
              </w:rPr>
              <w:t>Proposed work will be conducted at (Biosafety Level):</w:t>
            </w:r>
          </w:p>
          <w:p w14:paraId="5BED694A" w14:textId="77777777" w:rsidR="00417C84" w:rsidRPr="001862E9" w:rsidRDefault="00417C84" w:rsidP="005500B2">
            <w:pPr>
              <w:pStyle w:val="ListParagraph"/>
              <w:spacing w:line="300" w:lineRule="auto"/>
              <w:ind w:left="349"/>
              <w:rPr>
                <w:sz w:val="20"/>
                <w:szCs w:val="20"/>
              </w:rPr>
            </w:pPr>
            <w:r w:rsidRPr="001862E9">
              <w:rPr>
                <w:sz w:val="20"/>
                <w:szCs w:val="20"/>
              </w:rPr>
              <w:t xml:space="preserve"> [    ] BSL 1/ [    ] BSL 2/ [    ] BSL 2+/ [    ] BSL 3/ [    ] BSL 3+/  [    ] BSL 4 Laboratory </w:t>
            </w:r>
            <w:r>
              <w:rPr>
                <w:sz w:val="20"/>
                <w:szCs w:val="20"/>
              </w:rPr>
              <w:t>.</w:t>
            </w:r>
          </w:p>
        </w:tc>
      </w:tr>
      <w:tr w:rsidR="00417C84" w:rsidRPr="001862E9" w14:paraId="7EE7B4BA" w14:textId="77777777" w:rsidTr="005500B2">
        <w:tc>
          <w:tcPr>
            <w:tcW w:w="9747" w:type="dxa"/>
          </w:tcPr>
          <w:p w14:paraId="4DCE5034" w14:textId="77777777" w:rsidR="00417C84" w:rsidRPr="004B7627" w:rsidRDefault="00417C84" w:rsidP="00417C84">
            <w:pPr>
              <w:pStyle w:val="ListParagraph"/>
              <w:numPr>
                <w:ilvl w:val="1"/>
                <w:numId w:val="6"/>
              </w:numPr>
              <w:spacing w:line="300" w:lineRule="auto"/>
              <w:ind w:left="426"/>
              <w:rPr>
                <w:sz w:val="20"/>
                <w:szCs w:val="20"/>
              </w:rPr>
            </w:pPr>
            <w:r w:rsidRPr="004B7627">
              <w:rPr>
                <w:sz w:val="20"/>
                <w:szCs w:val="20"/>
              </w:rPr>
              <w:t>Duration of the study:</w:t>
            </w:r>
          </w:p>
        </w:tc>
      </w:tr>
      <w:tr w:rsidR="00417C84" w:rsidRPr="001862E9" w14:paraId="100C9AFF" w14:textId="77777777" w:rsidTr="005500B2">
        <w:tc>
          <w:tcPr>
            <w:tcW w:w="9747" w:type="dxa"/>
          </w:tcPr>
          <w:p w14:paraId="1A0D3B9C" w14:textId="77777777" w:rsidR="00417C84" w:rsidRPr="001862E9" w:rsidRDefault="00417C84" w:rsidP="00417C84">
            <w:pPr>
              <w:pStyle w:val="ListParagraph"/>
              <w:numPr>
                <w:ilvl w:val="1"/>
                <w:numId w:val="6"/>
              </w:numPr>
              <w:spacing w:line="300" w:lineRule="auto"/>
              <w:ind w:left="426"/>
              <w:rPr>
                <w:sz w:val="20"/>
                <w:szCs w:val="20"/>
              </w:rPr>
            </w:pPr>
            <w:r w:rsidRPr="001862E9">
              <w:rPr>
                <w:sz w:val="20"/>
                <w:szCs w:val="20"/>
              </w:rPr>
              <w:t>Clinical Samples/ Cultures/ DNA, RNA, Mitochondrial DNA, etc., retention period): ____.</w:t>
            </w:r>
          </w:p>
          <w:p w14:paraId="08B482DA" w14:textId="77777777" w:rsidR="00417C84" w:rsidRPr="001862E9" w:rsidRDefault="00417C84" w:rsidP="00417C84">
            <w:pPr>
              <w:pStyle w:val="ListParagraph"/>
              <w:numPr>
                <w:ilvl w:val="1"/>
                <w:numId w:val="6"/>
              </w:numPr>
              <w:spacing w:line="300" w:lineRule="auto"/>
              <w:ind w:left="426"/>
              <w:rPr>
                <w:sz w:val="20"/>
                <w:szCs w:val="20"/>
              </w:rPr>
            </w:pPr>
            <w:r w:rsidRPr="001862E9">
              <w:rPr>
                <w:sz w:val="20"/>
                <w:szCs w:val="20"/>
              </w:rPr>
              <w:t xml:space="preserve">Storage Temperature: </w:t>
            </w:r>
            <w:r>
              <w:rPr>
                <w:sz w:val="20"/>
                <w:szCs w:val="20"/>
              </w:rPr>
              <w:sym w:font="Wingdings 2" w:char="F035"/>
            </w:r>
            <w:r w:rsidRPr="001862E9">
              <w:rPr>
                <w:sz w:val="20"/>
                <w:szCs w:val="20"/>
              </w:rPr>
              <w:t xml:space="preserve">2-6ºC/ </w:t>
            </w:r>
            <w:r>
              <w:rPr>
                <w:sz w:val="20"/>
                <w:szCs w:val="20"/>
              </w:rPr>
              <w:sym w:font="Wingdings 2" w:char="F035"/>
            </w:r>
            <w:r w:rsidRPr="001862E9">
              <w:rPr>
                <w:sz w:val="20"/>
                <w:szCs w:val="20"/>
              </w:rPr>
              <w:t xml:space="preserve">-20ºC/ </w:t>
            </w:r>
            <w:r>
              <w:rPr>
                <w:sz w:val="20"/>
                <w:szCs w:val="20"/>
              </w:rPr>
              <w:sym w:font="Wingdings 2" w:char="F035"/>
            </w:r>
            <w:r w:rsidRPr="001862E9">
              <w:rPr>
                <w:sz w:val="20"/>
                <w:szCs w:val="20"/>
              </w:rPr>
              <w:t xml:space="preserve">-80ºC/ </w:t>
            </w:r>
            <w:r>
              <w:rPr>
                <w:sz w:val="20"/>
                <w:szCs w:val="20"/>
              </w:rPr>
              <w:sym w:font="Wingdings 2" w:char="F035"/>
            </w:r>
            <w:r w:rsidRPr="001862E9">
              <w:rPr>
                <w:sz w:val="20"/>
                <w:szCs w:val="20"/>
              </w:rPr>
              <w:t xml:space="preserve"> _____ ºC and Location:</w:t>
            </w:r>
          </w:p>
        </w:tc>
      </w:tr>
      <w:tr w:rsidR="00417C84" w:rsidRPr="001862E9" w14:paraId="5B4A3A88" w14:textId="77777777" w:rsidTr="005500B2">
        <w:tc>
          <w:tcPr>
            <w:tcW w:w="9747" w:type="dxa"/>
          </w:tcPr>
          <w:p w14:paraId="4EA2EC26" w14:textId="77777777" w:rsidR="00417C84" w:rsidRPr="001862E9" w:rsidRDefault="00417C84" w:rsidP="00417C84">
            <w:pPr>
              <w:pStyle w:val="ListParagraph"/>
              <w:numPr>
                <w:ilvl w:val="1"/>
                <w:numId w:val="6"/>
              </w:numPr>
              <w:spacing w:line="300" w:lineRule="auto"/>
              <w:ind w:left="426"/>
              <w:rPr>
                <w:sz w:val="20"/>
                <w:szCs w:val="20"/>
              </w:rPr>
            </w:pPr>
            <w:r w:rsidRPr="001862E9">
              <w:rPr>
                <w:sz w:val="20"/>
                <w:szCs w:val="20"/>
              </w:rPr>
              <w:t>Containment facility present with the investigator:</w:t>
            </w:r>
          </w:p>
        </w:tc>
      </w:tr>
      <w:tr w:rsidR="00417C84" w:rsidRPr="001862E9" w14:paraId="41F8F5D5" w14:textId="77777777" w:rsidTr="005500B2">
        <w:tc>
          <w:tcPr>
            <w:tcW w:w="9747" w:type="dxa"/>
          </w:tcPr>
          <w:p w14:paraId="49B44D3F" w14:textId="77777777" w:rsidR="00417C84" w:rsidRDefault="00417C84" w:rsidP="00417C84">
            <w:pPr>
              <w:pStyle w:val="ListParagraph"/>
              <w:numPr>
                <w:ilvl w:val="1"/>
                <w:numId w:val="6"/>
              </w:numPr>
              <w:spacing w:line="300" w:lineRule="auto"/>
              <w:ind w:left="426"/>
              <w:rPr>
                <w:sz w:val="20"/>
                <w:szCs w:val="20"/>
              </w:rPr>
            </w:pPr>
            <w:r w:rsidRPr="001862E9">
              <w:rPr>
                <w:sz w:val="20"/>
                <w:szCs w:val="20"/>
              </w:rPr>
              <w:t>Details of disposal of waste g</w:t>
            </w:r>
            <w:r>
              <w:rPr>
                <w:sz w:val="20"/>
                <w:szCs w:val="20"/>
              </w:rPr>
              <w:t>enerated commensurate with risk as per biomedical waste management regulations Act, 2016.</w:t>
            </w:r>
          </w:p>
          <w:p w14:paraId="25043B8F" w14:textId="77777777" w:rsidR="00417C84" w:rsidRDefault="00417C84" w:rsidP="005500B2">
            <w:pPr>
              <w:spacing w:line="300" w:lineRule="auto"/>
              <w:ind w:left="426"/>
              <w:rPr>
                <w:sz w:val="20"/>
                <w:szCs w:val="20"/>
              </w:rPr>
            </w:pPr>
          </w:p>
          <w:p w14:paraId="2E6DB657" w14:textId="77777777" w:rsidR="00417C84" w:rsidRPr="00987E83" w:rsidRDefault="00417C84" w:rsidP="005500B2">
            <w:pPr>
              <w:spacing w:line="300" w:lineRule="auto"/>
              <w:ind w:left="426"/>
              <w:jc w:val="both"/>
              <w:rPr>
                <w:sz w:val="20"/>
                <w:szCs w:val="20"/>
              </w:rPr>
            </w:pPr>
          </w:p>
        </w:tc>
      </w:tr>
    </w:tbl>
    <w:p w14:paraId="06FBB823" w14:textId="77777777" w:rsidR="00417C84" w:rsidRDefault="00417C84" w:rsidP="00417C84">
      <w:pPr>
        <w:pStyle w:val="ListParagraph"/>
        <w:ind w:left="426"/>
      </w:pPr>
    </w:p>
    <w:p w14:paraId="01D3BC55" w14:textId="77777777" w:rsidR="00417C84" w:rsidRPr="008B3655" w:rsidRDefault="00417C84" w:rsidP="00417C84">
      <w:pPr>
        <w:pStyle w:val="ListParagraph"/>
        <w:numPr>
          <w:ilvl w:val="0"/>
          <w:numId w:val="6"/>
        </w:numPr>
        <w:ind w:left="426"/>
      </w:pPr>
      <w:r w:rsidRPr="008B3655">
        <w:t>Declaration</w:t>
      </w:r>
    </w:p>
    <w:tbl>
      <w:tblPr>
        <w:tblStyle w:val="TableGrid"/>
        <w:tblW w:w="9747" w:type="dxa"/>
        <w:tblLook w:val="04A0" w:firstRow="1" w:lastRow="0" w:firstColumn="1" w:lastColumn="0" w:noHBand="0" w:noVBand="1"/>
      </w:tblPr>
      <w:tblGrid>
        <w:gridCol w:w="9747"/>
      </w:tblGrid>
      <w:tr w:rsidR="00417C84" w:rsidRPr="008B3655" w14:paraId="07C3E8B6" w14:textId="77777777" w:rsidTr="005500B2">
        <w:tc>
          <w:tcPr>
            <w:tcW w:w="9747" w:type="dxa"/>
          </w:tcPr>
          <w:p w14:paraId="32ECC366" w14:textId="77777777" w:rsidR="00417C84" w:rsidRPr="008B3655" w:rsidRDefault="00417C84" w:rsidP="005500B2">
            <w:pPr>
              <w:jc w:val="both"/>
            </w:pPr>
            <w:r w:rsidRPr="008B3655">
              <w:t xml:space="preserve">The information provided in this form is to the best of my knowledge accurate. I have ensured that all persons nominated in the initial submission or their successors are fully aware of and are in agreement with the proposal </w:t>
            </w:r>
          </w:p>
          <w:p w14:paraId="4010F494" w14:textId="77777777" w:rsidR="00417C84" w:rsidRDefault="00417C84" w:rsidP="005500B2">
            <w:pPr>
              <w:jc w:val="both"/>
            </w:pPr>
          </w:p>
          <w:p w14:paraId="6583980C" w14:textId="77777777" w:rsidR="00417C84" w:rsidRDefault="00417C84" w:rsidP="005500B2">
            <w:pPr>
              <w:jc w:val="both"/>
            </w:pPr>
          </w:p>
          <w:p w14:paraId="046CECBD" w14:textId="77777777" w:rsidR="00417C84" w:rsidRPr="008B3655" w:rsidRDefault="00417C84" w:rsidP="005500B2">
            <w:pPr>
              <w:jc w:val="both"/>
            </w:pPr>
          </w:p>
          <w:p w14:paraId="61C2C31C" w14:textId="77777777" w:rsidR="00417C84" w:rsidRPr="008B3655" w:rsidRDefault="00417C84" w:rsidP="005500B2">
            <w:r w:rsidRPr="008B3655">
              <w:t xml:space="preserve">Sign(Proposer) </w:t>
            </w:r>
            <w:r w:rsidRPr="008B3655">
              <w:tab/>
            </w:r>
            <w:r w:rsidRPr="008B3655">
              <w:tab/>
            </w:r>
            <w:r w:rsidRPr="008B3655">
              <w:tab/>
            </w:r>
            <w:r w:rsidRPr="008B3655">
              <w:tab/>
            </w:r>
            <w:r w:rsidRPr="008B3655">
              <w:tab/>
            </w:r>
            <w:r w:rsidRPr="008B3655">
              <w:tab/>
            </w:r>
            <w:r w:rsidRPr="008B3655">
              <w:tab/>
              <w:t xml:space="preserve">Date </w:t>
            </w:r>
          </w:p>
        </w:tc>
      </w:tr>
    </w:tbl>
    <w:p w14:paraId="6B2369B7" w14:textId="77777777" w:rsidR="00417C84" w:rsidRPr="00BA55A6" w:rsidRDefault="00417C84" w:rsidP="00417C84">
      <w:pPr>
        <w:spacing w:line="360" w:lineRule="auto"/>
        <w:rPr>
          <w:rFonts w:ascii="Times" w:eastAsiaTheme="minorHAnsi" w:hAnsi="Times" w:cstheme="minorBidi"/>
          <w:color w:val="000000" w:themeColor="text1"/>
          <w:kern w:val="2"/>
          <w:lang w:eastAsia="en-US"/>
          <w14:ligatures w14:val="standardContextual"/>
        </w:rPr>
      </w:pPr>
    </w:p>
    <w:p w14:paraId="31A4B527" w14:textId="77777777" w:rsidR="00C65367" w:rsidRDefault="00C65367"/>
    <w:p w14:paraId="013BE751" w14:textId="77777777" w:rsidR="00417C84" w:rsidRDefault="00417C84"/>
    <w:p w14:paraId="549EADF5" w14:textId="77777777" w:rsidR="00417C84" w:rsidRDefault="00417C84"/>
    <w:sectPr w:rsidR="00417C84" w:rsidSect="003214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64BD"/>
    <w:multiLevelType w:val="hybridMultilevel"/>
    <w:tmpl w:val="08EA576C"/>
    <w:lvl w:ilvl="0" w:tplc="DBBE9FC6">
      <w:start w:val="1"/>
      <w:numFmt w:val="lowerLetter"/>
      <w:lvlText w:val="%1."/>
      <w:lvlJc w:val="left"/>
      <w:pPr>
        <w:ind w:left="349" w:hanging="36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1" w15:restartNumberingAfterBreak="0">
    <w:nsid w:val="0E574672"/>
    <w:multiLevelType w:val="hybridMultilevel"/>
    <w:tmpl w:val="13F28BF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145E0FE3"/>
    <w:multiLevelType w:val="hybridMultilevel"/>
    <w:tmpl w:val="20F001A2"/>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9728DE"/>
    <w:multiLevelType w:val="hybridMultilevel"/>
    <w:tmpl w:val="9C12C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02F10"/>
    <w:multiLevelType w:val="hybridMultilevel"/>
    <w:tmpl w:val="C7B4CC9E"/>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16A6934"/>
    <w:multiLevelType w:val="multilevel"/>
    <w:tmpl w:val="FEF826BA"/>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C9564D3"/>
    <w:multiLevelType w:val="hybridMultilevel"/>
    <w:tmpl w:val="0EAC1E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73312697">
    <w:abstractNumId w:val="3"/>
  </w:num>
  <w:num w:numId="2" w16cid:durableId="426776535">
    <w:abstractNumId w:val="6"/>
  </w:num>
  <w:num w:numId="3" w16cid:durableId="1699158738">
    <w:abstractNumId w:val="1"/>
  </w:num>
  <w:num w:numId="4" w16cid:durableId="814878546">
    <w:abstractNumId w:val="4"/>
  </w:num>
  <w:num w:numId="5" w16cid:durableId="810051914">
    <w:abstractNumId w:val="2"/>
  </w:num>
  <w:num w:numId="6" w16cid:durableId="1314991711">
    <w:abstractNumId w:val="5"/>
  </w:num>
  <w:num w:numId="7" w16cid:durableId="9398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367"/>
    <w:rsid w:val="002C44F8"/>
    <w:rsid w:val="00417C84"/>
    <w:rsid w:val="009064C2"/>
    <w:rsid w:val="00BC6958"/>
    <w:rsid w:val="00C65367"/>
    <w:rsid w:val="00CB2908"/>
    <w:rsid w:val="00CF4290"/>
    <w:rsid w:val="00D55515"/>
    <w:rsid w:val="00EB797E"/>
    <w:rsid w:val="00EC08E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398E"/>
  <w15:chartTrackingRefBased/>
  <w15:docId w15:val="{5192BD51-14BD-4994-B4C1-2E5DCF4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ta-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08"/>
    <w:pPr>
      <w:spacing w:after="0" w:line="240" w:lineRule="auto"/>
    </w:pPr>
    <w:rPr>
      <w:rFonts w:ascii="Times New Roman" w:eastAsia="Times New Roman" w:hAnsi="Times New Roman" w:cs="Times New Roman"/>
      <w:kern w:val="0"/>
      <w:sz w:val="24"/>
      <w:szCs w:val="24"/>
      <w:lang w:eastAsia="en-GB"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908"/>
    <w:rPr>
      <w:color w:val="0563C1" w:themeColor="hyperlink"/>
      <w:u w:val="single"/>
    </w:rPr>
  </w:style>
  <w:style w:type="table" w:styleId="TableGrid">
    <w:name w:val="Table Grid"/>
    <w:basedOn w:val="TableNormal"/>
    <w:uiPriority w:val="59"/>
    <w:rsid w:val="00CB2908"/>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908"/>
    <w:pPr>
      <w:ind w:left="720"/>
      <w:contextualSpacing/>
    </w:pPr>
  </w:style>
  <w:style w:type="character" w:styleId="UnresolvedMention">
    <w:name w:val="Unresolved Mention"/>
    <w:basedOn w:val="DefaultParagraphFont"/>
    <w:uiPriority w:val="99"/>
    <w:semiHidden/>
    <w:unhideWhenUsed/>
    <w:rsid w:val="00CB2908"/>
    <w:rPr>
      <w:color w:val="605E5C"/>
      <w:shd w:val="clear" w:color="auto" w:fill="E1DFDD"/>
    </w:rPr>
  </w:style>
  <w:style w:type="table" w:customStyle="1" w:styleId="LightShading1">
    <w:name w:val="Light Shading1"/>
    <w:basedOn w:val="TableNormal"/>
    <w:uiPriority w:val="60"/>
    <w:rsid w:val="00417C84"/>
    <w:pPr>
      <w:spacing w:after="0" w:line="240" w:lineRule="auto"/>
      <w:ind w:left="357" w:hanging="91"/>
      <w:jc w:val="center"/>
    </w:pPr>
    <w:rPr>
      <w:color w:val="000000" w:themeColor="text1" w:themeShade="BF"/>
      <w:kern w:val="0"/>
      <w:lang w:bidi="ar-SA"/>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cigmcri@gmail.com" TargetMode="External"/><Relationship Id="rId5" Type="http://schemas.openxmlformats.org/officeDocument/2006/relationships/hyperlink" Target="mailto:ircigmcrip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maharani karthikeyan</dc:creator>
  <cp:keywords/>
  <dc:description/>
  <cp:lastModifiedBy>office365</cp:lastModifiedBy>
  <cp:revision>8</cp:revision>
  <dcterms:created xsi:type="dcterms:W3CDTF">2023-11-15T06:56:00Z</dcterms:created>
  <dcterms:modified xsi:type="dcterms:W3CDTF">2023-12-22T10:03:00Z</dcterms:modified>
</cp:coreProperties>
</file>